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270" w:rsidRDefault="00505270" w:rsidP="00505270">
      <w:pPr>
        <w:spacing w:after="0"/>
        <w:jc w:val="center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bookmarkStart w:id="0" w:name="_GoBack"/>
      <w:bookmarkEnd w:id="0"/>
      <w:r w:rsidRPr="003A75E8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>แบบสอบถามความคิดเห็น</w:t>
      </w:r>
      <w:r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 xml:space="preserve">เกี่ยวกับ </w:t>
      </w:r>
      <w:r w:rsidRPr="003A75E8">
        <w:rPr>
          <w:rFonts w:asciiTheme="majorBidi" w:hAnsiTheme="majorBidi" w:cstheme="majorBidi"/>
          <w:b/>
          <w:bCs/>
          <w:sz w:val="30"/>
          <w:szCs w:val="30"/>
        </w:rPr>
        <w:t>Job Specification</w:t>
      </w:r>
      <w:r w:rsidRPr="003A75E8">
        <w:rPr>
          <w:rFonts w:asciiTheme="majorBidi" w:hAnsiTheme="majorBidi" w:cstheme="majorBidi" w:hint="cs"/>
          <w:b/>
          <w:bCs/>
          <w:sz w:val="30"/>
          <w:szCs w:val="30"/>
          <w:cs/>
        </w:rPr>
        <w:t xml:space="preserve"> (</w:t>
      </w:r>
      <w:r w:rsidRPr="003A75E8">
        <w:rPr>
          <w:rFonts w:asciiTheme="majorBidi" w:hAnsiTheme="majorBidi" w:cstheme="majorBidi"/>
          <w:b/>
          <w:bCs/>
          <w:sz w:val="30"/>
          <w:szCs w:val="30"/>
        </w:rPr>
        <w:t>JS</w:t>
      </w:r>
      <w:r w:rsidRPr="003A75E8">
        <w:rPr>
          <w:rFonts w:asciiTheme="majorBidi" w:hAnsiTheme="majorBidi" w:cstheme="majorBidi" w:hint="cs"/>
          <w:b/>
          <w:bCs/>
          <w:sz w:val="30"/>
          <w:szCs w:val="30"/>
          <w:cs/>
        </w:rPr>
        <w:t>)</w:t>
      </w:r>
      <w:r>
        <w:rPr>
          <w:rFonts w:asciiTheme="majorBidi" w:hAnsiTheme="majorBidi" w:cstheme="majorBidi" w:hint="cs"/>
          <w:sz w:val="30"/>
          <w:szCs w:val="30"/>
          <w:cs/>
        </w:rPr>
        <w:t xml:space="preserve">   </w:t>
      </w:r>
      <w:r w:rsidRPr="003A75E8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>จากผู้ปฏิบัติหน้าที่ตำแหน่งงานพัฒนาบุคลากร</w:t>
      </w:r>
    </w:p>
    <w:p w:rsidR="00505270" w:rsidRDefault="00505270" w:rsidP="00505270">
      <w:pPr>
        <w:spacing w:after="0"/>
        <w:jc w:val="center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3A75E8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>โรงเรีย</w:t>
      </w:r>
      <w:r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>นในเครือมูลนิธิคณะเซนต์คาเบรียลแห่งประเทศไทย</w:t>
      </w:r>
      <w:r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</w:t>
      </w:r>
      <w:r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 xml:space="preserve">เฉพาะโรงเรียนที่ตอบความคิดเห็น </w:t>
      </w:r>
      <w:r w:rsidR="00681A9F">
        <w:rPr>
          <w:rFonts w:asciiTheme="majorBidi" w:eastAsia="Times New Roman" w:hAnsiTheme="majorBidi" w:cstheme="majorBidi"/>
          <w:b/>
          <w:bCs/>
          <w:sz w:val="32"/>
          <w:szCs w:val="32"/>
        </w:rPr>
        <w:t>3</w:t>
      </w:r>
      <w:r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</w:t>
      </w:r>
      <w:r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>โรงเรียน</w:t>
      </w:r>
    </w:p>
    <w:p w:rsidR="00681A9F" w:rsidRPr="00232C93" w:rsidRDefault="00681A9F" w:rsidP="00505270">
      <w:pPr>
        <w:spacing w:after="0"/>
        <w:jc w:val="center"/>
        <w:rPr>
          <w:rFonts w:asciiTheme="majorBidi" w:eastAsia="Times New Roman" w:hAnsiTheme="majorBidi" w:cstheme="majorBidi"/>
          <w:b/>
          <w:bCs/>
          <w:sz w:val="32"/>
          <w:szCs w:val="32"/>
          <w:cs/>
        </w:rPr>
      </w:pPr>
      <w:r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>โรงเรียนอัสสัมชัญลำปาง/อัสสัมชัญระยอง/เซนต์หลุยส์</w:t>
      </w:r>
    </w:p>
    <w:tbl>
      <w:tblPr>
        <w:tblStyle w:val="TableGrid"/>
        <w:tblW w:w="10605" w:type="dxa"/>
        <w:tblInd w:w="-318" w:type="dxa"/>
        <w:tblLook w:val="04A0" w:firstRow="1" w:lastRow="0" w:firstColumn="1" w:lastColumn="0" w:noHBand="0" w:noVBand="1"/>
      </w:tblPr>
      <w:tblGrid>
        <w:gridCol w:w="4395"/>
        <w:gridCol w:w="879"/>
        <w:gridCol w:w="964"/>
        <w:gridCol w:w="4367"/>
      </w:tblGrid>
      <w:tr w:rsidR="00505270" w:rsidTr="00C73FC0">
        <w:tc>
          <w:tcPr>
            <w:tcW w:w="4395" w:type="dxa"/>
            <w:vAlign w:val="center"/>
          </w:tcPr>
          <w:p w:rsidR="00505270" w:rsidRDefault="00505270" w:rsidP="00C73FC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ประเด็นข้อคิดเห็น</w:t>
            </w:r>
          </w:p>
        </w:tc>
        <w:tc>
          <w:tcPr>
            <w:tcW w:w="879" w:type="dxa"/>
            <w:vAlign w:val="center"/>
          </w:tcPr>
          <w:p w:rsidR="00505270" w:rsidRDefault="00505270" w:rsidP="00C73FC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เห็นด้วย</w:t>
            </w:r>
          </w:p>
        </w:tc>
        <w:tc>
          <w:tcPr>
            <w:tcW w:w="964" w:type="dxa"/>
            <w:vAlign w:val="center"/>
          </w:tcPr>
          <w:p w:rsidR="00505270" w:rsidRDefault="00505270" w:rsidP="00C73FC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ไม่เห็นด้วย</w:t>
            </w:r>
          </w:p>
        </w:tc>
        <w:tc>
          <w:tcPr>
            <w:tcW w:w="4367" w:type="dxa"/>
            <w:vAlign w:val="center"/>
          </w:tcPr>
          <w:p w:rsidR="00505270" w:rsidRDefault="00505270" w:rsidP="00C73FC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ประเด็นเสนอแนะเพิ่มเติม</w:t>
            </w:r>
          </w:p>
        </w:tc>
      </w:tr>
      <w:tr w:rsidR="00505270" w:rsidTr="00C73FC0">
        <w:tc>
          <w:tcPr>
            <w:tcW w:w="10605" w:type="dxa"/>
            <w:gridSpan w:val="4"/>
            <w:shd w:val="clear" w:color="auto" w:fill="92CDDC" w:themeFill="accent5" w:themeFillTint="99"/>
          </w:tcPr>
          <w:p w:rsidR="00505270" w:rsidRPr="002B66FD" w:rsidRDefault="00505270" w:rsidP="00C73FC0">
            <w:pPr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ฝ่ายปฐมวัย</w:t>
            </w:r>
            <w:r>
              <w:rPr>
                <w:rFonts w:asciiTheme="majorBidi" w:hAnsiTheme="majorBidi" w:cstheme="majorBidi"/>
                <w:sz w:val="28"/>
              </w:rPr>
              <w:t>: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งานบริหารฝ่ายปฐมวัย</w:t>
            </w:r>
            <w:r w:rsidR="00C8684C"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 (หัวหน้าฝ่ายปฐมวัย)</w:t>
            </w:r>
          </w:p>
        </w:tc>
      </w:tr>
      <w:tr w:rsidR="00505270" w:rsidTr="00C73FC0">
        <w:tc>
          <w:tcPr>
            <w:tcW w:w="4395" w:type="dxa"/>
            <w:shd w:val="clear" w:color="auto" w:fill="C2D69B" w:themeFill="accent3" w:themeFillTint="99"/>
          </w:tcPr>
          <w:p w:rsidR="00505270" w:rsidRDefault="00505270" w:rsidP="00C73FC0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1.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ด้านคุณลักษณะนิสัยพื้นฐาน</w:t>
            </w:r>
            <w:r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 w:rsidRPr="002B77C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Character</w:t>
            </w:r>
            <w:r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</w:p>
        </w:tc>
        <w:tc>
          <w:tcPr>
            <w:tcW w:w="879" w:type="dxa"/>
            <w:shd w:val="clear" w:color="auto" w:fill="C2D69B" w:themeFill="accent3" w:themeFillTint="99"/>
          </w:tcPr>
          <w:p w:rsidR="00505270" w:rsidRDefault="00505270" w:rsidP="00C73FC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C2D69B" w:themeFill="accent3" w:themeFillTint="99"/>
          </w:tcPr>
          <w:p w:rsidR="00505270" w:rsidRDefault="00505270" w:rsidP="00C73FC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4367" w:type="dxa"/>
            <w:shd w:val="clear" w:color="auto" w:fill="C2D69B" w:themeFill="accent3" w:themeFillTint="99"/>
          </w:tcPr>
          <w:p w:rsidR="00505270" w:rsidRDefault="00505270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505270" w:rsidTr="00C73FC0">
        <w:tc>
          <w:tcPr>
            <w:tcW w:w="4395" w:type="dxa"/>
          </w:tcPr>
          <w:p w:rsidR="00505270" w:rsidRDefault="00505270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  1.</w:t>
            </w:r>
            <w:r w:rsidRPr="008707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1 </w:t>
            </w:r>
            <w:r w:rsidRPr="008707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 xml:space="preserve">มีจรรยาบรรณวิชาชีพครู </w:t>
            </w:r>
            <w:r w:rsidRPr="008707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5 </w:t>
            </w:r>
            <w:r w:rsidRPr="008707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ด้าน</w:t>
            </w:r>
          </w:p>
        </w:tc>
        <w:tc>
          <w:tcPr>
            <w:tcW w:w="879" w:type="dxa"/>
          </w:tcPr>
          <w:p w:rsidR="00505270" w:rsidRDefault="00681A9F" w:rsidP="00C73FC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3</w:t>
            </w:r>
          </w:p>
        </w:tc>
        <w:tc>
          <w:tcPr>
            <w:tcW w:w="964" w:type="dxa"/>
          </w:tcPr>
          <w:p w:rsidR="00505270" w:rsidRDefault="00505270" w:rsidP="00C73FC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505270" w:rsidRDefault="00505270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681A9F" w:rsidTr="00C73FC0">
        <w:tc>
          <w:tcPr>
            <w:tcW w:w="4395" w:type="dxa"/>
          </w:tcPr>
          <w:p w:rsidR="00681A9F" w:rsidRPr="00870771" w:rsidRDefault="00681A9F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  1.</w:t>
            </w:r>
            <w:r w:rsidRPr="008707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2 </w:t>
            </w:r>
            <w:r w:rsidRPr="008707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มีความจงรักภักดีต่อองค์กร</w:t>
            </w:r>
          </w:p>
        </w:tc>
        <w:tc>
          <w:tcPr>
            <w:tcW w:w="879" w:type="dxa"/>
          </w:tcPr>
          <w:p w:rsidR="00681A9F" w:rsidRDefault="00681A9F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3</w:t>
            </w:r>
          </w:p>
        </w:tc>
        <w:tc>
          <w:tcPr>
            <w:tcW w:w="964" w:type="dxa"/>
          </w:tcPr>
          <w:p w:rsidR="00681A9F" w:rsidRDefault="00681A9F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681A9F" w:rsidRDefault="00681A9F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681A9F" w:rsidTr="00C73FC0">
        <w:tc>
          <w:tcPr>
            <w:tcW w:w="4395" w:type="dxa"/>
          </w:tcPr>
          <w:p w:rsidR="00681A9F" w:rsidRPr="00870771" w:rsidRDefault="00681A9F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  1.</w:t>
            </w:r>
            <w:r w:rsidRPr="008707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3 </w:t>
            </w:r>
            <w:r w:rsidRPr="008707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เสียสละเพื่อผู้อื่น (จิตตารมณ์นักบุญหลุยส์)</w:t>
            </w:r>
          </w:p>
        </w:tc>
        <w:tc>
          <w:tcPr>
            <w:tcW w:w="879" w:type="dxa"/>
          </w:tcPr>
          <w:p w:rsidR="00681A9F" w:rsidRDefault="00681A9F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3</w:t>
            </w:r>
          </w:p>
        </w:tc>
        <w:tc>
          <w:tcPr>
            <w:tcW w:w="964" w:type="dxa"/>
          </w:tcPr>
          <w:p w:rsidR="00681A9F" w:rsidRDefault="00681A9F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681A9F" w:rsidRDefault="00681A9F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505270" w:rsidTr="00C73FC0">
        <w:tc>
          <w:tcPr>
            <w:tcW w:w="4395" w:type="dxa"/>
            <w:shd w:val="clear" w:color="auto" w:fill="C2D69B" w:themeFill="accent3" w:themeFillTint="99"/>
          </w:tcPr>
          <w:p w:rsidR="00505270" w:rsidRPr="00870771" w:rsidRDefault="00505270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FC1CDE">
              <w:rPr>
                <w:rFonts w:asciiTheme="majorBidi" w:eastAsia="Times New Roman" w:hAnsiTheme="majorBidi" w:cstheme="majorBidi"/>
                <w:sz w:val="30"/>
                <w:szCs w:val="30"/>
              </w:rPr>
              <w:t>2.</w:t>
            </w: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ด้านความรู้ความเข้าใจ </w:t>
            </w:r>
            <w:r w:rsidRPr="002B77C1"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  <w:t>Knowledge</w:t>
            </w:r>
          </w:p>
        </w:tc>
        <w:tc>
          <w:tcPr>
            <w:tcW w:w="879" w:type="dxa"/>
            <w:shd w:val="clear" w:color="auto" w:fill="C2D69B" w:themeFill="accent3" w:themeFillTint="99"/>
          </w:tcPr>
          <w:p w:rsidR="00505270" w:rsidRDefault="00505270" w:rsidP="00C73FC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C2D69B" w:themeFill="accent3" w:themeFillTint="99"/>
          </w:tcPr>
          <w:p w:rsidR="00505270" w:rsidRDefault="00505270" w:rsidP="00C73FC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4367" w:type="dxa"/>
            <w:shd w:val="clear" w:color="auto" w:fill="C2D69B" w:themeFill="accent3" w:themeFillTint="99"/>
          </w:tcPr>
          <w:p w:rsidR="00505270" w:rsidRDefault="00505270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505270" w:rsidTr="00C73FC0">
        <w:tc>
          <w:tcPr>
            <w:tcW w:w="4395" w:type="dxa"/>
            <w:shd w:val="clear" w:color="auto" w:fill="E5B8B7" w:themeFill="accent2" w:themeFillTint="66"/>
          </w:tcPr>
          <w:p w:rsidR="00505270" w:rsidRPr="00FC1CDE" w:rsidRDefault="00505270" w:rsidP="00C73FC0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  2.1 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ความรู้พื้นฐาน  </w:t>
            </w:r>
            <w:r w:rsidRPr="00134125"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  <w:t>Basic Knowledge</w:t>
            </w: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</w:t>
            </w:r>
          </w:p>
        </w:tc>
        <w:tc>
          <w:tcPr>
            <w:tcW w:w="879" w:type="dxa"/>
            <w:shd w:val="clear" w:color="auto" w:fill="E5B8B7" w:themeFill="accent2" w:themeFillTint="66"/>
          </w:tcPr>
          <w:p w:rsidR="00505270" w:rsidRDefault="00505270" w:rsidP="00C73FC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E5B8B7" w:themeFill="accent2" w:themeFillTint="66"/>
          </w:tcPr>
          <w:p w:rsidR="00505270" w:rsidRDefault="00505270" w:rsidP="00C73FC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4367" w:type="dxa"/>
            <w:shd w:val="clear" w:color="auto" w:fill="E5B8B7" w:themeFill="accent2" w:themeFillTint="66"/>
          </w:tcPr>
          <w:p w:rsidR="00505270" w:rsidRDefault="00505270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681A9F" w:rsidTr="00C73FC0">
        <w:tc>
          <w:tcPr>
            <w:tcW w:w="4395" w:type="dxa"/>
          </w:tcPr>
          <w:p w:rsidR="00681A9F" w:rsidRDefault="00681A9F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="Angsana New"/>
                <w:sz w:val="30"/>
                <w:szCs w:val="30"/>
              </w:rPr>
              <w:t>1.</w:t>
            </w:r>
            <w:r w:rsidRPr="003E2385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 xml:space="preserve"> มีความรู้เกี่ยวกับประวัติโรงเรียนและจิตตา</w:t>
            </w:r>
            <w:r>
              <w:rPr>
                <w:rFonts w:asciiTheme="majorBidi" w:eastAsia="Times New Roman" w:hAnsiTheme="majorBidi" w:cs="Angsana New" w:hint="cs"/>
                <w:sz w:val="30"/>
                <w:szCs w:val="30"/>
                <w:cs/>
              </w:rPr>
              <w:t>รมณ์</w:t>
            </w:r>
            <w:r w:rsidRPr="003E2385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ของนักบุญหลุยส์</w:t>
            </w:r>
          </w:p>
        </w:tc>
        <w:tc>
          <w:tcPr>
            <w:tcW w:w="879" w:type="dxa"/>
          </w:tcPr>
          <w:p w:rsidR="00681A9F" w:rsidRDefault="00681A9F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3</w:t>
            </w:r>
          </w:p>
        </w:tc>
        <w:tc>
          <w:tcPr>
            <w:tcW w:w="964" w:type="dxa"/>
          </w:tcPr>
          <w:p w:rsidR="00681A9F" w:rsidRDefault="00681A9F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681A9F" w:rsidRDefault="00681A9F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681A9F" w:rsidTr="00C73FC0">
        <w:tc>
          <w:tcPr>
            <w:tcW w:w="4395" w:type="dxa"/>
          </w:tcPr>
          <w:p w:rsidR="00681A9F" w:rsidRDefault="00681A9F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="Angsana New"/>
                <w:sz w:val="30"/>
                <w:szCs w:val="30"/>
              </w:rPr>
              <w:t>2.</w:t>
            </w:r>
            <w:r w:rsidRPr="003E2385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 xml:space="preserve"> มีความรู้เกี่ยวกับข้อมูลสารสนเทศของ</w:t>
            </w:r>
            <w:r>
              <w:rPr>
                <w:rFonts w:asciiTheme="majorBidi" w:eastAsia="Times New Roman" w:hAnsiTheme="majorBidi" w:cs="Angsana New" w:hint="cs"/>
                <w:sz w:val="30"/>
                <w:szCs w:val="30"/>
                <w:cs/>
              </w:rPr>
              <w:t xml:space="preserve">โรงเรียน      </w:t>
            </w:r>
          </w:p>
        </w:tc>
        <w:tc>
          <w:tcPr>
            <w:tcW w:w="879" w:type="dxa"/>
          </w:tcPr>
          <w:p w:rsidR="00681A9F" w:rsidRDefault="00681A9F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3</w:t>
            </w:r>
          </w:p>
        </w:tc>
        <w:tc>
          <w:tcPr>
            <w:tcW w:w="964" w:type="dxa"/>
          </w:tcPr>
          <w:p w:rsidR="00681A9F" w:rsidRDefault="00681A9F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681A9F" w:rsidRDefault="00681A9F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681A9F" w:rsidTr="00C73FC0">
        <w:tc>
          <w:tcPr>
            <w:tcW w:w="4395" w:type="dxa"/>
          </w:tcPr>
          <w:p w:rsidR="00681A9F" w:rsidRDefault="00681A9F" w:rsidP="00C73FC0">
            <w:pPr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Times New Roman" w:hAnsiTheme="majorBidi" w:cs="Angsana New"/>
                <w:sz w:val="30"/>
                <w:szCs w:val="30"/>
              </w:rPr>
              <w:t>3.</w:t>
            </w:r>
            <w:r w:rsidRPr="003E2385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 xml:space="preserve"> มีความรู้ด้านภาษาเพื่อการสื่อสาร</w:t>
            </w:r>
          </w:p>
        </w:tc>
        <w:tc>
          <w:tcPr>
            <w:tcW w:w="879" w:type="dxa"/>
          </w:tcPr>
          <w:p w:rsidR="00681A9F" w:rsidRDefault="00681A9F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3</w:t>
            </w:r>
          </w:p>
        </w:tc>
        <w:tc>
          <w:tcPr>
            <w:tcW w:w="964" w:type="dxa"/>
          </w:tcPr>
          <w:p w:rsidR="00681A9F" w:rsidRDefault="00681A9F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681A9F" w:rsidRPr="003E2385" w:rsidRDefault="00681A9F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681A9F" w:rsidTr="00C73FC0">
        <w:tc>
          <w:tcPr>
            <w:tcW w:w="4395" w:type="dxa"/>
          </w:tcPr>
          <w:p w:rsidR="00681A9F" w:rsidRDefault="00681A9F" w:rsidP="00C73FC0">
            <w:pPr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4. </w:t>
            </w:r>
            <w:r w:rsidRPr="003E2385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มีความรู้ด้านเทคโนโลยี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879" w:type="dxa"/>
          </w:tcPr>
          <w:p w:rsidR="00681A9F" w:rsidRDefault="00681A9F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3</w:t>
            </w:r>
          </w:p>
        </w:tc>
        <w:tc>
          <w:tcPr>
            <w:tcW w:w="964" w:type="dxa"/>
          </w:tcPr>
          <w:p w:rsidR="00681A9F" w:rsidRDefault="00681A9F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681A9F" w:rsidRPr="003E2385" w:rsidRDefault="00681A9F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681A9F" w:rsidTr="00C73FC0">
        <w:tc>
          <w:tcPr>
            <w:tcW w:w="4395" w:type="dxa"/>
          </w:tcPr>
          <w:p w:rsidR="00681A9F" w:rsidRPr="003E2385" w:rsidRDefault="00681A9F" w:rsidP="00C73FC0">
            <w:pPr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5.</w:t>
            </w:r>
            <w:r>
              <w:rPr>
                <w:rFonts w:asciiTheme="majorBidi" w:eastAsia="Times New Roman" w:hAnsiTheme="majorBidi" w:cs="Angsana New"/>
                <w:sz w:val="30"/>
                <w:szCs w:val="30"/>
              </w:rPr>
              <w:t xml:space="preserve"> </w:t>
            </w:r>
            <w:r w:rsidRPr="003E2385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มีความรู้ด้านการวางแผน ขั้นตอนการทำงาน (</w:t>
            </w:r>
            <w:r w:rsidRPr="003E2385">
              <w:rPr>
                <w:rFonts w:asciiTheme="majorBidi" w:eastAsia="Times New Roman" w:hAnsiTheme="majorBidi" w:cstheme="majorBidi"/>
                <w:sz w:val="30"/>
                <w:szCs w:val="30"/>
              </w:rPr>
              <w:t>PDCA)</w:t>
            </w:r>
          </w:p>
        </w:tc>
        <w:tc>
          <w:tcPr>
            <w:tcW w:w="879" w:type="dxa"/>
          </w:tcPr>
          <w:p w:rsidR="00681A9F" w:rsidRDefault="00681A9F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3</w:t>
            </w:r>
          </w:p>
        </w:tc>
        <w:tc>
          <w:tcPr>
            <w:tcW w:w="964" w:type="dxa"/>
          </w:tcPr>
          <w:p w:rsidR="00681A9F" w:rsidRDefault="00681A9F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681A9F" w:rsidRPr="003E2385" w:rsidRDefault="00681A9F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681A9F" w:rsidTr="00C73FC0">
        <w:tc>
          <w:tcPr>
            <w:tcW w:w="4395" w:type="dxa"/>
          </w:tcPr>
          <w:p w:rsidR="00681A9F" w:rsidRDefault="00681A9F" w:rsidP="00C73FC0">
            <w:pPr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6.</w:t>
            </w:r>
            <w:r w:rsidRPr="003E2385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r w:rsidRPr="003E2385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มีความรู้พื้นฐานด้านการวิจัย</w:t>
            </w:r>
          </w:p>
        </w:tc>
        <w:tc>
          <w:tcPr>
            <w:tcW w:w="879" w:type="dxa"/>
          </w:tcPr>
          <w:p w:rsidR="00681A9F" w:rsidRDefault="00681A9F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3</w:t>
            </w:r>
          </w:p>
        </w:tc>
        <w:tc>
          <w:tcPr>
            <w:tcW w:w="964" w:type="dxa"/>
          </w:tcPr>
          <w:p w:rsidR="00681A9F" w:rsidRDefault="00681A9F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681A9F" w:rsidRPr="003E2385" w:rsidRDefault="00681A9F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505270" w:rsidTr="00C73FC0">
        <w:tc>
          <w:tcPr>
            <w:tcW w:w="4395" w:type="dxa"/>
            <w:shd w:val="clear" w:color="auto" w:fill="E5B8B7" w:themeFill="accent2" w:themeFillTint="66"/>
          </w:tcPr>
          <w:p w:rsidR="00505270" w:rsidRDefault="00505270" w:rsidP="00C73FC0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 2.2 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ความรู้เฉพาะทาง </w:t>
            </w:r>
            <w:r w:rsidRPr="00134125"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  <w:t>Specification Knowledge</w:t>
            </w: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879" w:type="dxa"/>
            <w:shd w:val="clear" w:color="auto" w:fill="E5B8B7" w:themeFill="accent2" w:themeFillTint="66"/>
          </w:tcPr>
          <w:p w:rsidR="00505270" w:rsidRDefault="00505270" w:rsidP="00C73FC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E5B8B7" w:themeFill="accent2" w:themeFillTint="66"/>
          </w:tcPr>
          <w:p w:rsidR="00505270" w:rsidRDefault="00505270" w:rsidP="00C73FC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4367" w:type="dxa"/>
            <w:shd w:val="clear" w:color="auto" w:fill="E5B8B7" w:themeFill="accent2" w:themeFillTint="66"/>
          </w:tcPr>
          <w:p w:rsidR="00505270" w:rsidRPr="003E2385" w:rsidRDefault="00505270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681A9F" w:rsidTr="00C73FC0">
        <w:tc>
          <w:tcPr>
            <w:tcW w:w="4395" w:type="dxa"/>
          </w:tcPr>
          <w:p w:rsidR="00681A9F" w:rsidRDefault="00681A9F" w:rsidP="00C73FC0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 w:rsidRPr="00505270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1. มีความรู้ด้านหลักการบริหาร 4</w:t>
            </w:r>
            <w:r w:rsidRPr="00505270">
              <w:rPr>
                <w:rFonts w:asciiTheme="majorBidi" w:eastAsia="Times New Roman" w:hAnsiTheme="majorBidi" w:cs="Angsana New"/>
                <w:sz w:val="30"/>
                <w:szCs w:val="30"/>
              </w:rPr>
              <w:t>M + PDCA</w:t>
            </w:r>
          </w:p>
        </w:tc>
        <w:tc>
          <w:tcPr>
            <w:tcW w:w="879" w:type="dxa"/>
          </w:tcPr>
          <w:p w:rsidR="00681A9F" w:rsidRDefault="00681A9F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3</w:t>
            </w:r>
          </w:p>
        </w:tc>
        <w:tc>
          <w:tcPr>
            <w:tcW w:w="964" w:type="dxa"/>
          </w:tcPr>
          <w:p w:rsidR="00681A9F" w:rsidRDefault="00681A9F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681A9F" w:rsidRPr="003E2385" w:rsidRDefault="00681A9F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681A9F" w:rsidTr="00C73FC0">
        <w:tc>
          <w:tcPr>
            <w:tcW w:w="4395" w:type="dxa"/>
          </w:tcPr>
          <w:p w:rsidR="00681A9F" w:rsidRPr="00722A5F" w:rsidRDefault="00681A9F" w:rsidP="00C73FC0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 w:rsidRPr="00505270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2. มีความรู้ความเข้าใจเรื่อง พ.ร.บ. กฏหมายทางการศึกษา นโยบายแผนตามมาตรฐานที่เกี่ยวข้อง การจัดการเรียนการสอนและการวัดประเมินผลแนวการจัดการศึกษามงฟอร์ต แผนยุทธศาสตร์การจัดการศึกษาของมูลนิธิฯ</w:t>
            </w:r>
          </w:p>
        </w:tc>
        <w:tc>
          <w:tcPr>
            <w:tcW w:w="879" w:type="dxa"/>
          </w:tcPr>
          <w:p w:rsidR="00681A9F" w:rsidRDefault="00681A9F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3</w:t>
            </w:r>
          </w:p>
        </w:tc>
        <w:tc>
          <w:tcPr>
            <w:tcW w:w="964" w:type="dxa"/>
          </w:tcPr>
          <w:p w:rsidR="00681A9F" w:rsidRDefault="00681A9F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681A9F" w:rsidRPr="00616E5D" w:rsidRDefault="00681A9F" w:rsidP="00C73FC0">
            <w:pPr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</w:pPr>
          </w:p>
        </w:tc>
      </w:tr>
      <w:tr w:rsidR="00681A9F" w:rsidTr="00C73FC0">
        <w:tc>
          <w:tcPr>
            <w:tcW w:w="4395" w:type="dxa"/>
          </w:tcPr>
          <w:p w:rsidR="00681A9F" w:rsidRDefault="00681A9F" w:rsidP="00C73FC0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 w:rsidRPr="00505270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3. มีความรู้ด้านการบริหารหลักสูตร การออกแบบแผนการจัดประสบการณ์เรียนรู้ที่ตอบสนองหลักสูตรสถานศึกษา (ตามคู่มือ)</w:t>
            </w:r>
          </w:p>
        </w:tc>
        <w:tc>
          <w:tcPr>
            <w:tcW w:w="879" w:type="dxa"/>
          </w:tcPr>
          <w:p w:rsidR="00681A9F" w:rsidRDefault="00681A9F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3</w:t>
            </w:r>
          </w:p>
        </w:tc>
        <w:tc>
          <w:tcPr>
            <w:tcW w:w="964" w:type="dxa"/>
          </w:tcPr>
          <w:p w:rsidR="00681A9F" w:rsidRDefault="00681A9F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681A9F" w:rsidRPr="002B7630" w:rsidRDefault="00681A9F" w:rsidP="00C73FC0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681A9F" w:rsidTr="00C73FC0">
        <w:tc>
          <w:tcPr>
            <w:tcW w:w="4395" w:type="dxa"/>
          </w:tcPr>
          <w:p w:rsidR="00681A9F" w:rsidRDefault="00681A9F" w:rsidP="00C73FC0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505270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4. </w:t>
            </w:r>
            <w:r w:rsidRPr="00505270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มีความรู้เกี่ยวกับคุณภาพการบริหารจัดการวัดและประเมินผล (ตามคู่มือ)</w:t>
            </w:r>
          </w:p>
          <w:p w:rsidR="00681A9F" w:rsidRDefault="00681A9F" w:rsidP="00C73FC0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879" w:type="dxa"/>
          </w:tcPr>
          <w:p w:rsidR="00681A9F" w:rsidRDefault="00681A9F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3</w:t>
            </w:r>
          </w:p>
        </w:tc>
        <w:tc>
          <w:tcPr>
            <w:tcW w:w="964" w:type="dxa"/>
          </w:tcPr>
          <w:p w:rsidR="00681A9F" w:rsidRDefault="00681A9F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681A9F" w:rsidRPr="003E2385" w:rsidRDefault="00681A9F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681A9F" w:rsidTr="00B01F27">
        <w:tc>
          <w:tcPr>
            <w:tcW w:w="4395" w:type="dxa"/>
            <w:vAlign w:val="center"/>
          </w:tcPr>
          <w:p w:rsidR="00681A9F" w:rsidRDefault="00681A9F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lastRenderedPageBreak/>
              <w:t>ประเด็นข้อคิดเห็น</w:t>
            </w:r>
          </w:p>
        </w:tc>
        <w:tc>
          <w:tcPr>
            <w:tcW w:w="879" w:type="dxa"/>
            <w:vAlign w:val="center"/>
          </w:tcPr>
          <w:p w:rsidR="00681A9F" w:rsidRDefault="00681A9F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เห็นด้วย</w:t>
            </w:r>
          </w:p>
        </w:tc>
        <w:tc>
          <w:tcPr>
            <w:tcW w:w="964" w:type="dxa"/>
            <w:vAlign w:val="center"/>
          </w:tcPr>
          <w:p w:rsidR="00681A9F" w:rsidRDefault="00681A9F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ไม่เห็นด้วย</w:t>
            </w:r>
          </w:p>
        </w:tc>
        <w:tc>
          <w:tcPr>
            <w:tcW w:w="4367" w:type="dxa"/>
            <w:vAlign w:val="center"/>
          </w:tcPr>
          <w:p w:rsidR="00681A9F" w:rsidRDefault="00681A9F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ประเด็นเสนอแนะเพิ่มเติม</w:t>
            </w:r>
          </w:p>
        </w:tc>
      </w:tr>
      <w:tr w:rsidR="00681A9F" w:rsidTr="00C73FC0">
        <w:tc>
          <w:tcPr>
            <w:tcW w:w="4395" w:type="dxa"/>
          </w:tcPr>
          <w:p w:rsidR="00681A9F" w:rsidRDefault="00681A9F" w:rsidP="00C73FC0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 w:rsidRPr="00505270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5. </w:t>
            </w:r>
            <w:r w:rsidRPr="00505270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มีความรู้เกี่ยวกับคุณภาพการบริหารจัดการวิจัยในชั้นเรียน (ตามคู่มือ)</w:t>
            </w:r>
          </w:p>
        </w:tc>
        <w:tc>
          <w:tcPr>
            <w:tcW w:w="879" w:type="dxa"/>
          </w:tcPr>
          <w:p w:rsidR="00681A9F" w:rsidRDefault="00681A9F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3</w:t>
            </w:r>
          </w:p>
        </w:tc>
        <w:tc>
          <w:tcPr>
            <w:tcW w:w="964" w:type="dxa"/>
          </w:tcPr>
          <w:p w:rsidR="00681A9F" w:rsidRDefault="00681A9F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681A9F" w:rsidRPr="003E2385" w:rsidRDefault="00681A9F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681A9F" w:rsidTr="00C73FC0">
        <w:tc>
          <w:tcPr>
            <w:tcW w:w="4395" w:type="dxa"/>
            <w:tcBorders>
              <w:bottom w:val="single" w:sz="4" w:space="0" w:color="auto"/>
            </w:tcBorders>
          </w:tcPr>
          <w:p w:rsidR="00681A9F" w:rsidRDefault="00681A9F" w:rsidP="00C73FC0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 w:rsidRPr="00505270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6. </w:t>
            </w:r>
            <w:r w:rsidRPr="00505270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มีความรู้เกี่ยวกับคุณภาพการบริหารจัดการจิตวิทยาเด็ก (ตามคู่มือ)</w:t>
            </w: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681A9F" w:rsidRDefault="00681A9F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3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681A9F" w:rsidRDefault="00681A9F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  <w:tcBorders>
              <w:bottom w:val="single" w:sz="4" w:space="0" w:color="auto"/>
            </w:tcBorders>
          </w:tcPr>
          <w:p w:rsidR="00681A9F" w:rsidRPr="003E2385" w:rsidRDefault="00681A9F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505270" w:rsidTr="00C73FC0">
        <w:tc>
          <w:tcPr>
            <w:tcW w:w="4395" w:type="dxa"/>
            <w:shd w:val="clear" w:color="auto" w:fill="C2D69B" w:themeFill="accent3" w:themeFillTint="99"/>
          </w:tcPr>
          <w:p w:rsidR="00505270" w:rsidRPr="00722A5F" w:rsidRDefault="00505270" w:rsidP="00C73FC0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3. 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ด้านความสามารถ </w:t>
            </w:r>
            <w:r w:rsidRPr="00134125"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  <w:t>Competency</w:t>
            </w:r>
          </w:p>
        </w:tc>
        <w:tc>
          <w:tcPr>
            <w:tcW w:w="879" w:type="dxa"/>
            <w:shd w:val="clear" w:color="auto" w:fill="C2D69B" w:themeFill="accent3" w:themeFillTint="99"/>
          </w:tcPr>
          <w:p w:rsidR="00505270" w:rsidRDefault="00505270" w:rsidP="00C73FC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C2D69B" w:themeFill="accent3" w:themeFillTint="99"/>
          </w:tcPr>
          <w:p w:rsidR="00505270" w:rsidRDefault="00505270" w:rsidP="00C73FC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4367" w:type="dxa"/>
            <w:shd w:val="clear" w:color="auto" w:fill="C2D69B" w:themeFill="accent3" w:themeFillTint="99"/>
          </w:tcPr>
          <w:p w:rsidR="00505270" w:rsidRPr="003E2385" w:rsidRDefault="00505270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505270" w:rsidTr="00C73FC0">
        <w:tc>
          <w:tcPr>
            <w:tcW w:w="4395" w:type="dxa"/>
            <w:shd w:val="clear" w:color="auto" w:fill="E5B8B7" w:themeFill="accent2" w:themeFillTint="66"/>
          </w:tcPr>
          <w:p w:rsidR="00505270" w:rsidRPr="00722A5F" w:rsidRDefault="00505270" w:rsidP="00C73FC0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  3.1 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ทักษะพื้นฐาน  </w:t>
            </w:r>
            <w:r w:rsidRPr="00134125"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  <w:t xml:space="preserve">Basic </w:t>
            </w:r>
            <w:r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  <w:t>Competency</w:t>
            </w: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</w:t>
            </w:r>
          </w:p>
        </w:tc>
        <w:tc>
          <w:tcPr>
            <w:tcW w:w="879" w:type="dxa"/>
            <w:shd w:val="clear" w:color="auto" w:fill="E5B8B7" w:themeFill="accent2" w:themeFillTint="66"/>
          </w:tcPr>
          <w:p w:rsidR="00505270" w:rsidRDefault="00505270" w:rsidP="00C73FC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E5B8B7" w:themeFill="accent2" w:themeFillTint="66"/>
          </w:tcPr>
          <w:p w:rsidR="00505270" w:rsidRDefault="00505270" w:rsidP="00C73FC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4367" w:type="dxa"/>
            <w:shd w:val="clear" w:color="auto" w:fill="E5B8B7" w:themeFill="accent2" w:themeFillTint="66"/>
          </w:tcPr>
          <w:p w:rsidR="00505270" w:rsidRPr="003E2385" w:rsidRDefault="00505270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681A9F" w:rsidTr="00C73FC0">
        <w:tc>
          <w:tcPr>
            <w:tcW w:w="4395" w:type="dxa"/>
          </w:tcPr>
          <w:p w:rsidR="00681A9F" w:rsidRDefault="00681A9F" w:rsidP="00C73FC0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240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1. </w:t>
            </w:r>
            <w:r w:rsidRPr="00B240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สามารถถ่ายทอดประวัติโรงเรียนและจิตตารมณ์ ของนักบุญหลุยส์ได้</w:t>
            </w:r>
          </w:p>
        </w:tc>
        <w:tc>
          <w:tcPr>
            <w:tcW w:w="879" w:type="dxa"/>
          </w:tcPr>
          <w:p w:rsidR="00681A9F" w:rsidRDefault="00681A9F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3</w:t>
            </w:r>
          </w:p>
        </w:tc>
        <w:tc>
          <w:tcPr>
            <w:tcW w:w="964" w:type="dxa"/>
          </w:tcPr>
          <w:p w:rsidR="00681A9F" w:rsidRDefault="00681A9F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681A9F" w:rsidRPr="003E2385" w:rsidRDefault="00681A9F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681A9F" w:rsidTr="00C73FC0">
        <w:tc>
          <w:tcPr>
            <w:tcW w:w="4395" w:type="dxa"/>
          </w:tcPr>
          <w:p w:rsidR="00681A9F" w:rsidRDefault="00681A9F" w:rsidP="00C73FC0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240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2. </w:t>
            </w:r>
            <w:r w:rsidRPr="00B240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สามารถเผยแพร่ข้อมูลสารสนเทศของโรงเรียน</w:t>
            </w:r>
            <w:r>
              <w:rPr>
                <w:rFonts w:asciiTheme="majorBidi" w:eastAsia="Times New Roman" w:hAnsiTheme="majorBidi" w:cs="Angsana New" w:hint="cs"/>
                <w:sz w:val="30"/>
                <w:szCs w:val="30"/>
                <w:cs/>
              </w:rPr>
              <w:t>.....</w:t>
            </w:r>
          </w:p>
        </w:tc>
        <w:tc>
          <w:tcPr>
            <w:tcW w:w="879" w:type="dxa"/>
          </w:tcPr>
          <w:p w:rsidR="00681A9F" w:rsidRDefault="00681A9F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3</w:t>
            </w:r>
          </w:p>
        </w:tc>
        <w:tc>
          <w:tcPr>
            <w:tcW w:w="964" w:type="dxa"/>
          </w:tcPr>
          <w:p w:rsidR="00681A9F" w:rsidRDefault="00681A9F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681A9F" w:rsidRPr="003E2385" w:rsidRDefault="00681A9F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681A9F" w:rsidTr="00C73FC0">
        <w:tc>
          <w:tcPr>
            <w:tcW w:w="4395" w:type="dxa"/>
          </w:tcPr>
          <w:p w:rsidR="00681A9F" w:rsidRDefault="00681A9F" w:rsidP="00C73FC0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240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3. </w:t>
            </w:r>
            <w:r w:rsidRPr="00B240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มีทักษะด้านการสื่อสาร</w:t>
            </w:r>
          </w:p>
        </w:tc>
        <w:tc>
          <w:tcPr>
            <w:tcW w:w="879" w:type="dxa"/>
          </w:tcPr>
          <w:p w:rsidR="00681A9F" w:rsidRDefault="00681A9F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3</w:t>
            </w:r>
          </w:p>
        </w:tc>
        <w:tc>
          <w:tcPr>
            <w:tcW w:w="964" w:type="dxa"/>
          </w:tcPr>
          <w:p w:rsidR="00681A9F" w:rsidRDefault="00681A9F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681A9F" w:rsidRPr="003E2385" w:rsidRDefault="00681A9F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681A9F" w:rsidTr="00C73FC0">
        <w:tc>
          <w:tcPr>
            <w:tcW w:w="4395" w:type="dxa"/>
          </w:tcPr>
          <w:p w:rsidR="00681A9F" w:rsidRDefault="00681A9F" w:rsidP="00C73FC0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240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4. </w:t>
            </w:r>
            <w:r w:rsidRPr="00B240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มีทักษะด้านเทคโนโลยี</w:t>
            </w:r>
          </w:p>
        </w:tc>
        <w:tc>
          <w:tcPr>
            <w:tcW w:w="879" w:type="dxa"/>
          </w:tcPr>
          <w:p w:rsidR="00681A9F" w:rsidRDefault="00681A9F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3</w:t>
            </w:r>
          </w:p>
        </w:tc>
        <w:tc>
          <w:tcPr>
            <w:tcW w:w="964" w:type="dxa"/>
          </w:tcPr>
          <w:p w:rsidR="00681A9F" w:rsidRDefault="00681A9F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681A9F" w:rsidRPr="003E2385" w:rsidRDefault="00681A9F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681A9F" w:rsidTr="00C73FC0">
        <w:tc>
          <w:tcPr>
            <w:tcW w:w="4395" w:type="dxa"/>
          </w:tcPr>
          <w:p w:rsidR="00681A9F" w:rsidRDefault="00681A9F" w:rsidP="00C73FC0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240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5. </w:t>
            </w:r>
            <w:r w:rsidRPr="00B240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 xml:space="preserve">มีทักษะด้านการวางแผน ขั้นตอนการทงาน </w:t>
            </w:r>
            <w:r w:rsidRPr="00B24071">
              <w:rPr>
                <w:rFonts w:asciiTheme="majorBidi" w:eastAsia="Times New Roman" w:hAnsiTheme="majorBidi" w:cstheme="majorBidi"/>
                <w:sz w:val="30"/>
                <w:szCs w:val="30"/>
              </w:rPr>
              <w:t>PDCA</w:t>
            </w:r>
          </w:p>
        </w:tc>
        <w:tc>
          <w:tcPr>
            <w:tcW w:w="879" w:type="dxa"/>
          </w:tcPr>
          <w:p w:rsidR="00681A9F" w:rsidRDefault="00681A9F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3</w:t>
            </w:r>
          </w:p>
        </w:tc>
        <w:tc>
          <w:tcPr>
            <w:tcW w:w="964" w:type="dxa"/>
          </w:tcPr>
          <w:p w:rsidR="00681A9F" w:rsidRDefault="00681A9F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681A9F" w:rsidRPr="003E2385" w:rsidRDefault="00681A9F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681A9F" w:rsidTr="00C73FC0">
        <w:tc>
          <w:tcPr>
            <w:tcW w:w="4395" w:type="dxa"/>
          </w:tcPr>
          <w:p w:rsidR="00681A9F" w:rsidRDefault="00681A9F" w:rsidP="00C73FC0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240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6. </w:t>
            </w:r>
            <w:r w:rsidRPr="00B240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มีทักษะด้านการวิจัย</w:t>
            </w:r>
          </w:p>
        </w:tc>
        <w:tc>
          <w:tcPr>
            <w:tcW w:w="879" w:type="dxa"/>
          </w:tcPr>
          <w:p w:rsidR="00681A9F" w:rsidRDefault="00681A9F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3</w:t>
            </w:r>
          </w:p>
        </w:tc>
        <w:tc>
          <w:tcPr>
            <w:tcW w:w="964" w:type="dxa"/>
          </w:tcPr>
          <w:p w:rsidR="00681A9F" w:rsidRDefault="00681A9F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681A9F" w:rsidRPr="003E2385" w:rsidRDefault="00681A9F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505270" w:rsidTr="00C73FC0">
        <w:tc>
          <w:tcPr>
            <w:tcW w:w="4395" w:type="dxa"/>
            <w:shd w:val="clear" w:color="auto" w:fill="E5B8B7" w:themeFill="accent2" w:themeFillTint="66"/>
          </w:tcPr>
          <w:p w:rsidR="00505270" w:rsidRDefault="00505270" w:rsidP="00C73FC0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  3.2 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ทักษะเฉพาะทาง </w:t>
            </w:r>
            <w:r w:rsidRPr="00134125"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  <w:t xml:space="preserve">Specification </w:t>
            </w:r>
            <w:r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  <w:t>Competency</w:t>
            </w: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879" w:type="dxa"/>
            <w:shd w:val="clear" w:color="auto" w:fill="E5B8B7" w:themeFill="accent2" w:themeFillTint="66"/>
          </w:tcPr>
          <w:p w:rsidR="00505270" w:rsidRDefault="00505270" w:rsidP="00C73FC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E5B8B7" w:themeFill="accent2" w:themeFillTint="66"/>
          </w:tcPr>
          <w:p w:rsidR="00505270" w:rsidRDefault="00505270" w:rsidP="00C73FC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4367" w:type="dxa"/>
            <w:shd w:val="clear" w:color="auto" w:fill="E5B8B7" w:themeFill="accent2" w:themeFillTint="66"/>
          </w:tcPr>
          <w:p w:rsidR="00505270" w:rsidRPr="003E2385" w:rsidRDefault="00505270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681A9F" w:rsidTr="00C73FC0">
        <w:tc>
          <w:tcPr>
            <w:tcW w:w="4395" w:type="dxa"/>
          </w:tcPr>
          <w:p w:rsidR="00681A9F" w:rsidRDefault="00681A9F" w:rsidP="00C73FC0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505270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1. </w:t>
            </w:r>
            <w:r w:rsidRPr="00505270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 xml:space="preserve">มีทักษะด้านหลักการบริหาร </w:t>
            </w:r>
            <w:r w:rsidRPr="00505270">
              <w:rPr>
                <w:rFonts w:asciiTheme="majorBidi" w:eastAsia="Times New Roman" w:hAnsiTheme="majorBidi" w:cstheme="majorBidi"/>
                <w:sz w:val="30"/>
                <w:szCs w:val="30"/>
              </w:rPr>
              <w:t>4M + PDCA</w:t>
            </w:r>
          </w:p>
        </w:tc>
        <w:tc>
          <w:tcPr>
            <w:tcW w:w="879" w:type="dxa"/>
          </w:tcPr>
          <w:p w:rsidR="00681A9F" w:rsidRDefault="00681A9F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3</w:t>
            </w:r>
          </w:p>
        </w:tc>
        <w:tc>
          <w:tcPr>
            <w:tcW w:w="964" w:type="dxa"/>
          </w:tcPr>
          <w:p w:rsidR="00681A9F" w:rsidRDefault="00681A9F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681A9F" w:rsidRPr="003E2385" w:rsidRDefault="00681A9F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681A9F" w:rsidTr="00C73FC0">
        <w:tc>
          <w:tcPr>
            <w:tcW w:w="4395" w:type="dxa"/>
          </w:tcPr>
          <w:p w:rsidR="00681A9F" w:rsidRDefault="00681A9F" w:rsidP="00C73FC0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505270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2. </w:t>
            </w:r>
            <w:r w:rsidRPr="00505270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มีความสามารถความเข้าใจเรื่อง พ.ร.บ. กฏหมายทางการศึกษา นโยบาย  แผนตามมาตรฐานที่เกี่ยวข้อง การจัดการเรียนการสอนและการวัดประเมินผลแนวการจัดการศึกษามงฟอร์ต   แผนยุทธศาสตร์การจัดการศึกษาของมูลนิธิฯ</w:t>
            </w:r>
          </w:p>
        </w:tc>
        <w:tc>
          <w:tcPr>
            <w:tcW w:w="879" w:type="dxa"/>
          </w:tcPr>
          <w:p w:rsidR="00681A9F" w:rsidRDefault="00681A9F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3</w:t>
            </w:r>
          </w:p>
        </w:tc>
        <w:tc>
          <w:tcPr>
            <w:tcW w:w="964" w:type="dxa"/>
          </w:tcPr>
          <w:p w:rsidR="00681A9F" w:rsidRDefault="00681A9F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681A9F" w:rsidRPr="00101B76" w:rsidRDefault="00681A9F" w:rsidP="00C73FC0">
            <w:pPr>
              <w:jc w:val="thaiDistribute"/>
              <w:rPr>
                <w:rFonts w:asciiTheme="majorBidi" w:eastAsia="Times New Roman" w:hAnsiTheme="majorBidi" w:cstheme="majorBidi"/>
                <w:sz w:val="28"/>
                <w:cs/>
              </w:rPr>
            </w:pPr>
          </w:p>
        </w:tc>
      </w:tr>
      <w:tr w:rsidR="00681A9F" w:rsidTr="00C73FC0">
        <w:tc>
          <w:tcPr>
            <w:tcW w:w="4395" w:type="dxa"/>
          </w:tcPr>
          <w:p w:rsidR="00681A9F" w:rsidRDefault="00681A9F" w:rsidP="00C73FC0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505270">
              <w:rPr>
                <w:rFonts w:asciiTheme="majorBidi" w:eastAsia="Times New Roman" w:hAnsiTheme="majorBidi" w:cstheme="majorBidi"/>
                <w:sz w:val="30"/>
                <w:szCs w:val="30"/>
              </w:rPr>
              <w:t>3.</w:t>
            </w:r>
            <w:r w:rsidRPr="00505270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มีความรู้ด้านการบริหารหลักสูตร การออกแบบแผนการจัดประสบการณ์เรียนรู้ที่ตอบสนองหลักสูตรสถานศึกษา (ตามคู่มือ)</w:t>
            </w:r>
          </w:p>
        </w:tc>
        <w:tc>
          <w:tcPr>
            <w:tcW w:w="879" w:type="dxa"/>
          </w:tcPr>
          <w:p w:rsidR="00681A9F" w:rsidRDefault="00681A9F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3</w:t>
            </w:r>
          </w:p>
        </w:tc>
        <w:tc>
          <w:tcPr>
            <w:tcW w:w="964" w:type="dxa"/>
          </w:tcPr>
          <w:p w:rsidR="00681A9F" w:rsidRDefault="00681A9F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681A9F" w:rsidRPr="002B7630" w:rsidRDefault="00681A9F" w:rsidP="00C73FC0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681A9F" w:rsidTr="00C73FC0">
        <w:tc>
          <w:tcPr>
            <w:tcW w:w="4395" w:type="dxa"/>
          </w:tcPr>
          <w:p w:rsidR="00681A9F" w:rsidRDefault="00681A9F" w:rsidP="00C73FC0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505270">
              <w:rPr>
                <w:rFonts w:asciiTheme="majorBidi" w:eastAsia="Times New Roman" w:hAnsiTheme="majorBidi" w:cstheme="majorBidi"/>
                <w:sz w:val="30"/>
                <w:szCs w:val="30"/>
              </w:rPr>
              <w:t>4.</w:t>
            </w:r>
            <w:r w:rsidRPr="00505270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มีความรู้เกี่ยวกับคุณภาพการบริหารจัดการวัดและประเมินผล (ตามคู่มือ)</w:t>
            </w:r>
          </w:p>
        </w:tc>
        <w:tc>
          <w:tcPr>
            <w:tcW w:w="879" w:type="dxa"/>
          </w:tcPr>
          <w:p w:rsidR="00681A9F" w:rsidRDefault="00681A9F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3</w:t>
            </w:r>
          </w:p>
        </w:tc>
        <w:tc>
          <w:tcPr>
            <w:tcW w:w="964" w:type="dxa"/>
          </w:tcPr>
          <w:p w:rsidR="00681A9F" w:rsidRDefault="00681A9F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681A9F" w:rsidRPr="003E2385" w:rsidRDefault="00681A9F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681A9F" w:rsidTr="00C73FC0">
        <w:tc>
          <w:tcPr>
            <w:tcW w:w="4395" w:type="dxa"/>
          </w:tcPr>
          <w:p w:rsidR="00681A9F" w:rsidRPr="00B24071" w:rsidRDefault="00681A9F" w:rsidP="00C73FC0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505270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5.มีความรู้เกี่ยวกับคุณภาพการบริหารจัดการวิจัยในชั้นเรียน (ตามคู่มือ)</w:t>
            </w:r>
          </w:p>
        </w:tc>
        <w:tc>
          <w:tcPr>
            <w:tcW w:w="879" w:type="dxa"/>
          </w:tcPr>
          <w:p w:rsidR="00681A9F" w:rsidRDefault="00681A9F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3</w:t>
            </w:r>
          </w:p>
        </w:tc>
        <w:tc>
          <w:tcPr>
            <w:tcW w:w="964" w:type="dxa"/>
          </w:tcPr>
          <w:p w:rsidR="00681A9F" w:rsidRDefault="00681A9F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681A9F" w:rsidRPr="003E2385" w:rsidRDefault="00681A9F" w:rsidP="00C73FC0">
            <w:pPr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</w:p>
        </w:tc>
      </w:tr>
      <w:tr w:rsidR="00681A9F" w:rsidTr="00C73FC0">
        <w:tc>
          <w:tcPr>
            <w:tcW w:w="4395" w:type="dxa"/>
          </w:tcPr>
          <w:p w:rsidR="00681A9F" w:rsidRDefault="00681A9F" w:rsidP="00C73FC0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505270">
              <w:rPr>
                <w:rFonts w:asciiTheme="majorBidi" w:eastAsia="Times New Roman" w:hAnsiTheme="majorBidi" w:cstheme="majorBidi"/>
                <w:sz w:val="30"/>
                <w:szCs w:val="30"/>
              </w:rPr>
              <w:t>6.</w:t>
            </w:r>
            <w:r w:rsidRPr="00505270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มีความรู้เกี่ยวกับคุณภาพการบริหารจัดการจิตวิทยาเด็ก (ตามคู่มือ)</w:t>
            </w:r>
          </w:p>
        </w:tc>
        <w:tc>
          <w:tcPr>
            <w:tcW w:w="879" w:type="dxa"/>
          </w:tcPr>
          <w:p w:rsidR="00681A9F" w:rsidRDefault="00681A9F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3</w:t>
            </w:r>
          </w:p>
        </w:tc>
        <w:tc>
          <w:tcPr>
            <w:tcW w:w="964" w:type="dxa"/>
          </w:tcPr>
          <w:p w:rsidR="00681A9F" w:rsidRDefault="00681A9F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681A9F" w:rsidRPr="003E2385" w:rsidRDefault="00681A9F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505270" w:rsidTr="00C73FC0">
        <w:tc>
          <w:tcPr>
            <w:tcW w:w="4395" w:type="dxa"/>
            <w:shd w:val="clear" w:color="auto" w:fill="C2D69B" w:themeFill="accent3" w:themeFillTint="99"/>
          </w:tcPr>
          <w:p w:rsidR="00505270" w:rsidRPr="004B4A29" w:rsidRDefault="00505270" w:rsidP="00C73FC0">
            <w:pPr>
              <w:jc w:val="right"/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879" w:type="dxa"/>
            <w:shd w:val="clear" w:color="auto" w:fill="C2D69B" w:themeFill="accent3" w:themeFillTint="99"/>
          </w:tcPr>
          <w:p w:rsidR="00505270" w:rsidRDefault="00505270" w:rsidP="00C73FC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C2D69B" w:themeFill="accent3" w:themeFillTint="99"/>
          </w:tcPr>
          <w:p w:rsidR="00505270" w:rsidRDefault="00505270" w:rsidP="00C73FC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4367" w:type="dxa"/>
            <w:shd w:val="clear" w:color="auto" w:fill="C2D69B" w:themeFill="accent3" w:themeFillTint="99"/>
          </w:tcPr>
          <w:p w:rsidR="00505270" w:rsidRPr="003E2385" w:rsidRDefault="00505270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</w:tbl>
    <w:p w:rsidR="00505270" w:rsidRDefault="00505270" w:rsidP="00505270"/>
    <w:tbl>
      <w:tblPr>
        <w:tblStyle w:val="TableGrid"/>
        <w:tblW w:w="10605" w:type="dxa"/>
        <w:tblInd w:w="-318" w:type="dxa"/>
        <w:tblLook w:val="04A0" w:firstRow="1" w:lastRow="0" w:firstColumn="1" w:lastColumn="0" w:noHBand="0" w:noVBand="1"/>
      </w:tblPr>
      <w:tblGrid>
        <w:gridCol w:w="4395"/>
        <w:gridCol w:w="879"/>
        <w:gridCol w:w="964"/>
        <w:gridCol w:w="4367"/>
      </w:tblGrid>
      <w:tr w:rsidR="00C8684C" w:rsidTr="00C73FC0">
        <w:tc>
          <w:tcPr>
            <w:tcW w:w="4395" w:type="dxa"/>
            <w:vAlign w:val="center"/>
          </w:tcPr>
          <w:p w:rsidR="00C8684C" w:rsidRDefault="00C8684C" w:rsidP="00C73FC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lastRenderedPageBreak/>
              <w:t>ประเด็นข้อคิดเห็น</w:t>
            </w:r>
          </w:p>
        </w:tc>
        <w:tc>
          <w:tcPr>
            <w:tcW w:w="879" w:type="dxa"/>
            <w:vAlign w:val="center"/>
          </w:tcPr>
          <w:p w:rsidR="00C8684C" w:rsidRDefault="00C8684C" w:rsidP="00C73FC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เห็นด้วย</w:t>
            </w:r>
          </w:p>
        </w:tc>
        <w:tc>
          <w:tcPr>
            <w:tcW w:w="964" w:type="dxa"/>
            <w:vAlign w:val="center"/>
          </w:tcPr>
          <w:p w:rsidR="00C8684C" w:rsidRDefault="00C8684C" w:rsidP="00C73FC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ไม่เห็นด้วย</w:t>
            </w:r>
          </w:p>
        </w:tc>
        <w:tc>
          <w:tcPr>
            <w:tcW w:w="4367" w:type="dxa"/>
            <w:vAlign w:val="center"/>
          </w:tcPr>
          <w:p w:rsidR="00C8684C" w:rsidRDefault="00C8684C" w:rsidP="00C73FC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ประเด็นเสนอแนะเพิ่มเติม</w:t>
            </w:r>
          </w:p>
        </w:tc>
      </w:tr>
      <w:tr w:rsidR="00C8684C" w:rsidTr="00C73FC0">
        <w:tc>
          <w:tcPr>
            <w:tcW w:w="10605" w:type="dxa"/>
            <w:gridSpan w:val="4"/>
            <w:shd w:val="clear" w:color="auto" w:fill="92CDDC" w:themeFill="accent5" w:themeFillTint="99"/>
          </w:tcPr>
          <w:p w:rsidR="00C8684C" w:rsidRPr="002B66FD" w:rsidRDefault="00C8684C" w:rsidP="00C73FC0">
            <w:pPr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ฝ่ายปฐมวัย</w:t>
            </w:r>
            <w:r>
              <w:rPr>
                <w:rFonts w:asciiTheme="majorBidi" w:hAnsiTheme="majorBidi" w:cstheme="majorBidi"/>
                <w:sz w:val="28"/>
              </w:rPr>
              <w:t>: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งานบริหารฝ่ายปฐมวัย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 (รองหัวหน้าฝ่ายปฐมวัย)</w:t>
            </w:r>
          </w:p>
        </w:tc>
      </w:tr>
      <w:tr w:rsidR="00C8684C" w:rsidTr="00C73FC0">
        <w:tc>
          <w:tcPr>
            <w:tcW w:w="4395" w:type="dxa"/>
            <w:shd w:val="clear" w:color="auto" w:fill="C2D69B" w:themeFill="accent3" w:themeFillTint="99"/>
          </w:tcPr>
          <w:p w:rsidR="00C8684C" w:rsidRDefault="00C8684C" w:rsidP="00C73FC0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1.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ด้านคุณลักษณะนิสัยพื้นฐาน</w:t>
            </w:r>
            <w:r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 w:rsidRPr="002B77C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Character</w:t>
            </w:r>
            <w:r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</w:p>
        </w:tc>
        <w:tc>
          <w:tcPr>
            <w:tcW w:w="879" w:type="dxa"/>
            <w:shd w:val="clear" w:color="auto" w:fill="C2D69B" w:themeFill="accent3" w:themeFillTint="99"/>
          </w:tcPr>
          <w:p w:rsidR="00C8684C" w:rsidRDefault="00C8684C" w:rsidP="00C73FC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C2D69B" w:themeFill="accent3" w:themeFillTint="99"/>
          </w:tcPr>
          <w:p w:rsidR="00C8684C" w:rsidRDefault="00C8684C" w:rsidP="00C73FC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4367" w:type="dxa"/>
            <w:shd w:val="clear" w:color="auto" w:fill="C2D69B" w:themeFill="accent3" w:themeFillTint="99"/>
          </w:tcPr>
          <w:p w:rsidR="00C8684C" w:rsidRDefault="00C8684C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681A9F" w:rsidTr="00C73FC0">
        <w:tc>
          <w:tcPr>
            <w:tcW w:w="4395" w:type="dxa"/>
          </w:tcPr>
          <w:p w:rsidR="00681A9F" w:rsidRDefault="00681A9F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  1.</w:t>
            </w:r>
            <w:r w:rsidRPr="008707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1 </w:t>
            </w:r>
            <w:r w:rsidRPr="008707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 xml:space="preserve">มีจรรยาบรรณวิชาชีพครู </w:t>
            </w:r>
            <w:r w:rsidRPr="008707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5 </w:t>
            </w:r>
            <w:r w:rsidRPr="008707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ด้าน</w:t>
            </w:r>
          </w:p>
        </w:tc>
        <w:tc>
          <w:tcPr>
            <w:tcW w:w="879" w:type="dxa"/>
          </w:tcPr>
          <w:p w:rsidR="00681A9F" w:rsidRDefault="00681A9F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3</w:t>
            </w:r>
          </w:p>
        </w:tc>
        <w:tc>
          <w:tcPr>
            <w:tcW w:w="964" w:type="dxa"/>
          </w:tcPr>
          <w:p w:rsidR="00681A9F" w:rsidRDefault="00681A9F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681A9F" w:rsidRDefault="00681A9F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681A9F" w:rsidTr="00C73FC0">
        <w:tc>
          <w:tcPr>
            <w:tcW w:w="4395" w:type="dxa"/>
          </w:tcPr>
          <w:p w:rsidR="00681A9F" w:rsidRPr="00870771" w:rsidRDefault="00681A9F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  1.</w:t>
            </w:r>
            <w:r w:rsidRPr="008707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2 </w:t>
            </w:r>
            <w:r w:rsidRPr="008707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มีความจงรักภักดีต่อองค์กร</w:t>
            </w:r>
          </w:p>
        </w:tc>
        <w:tc>
          <w:tcPr>
            <w:tcW w:w="879" w:type="dxa"/>
          </w:tcPr>
          <w:p w:rsidR="00681A9F" w:rsidRDefault="00681A9F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3</w:t>
            </w:r>
          </w:p>
        </w:tc>
        <w:tc>
          <w:tcPr>
            <w:tcW w:w="964" w:type="dxa"/>
          </w:tcPr>
          <w:p w:rsidR="00681A9F" w:rsidRDefault="00681A9F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681A9F" w:rsidRDefault="00681A9F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681A9F" w:rsidTr="00C73FC0">
        <w:tc>
          <w:tcPr>
            <w:tcW w:w="4395" w:type="dxa"/>
          </w:tcPr>
          <w:p w:rsidR="00681A9F" w:rsidRPr="00870771" w:rsidRDefault="00681A9F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  1.</w:t>
            </w:r>
            <w:r w:rsidRPr="008707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3 </w:t>
            </w:r>
            <w:r w:rsidRPr="008707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เสียสละเพื่อผู้อื่น (จิตตารมณ์นักบุญหลุยส์)</w:t>
            </w:r>
          </w:p>
        </w:tc>
        <w:tc>
          <w:tcPr>
            <w:tcW w:w="879" w:type="dxa"/>
          </w:tcPr>
          <w:p w:rsidR="00681A9F" w:rsidRDefault="00681A9F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3</w:t>
            </w:r>
          </w:p>
        </w:tc>
        <w:tc>
          <w:tcPr>
            <w:tcW w:w="964" w:type="dxa"/>
          </w:tcPr>
          <w:p w:rsidR="00681A9F" w:rsidRDefault="00681A9F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681A9F" w:rsidRDefault="00681A9F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C8684C" w:rsidTr="00C73FC0">
        <w:tc>
          <w:tcPr>
            <w:tcW w:w="4395" w:type="dxa"/>
            <w:shd w:val="clear" w:color="auto" w:fill="C2D69B" w:themeFill="accent3" w:themeFillTint="99"/>
          </w:tcPr>
          <w:p w:rsidR="00C8684C" w:rsidRPr="00870771" w:rsidRDefault="00C8684C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FC1CDE">
              <w:rPr>
                <w:rFonts w:asciiTheme="majorBidi" w:eastAsia="Times New Roman" w:hAnsiTheme="majorBidi" w:cstheme="majorBidi"/>
                <w:sz w:val="30"/>
                <w:szCs w:val="30"/>
              </w:rPr>
              <w:t>2.</w:t>
            </w: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ด้านความรู้ความเข้าใจ </w:t>
            </w:r>
            <w:r w:rsidRPr="002B77C1"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  <w:t>Knowledge</w:t>
            </w:r>
          </w:p>
        </w:tc>
        <w:tc>
          <w:tcPr>
            <w:tcW w:w="879" w:type="dxa"/>
            <w:shd w:val="clear" w:color="auto" w:fill="C2D69B" w:themeFill="accent3" w:themeFillTint="99"/>
          </w:tcPr>
          <w:p w:rsidR="00C8684C" w:rsidRDefault="00C8684C" w:rsidP="00C73FC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C2D69B" w:themeFill="accent3" w:themeFillTint="99"/>
          </w:tcPr>
          <w:p w:rsidR="00C8684C" w:rsidRDefault="00C8684C" w:rsidP="00C73FC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4367" w:type="dxa"/>
            <w:shd w:val="clear" w:color="auto" w:fill="C2D69B" w:themeFill="accent3" w:themeFillTint="99"/>
          </w:tcPr>
          <w:p w:rsidR="00C8684C" w:rsidRDefault="00C8684C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C8684C" w:rsidTr="00C73FC0">
        <w:tc>
          <w:tcPr>
            <w:tcW w:w="4395" w:type="dxa"/>
            <w:shd w:val="clear" w:color="auto" w:fill="E5B8B7" w:themeFill="accent2" w:themeFillTint="66"/>
          </w:tcPr>
          <w:p w:rsidR="00C8684C" w:rsidRPr="00FC1CDE" w:rsidRDefault="00C8684C" w:rsidP="00C73FC0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  2.1 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ความรู้พื้นฐาน  </w:t>
            </w:r>
            <w:r w:rsidRPr="00134125"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  <w:t>Basic Knowledge</w:t>
            </w: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</w:t>
            </w:r>
          </w:p>
        </w:tc>
        <w:tc>
          <w:tcPr>
            <w:tcW w:w="879" w:type="dxa"/>
            <w:shd w:val="clear" w:color="auto" w:fill="E5B8B7" w:themeFill="accent2" w:themeFillTint="66"/>
          </w:tcPr>
          <w:p w:rsidR="00C8684C" w:rsidRDefault="00C8684C" w:rsidP="00C73FC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E5B8B7" w:themeFill="accent2" w:themeFillTint="66"/>
          </w:tcPr>
          <w:p w:rsidR="00C8684C" w:rsidRDefault="00C8684C" w:rsidP="00C73FC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4367" w:type="dxa"/>
            <w:shd w:val="clear" w:color="auto" w:fill="E5B8B7" w:themeFill="accent2" w:themeFillTint="66"/>
          </w:tcPr>
          <w:p w:rsidR="00C8684C" w:rsidRDefault="00C8684C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681A9F" w:rsidTr="00C73FC0">
        <w:tc>
          <w:tcPr>
            <w:tcW w:w="4395" w:type="dxa"/>
          </w:tcPr>
          <w:p w:rsidR="00681A9F" w:rsidRDefault="00681A9F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="Angsana New"/>
                <w:sz w:val="30"/>
                <w:szCs w:val="30"/>
              </w:rPr>
              <w:t>1.</w:t>
            </w:r>
            <w:r w:rsidRPr="003E2385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 xml:space="preserve"> มีความรู้เกี่ยวกับประวัติโรงเรียนและจิตตา</w:t>
            </w:r>
            <w:r>
              <w:rPr>
                <w:rFonts w:asciiTheme="majorBidi" w:eastAsia="Times New Roman" w:hAnsiTheme="majorBidi" w:cs="Angsana New" w:hint="cs"/>
                <w:sz w:val="30"/>
                <w:szCs w:val="30"/>
                <w:cs/>
              </w:rPr>
              <w:t>รมณ์</w:t>
            </w:r>
            <w:r w:rsidRPr="003E2385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ของนักบุญหลุยส์</w:t>
            </w:r>
          </w:p>
        </w:tc>
        <w:tc>
          <w:tcPr>
            <w:tcW w:w="879" w:type="dxa"/>
          </w:tcPr>
          <w:p w:rsidR="00681A9F" w:rsidRDefault="00681A9F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3</w:t>
            </w:r>
          </w:p>
        </w:tc>
        <w:tc>
          <w:tcPr>
            <w:tcW w:w="964" w:type="dxa"/>
          </w:tcPr>
          <w:p w:rsidR="00681A9F" w:rsidRDefault="00681A9F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681A9F" w:rsidRDefault="00681A9F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681A9F" w:rsidTr="00C73FC0">
        <w:tc>
          <w:tcPr>
            <w:tcW w:w="4395" w:type="dxa"/>
          </w:tcPr>
          <w:p w:rsidR="00681A9F" w:rsidRDefault="00681A9F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="Angsana New"/>
                <w:sz w:val="30"/>
                <w:szCs w:val="30"/>
              </w:rPr>
              <w:t>2.</w:t>
            </w:r>
            <w:r w:rsidRPr="003E2385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 xml:space="preserve"> มีความรู้เกี่ยวกับข้อมูลสารสนเทศของ</w:t>
            </w:r>
            <w:r>
              <w:rPr>
                <w:rFonts w:asciiTheme="majorBidi" w:eastAsia="Times New Roman" w:hAnsiTheme="majorBidi" w:cs="Angsana New" w:hint="cs"/>
                <w:sz w:val="30"/>
                <w:szCs w:val="30"/>
                <w:cs/>
              </w:rPr>
              <w:t xml:space="preserve">โรงเรียน      </w:t>
            </w:r>
          </w:p>
        </w:tc>
        <w:tc>
          <w:tcPr>
            <w:tcW w:w="879" w:type="dxa"/>
          </w:tcPr>
          <w:p w:rsidR="00681A9F" w:rsidRDefault="00681A9F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3</w:t>
            </w:r>
          </w:p>
        </w:tc>
        <w:tc>
          <w:tcPr>
            <w:tcW w:w="964" w:type="dxa"/>
          </w:tcPr>
          <w:p w:rsidR="00681A9F" w:rsidRDefault="00681A9F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681A9F" w:rsidRDefault="00681A9F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681A9F" w:rsidTr="00C73FC0">
        <w:tc>
          <w:tcPr>
            <w:tcW w:w="4395" w:type="dxa"/>
          </w:tcPr>
          <w:p w:rsidR="00681A9F" w:rsidRDefault="00681A9F" w:rsidP="00C73FC0">
            <w:pPr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Times New Roman" w:hAnsiTheme="majorBidi" w:cs="Angsana New"/>
                <w:sz w:val="30"/>
                <w:szCs w:val="30"/>
              </w:rPr>
              <w:t>3.</w:t>
            </w:r>
            <w:r w:rsidRPr="003E2385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 xml:space="preserve"> มีความรู้ด้านภาษาเพื่อการสื่อสาร</w:t>
            </w:r>
          </w:p>
        </w:tc>
        <w:tc>
          <w:tcPr>
            <w:tcW w:w="879" w:type="dxa"/>
          </w:tcPr>
          <w:p w:rsidR="00681A9F" w:rsidRDefault="00681A9F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3</w:t>
            </w:r>
          </w:p>
        </w:tc>
        <w:tc>
          <w:tcPr>
            <w:tcW w:w="964" w:type="dxa"/>
          </w:tcPr>
          <w:p w:rsidR="00681A9F" w:rsidRDefault="00681A9F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681A9F" w:rsidRPr="003E2385" w:rsidRDefault="00681A9F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681A9F" w:rsidTr="00C73FC0">
        <w:tc>
          <w:tcPr>
            <w:tcW w:w="4395" w:type="dxa"/>
          </w:tcPr>
          <w:p w:rsidR="00681A9F" w:rsidRDefault="00681A9F" w:rsidP="00C73FC0">
            <w:pPr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4. </w:t>
            </w:r>
            <w:r w:rsidRPr="003E2385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มีความรู้ด้านเทคโนโลยี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879" w:type="dxa"/>
          </w:tcPr>
          <w:p w:rsidR="00681A9F" w:rsidRDefault="00681A9F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3</w:t>
            </w:r>
          </w:p>
        </w:tc>
        <w:tc>
          <w:tcPr>
            <w:tcW w:w="964" w:type="dxa"/>
          </w:tcPr>
          <w:p w:rsidR="00681A9F" w:rsidRDefault="00681A9F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681A9F" w:rsidRPr="003E2385" w:rsidRDefault="00681A9F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681A9F" w:rsidTr="00C73FC0">
        <w:tc>
          <w:tcPr>
            <w:tcW w:w="4395" w:type="dxa"/>
          </w:tcPr>
          <w:p w:rsidR="00681A9F" w:rsidRPr="003E2385" w:rsidRDefault="00681A9F" w:rsidP="00C73FC0">
            <w:pPr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5.</w:t>
            </w:r>
            <w:r>
              <w:rPr>
                <w:rFonts w:asciiTheme="majorBidi" w:eastAsia="Times New Roman" w:hAnsiTheme="majorBidi" w:cs="Angsana New"/>
                <w:sz w:val="30"/>
                <w:szCs w:val="30"/>
              </w:rPr>
              <w:t xml:space="preserve"> </w:t>
            </w:r>
            <w:r w:rsidRPr="003E2385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มีความรู้ด้านการวางแผน ขั้นตอนการทำงาน (</w:t>
            </w:r>
            <w:r w:rsidRPr="003E2385">
              <w:rPr>
                <w:rFonts w:asciiTheme="majorBidi" w:eastAsia="Times New Roman" w:hAnsiTheme="majorBidi" w:cstheme="majorBidi"/>
                <w:sz w:val="30"/>
                <w:szCs w:val="30"/>
              </w:rPr>
              <w:t>PDCA)</w:t>
            </w:r>
          </w:p>
        </w:tc>
        <w:tc>
          <w:tcPr>
            <w:tcW w:w="879" w:type="dxa"/>
          </w:tcPr>
          <w:p w:rsidR="00681A9F" w:rsidRDefault="00681A9F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3</w:t>
            </w:r>
          </w:p>
        </w:tc>
        <w:tc>
          <w:tcPr>
            <w:tcW w:w="964" w:type="dxa"/>
          </w:tcPr>
          <w:p w:rsidR="00681A9F" w:rsidRDefault="00681A9F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681A9F" w:rsidRPr="003E2385" w:rsidRDefault="00681A9F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681A9F" w:rsidTr="00C73FC0">
        <w:tc>
          <w:tcPr>
            <w:tcW w:w="4395" w:type="dxa"/>
          </w:tcPr>
          <w:p w:rsidR="00681A9F" w:rsidRDefault="00681A9F" w:rsidP="00C73FC0">
            <w:pPr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6.</w:t>
            </w:r>
            <w:r w:rsidRPr="003E2385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r w:rsidRPr="003E2385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มีความรู้พื้นฐานด้านการวิจัย</w:t>
            </w:r>
          </w:p>
        </w:tc>
        <w:tc>
          <w:tcPr>
            <w:tcW w:w="879" w:type="dxa"/>
          </w:tcPr>
          <w:p w:rsidR="00681A9F" w:rsidRDefault="00681A9F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3</w:t>
            </w:r>
          </w:p>
        </w:tc>
        <w:tc>
          <w:tcPr>
            <w:tcW w:w="964" w:type="dxa"/>
          </w:tcPr>
          <w:p w:rsidR="00681A9F" w:rsidRDefault="00681A9F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681A9F" w:rsidRPr="003E2385" w:rsidRDefault="00681A9F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C8684C" w:rsidTr="00C73FC0">
        <w:tc>
          <w:tcPr>
            <w:tcW w:w="4395" w:type="dxa"/>
            <w:shd w:val="clear" w:color="auto" w:fill="E5B8B7" w:themeFill="accent2" w:themeFillTint="66"/>
          </w:tcPr>
          <w:p w:rsidR="00C8684C" w:rsidRDefault="00C8684C" w:rsidP="00C73FC0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 2.2 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ความรู้เฉพาะทาง </w:t>
            </w:r>
            <w:r w:rsidRPr="00134125"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  <w:t>Specification Knowledge</w:t>
            </w: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879" w:type="dxa"/>
            <w:shd w:val="clear" w:color="auto" w:fill="E5B8B7" w:themeFill="accent2" w:themeFillTint="66"/>
          </w:tcPr>
          <w:p w:rsidR="00C8684C" w:rsidRDefault="00C8684C" w:rsidP="00C73FC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E5B8B7" w:themeFill="accent2" w:themeFillTint="66"/>
          </w:tcPr>
          <w:p w:rsidR="00C8684C" w:rsidRDefault="00C8684C" w:rsidP="00C73FC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4367" w:type="dxa"/>
            <w:shd w:val="clear" w:color="auto" w:fill="E5B8B7" w:themeFill="accent2" w:themeFillTint="66"/>
          </w:tcPr>
          <w:p w:rsidR="00C8684C" w:rsidRPr="003E2385" w:rsidRDefault="00C8684C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681A9F" w:rsidTr="00C73FC0">
        <w:tc>
          <w:tcPr>
            <w:tcW w:w="4395" w:type="dxa"/>
          </w:tcPr>
          <w:p w:rsidR="00681A9F" w:rsidRDefault="00681A9F" w:rsidP="00C73FC0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 w:rsidRPr="00505270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1. มีความรู้ด้านหลักการบริหาร 4</w:t>
            </w:r>
            <w:r w:rsidRPr="00505270">
              <w:rPr>
                <w:rFonts w:asciiTheme="majorBidi" w:eastAsia="Times New Roman" w:hAnsiTheme="majorBidi" w:cs="Angsana New"/>
                <w:sz w:val="30"/>
                <w:szCs w:val="30"/>
              </w:rPr>
              <w:t>M + PDCA</w:t>
            </w:r>
          </w:p>
        </w:tc>
        <w:tc>
          <w:tcPr>
            <w:tcW w:w="879" w:type="dxa"/>
          </w:tcPr>
          <w:p w:rsidR="00681A9F" w:rsidRDefault="00681A9F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3</w:t>
            </w:r>
          </w:p>
        </w:tc>
        <w:tc>
          <w:tcPr>
            <w:tcW w:w="964" w:type="dxa"/>
          </w:tcPr>
          <w:p w:rsidR="00681A9F" w:rsidRDefault="00681A9F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681A9F" w:rsidRPr="003E2385" w:rsidRDefault="00681A9F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681A9F" w:rsidTr="00C73FC0">
        <w:tc>
          <w:tcPr>
            <w:tcW w:w="4395" w:type="dxa"/>
          </w:tcPr>
          <w:p w:rsidR="00681A9F" w:rsidRPr="00722A5F" w:rsidRDefault="00681A9F" w:rsidP="00C73FC0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 w:rsidRPr="00505270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2. มีความรู้ความเข้าใจเรื่อง พ.ร.บ. กฏหมายทางการศึกษา นโยบายแผนตามมาตรฐานที่เกี่ยวข้อง การจัดการเรียนการสอนและการวัดประเมินผลแนวการจัดการศึกษามงฟอร์ต แผนยุทธศาสตร์การจัดการศึกษาของมูลนิธิฯ</w:t>
            </w:r>
          </w:p>
        </w:tc>
        <w:tc>
          <w:tcPr>
            <w:tcW w:w="879" w:type="dxa"/>
          </w:tcPr>
          <w:p w:rsidR="00681A9F" w:rsidRDefault="00681A9F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3</w:t>
            </w:r>
          </w:p>
        </w:tc>
        <w:tc>
          <w:tcPr>
            <w:tcW w:w="964" w:type="dxa"/>
          </w:tcPr>
          <w:p w:rsidR="00681A9F" w:rsidRDefault="00681A9F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681A9F" w:rsidRPr="00616E5D" w:rsidRDefault="00681A9F" w:rsidP="00C73FC0">
            <w:pPr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</w:pPr>
          </w:p>
        </w:tc>
      </w:tr>
      <w:tr w:rsidR="00681A9F" w:rsidTr="00C73FC0">
        <w:tc>
          <w:tcPr>
            <w:tcW w:w="4395" w:type="dxa"/>
          </w:tcPr>
          <w:p w:rsidR="00681A9F" w:rsidRDefault="00681A9F" w:rsidP="00C73FC0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 w:rsidRPr="00505270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3. มีความรู้ด้านการบริหารหลักสูตร การออกแบบแผนการจัดประสบการณ์เรียนรู้ที่ตอบสนองหลักสูตรสถานศึกษา (ตามคู่มือ)</w:t>
            </w:r>
          </w:p>
        </w:tc>
        <w:tc>
          <w:tcPr>
            <w:tcW w:w="879" w:type="dxa"/>
          </w:tcPr>
          <w:p w:rsidR="00681A9F" w:rsidRDefault="00681A9F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3</w:t>
            </w:r>
          </w:p>
        </w:tc>
        <w:tc>
          <w:tcPr>
            <w:tcW w:w="964" w:type="dxa"/>
          </w:tcPr>
          <w:p w:rsidR="00681A9F" w:rsidRDefault="00681A9F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681A9F" w:rsidRPr="002B7630" w:rsidRDefault="00681A9F" w:rsidP="00C73FC0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681A9F" w:rsidTr="00C73FC0">
        <w:tc>
          <w:tcPr>
            <w:tcW w:w="4395" w:type="dxa"/>
          </w:tcPr>
          <w:p w:rsidR="00681A9F" w:rsidRDefault="00681A9F" w:rsidP="00C73FC0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 w:rsidRPr="00505270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4. </w:t>
            </w:r>
            <w:r w:rsidRPr="00505270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มีความรู้เกี่ยวกับคุณภาพการบริหารจัดการวัดและประเมินผล (ตามคู่มือ)</w:t>
            </w:r>
          </w:p>
        </w:tc>
        <w:tc>
          <w:tcPr>
            <w:tcW w:w="879" w:type="dxa"/>
          </w:tcPr>
          <w:p w:rsidR="00681A9F" w:rsidRDefault="00681A9F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3</w:t>
            </w:r>
          </w:p>
        </w:tc>
        <w:tc>
          <w:tcPr>
            <w:tcW w:w="964" w:type="dxa"/>
          </w:tcPr>
          <w:p w:rsidR="00681A9F" w:rsidRDefault="00681A9F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681A9F" w:rsidRPr="003E2385" w:rsidRDefault="00681A9F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681A9F" w:rsidTr="00C73FC0">
        <w:tc>
          <w:tcPr>
            <w:tcW w:w="4395" w:type="dxa"/>
          </w:tcPr>
          <w:p w:rsidR="00681A9F" w:rsidRDefault="00681A9F" w:rsidP="00C73FC0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 w:rsidRPr="00505270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5. </w:t>
            </w:r>
            <w:r w:rsidRPr="00505270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มีความรู้เกี่ยวกับคุณภาพการบริหารจัดการวิจัยในชั้นเรียน (ตามคู่มือ)</w:t>
            </w:r>
          </w:p>
        </w:tc>
        <w:tc>
          <w:tcPr>
            <w:tcW w:w="879" w:type="dxa"/>
          </w:tcPr>
          <w:p w:rsidR="00681A9F" w:rsidRDefault="00681A9F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3</w:t>
            </w:r>
          </w:p>
        </w:tc>
        <w:tc>
          <w:tcPr>
            <w:tcW w:w="964" w:type="dxa"/>
          </w:tcPr>
          <w:p w:rsidR="00681A9F" w:rsidRDefault="00681A9F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681A9F" w:rsidRPr="003E2385" w:rsidRDefault="00681A9F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681A9F" w:rsidTr="00C73FC0">
        <w:tc>
          <w:tcPr>
            <w:tcW w:w="4395" w:type="dxa"/>
            <w:tcBorders>
              <w:bottom w:val="single" w:sz="4" w:space="0" w:color="auto"/>
            </w:tcBorders>
          </w:tcPr>
          <w:p w:rsidR="00681A9F" w:rsidRDefault="00681A9F" w:rsidP="00C73FC0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 w:rsidRPr="00505270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6. </w:t>
            </w:r>
            <w:r w:rsidRPr="00505270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มีความรู้เกี่ยวกับคุณภาพการบริหารจัดการจิตวิทยาเด็ก (ตามคู่มือ)</w:t>
            </w: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681A9F" w:rsidRDefault="00681A9F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3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681A9F" w:rsidRDefault="00681A9F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  <w:tcBorders>
              <w:bottom w:val="single" w:sz="4" w:space="0" w:color="auto"/>
            </w:tcBorders>
          </w:tcPr>
          <w:p w:rsidR="00681A9F" w:rsidRPr="003E2385" w:rsidRDefault="00681A9F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C8684C" w:rsidTr="00C73FC0">
        <w:tc>
          <w:tcPr>
            <w:tcW w:w="4395" w:type="dxa"/>
            <w:vAlign w:val="center"/>
          </w:tcPr>
          <w:p w:rsidR="00C8684C" w:rsidRDefault="00C8684C" w:rsidP="00C73FC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lastRenderedPageBreak/>
              <w:t>ประเด็นข้อคิดเห็น</w:t>
            </w:r>
          </w:p>
        </w:tc>
        <w:tc>
          <w:tcPr>
            <w:tcW w:w="879" w:type="dxa"/>
            <w:vAlign w:val="center"/>
          </w:tcPr>
          <w:p w:rsidR="00C8684C" w:rsidRDefault="00C8684C" w:rsidP="00C73FC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เห็นด้วย</w:t>
            </w:r>
          </w:p>
        </w:tc>
        <w:tc>
          <w:tcPr>
            <w:tcW w:w="964" w:type="dxa"/>
            <w:vAlign w:val="center"/>
          </w:tcPr>
          <w:p w:rsidR="00C8684C" w:rsidRDefault="00C8684C" w:rsidP="00C73FC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ไม่เห็นด้วย</w:t>
            </w:r>
          </w:p>
        </w:tc>
        <w:tc>
          <w:tcPr>
            <w:tcW w:w="4367" w:type="dxa"/>
            <w:vAlign w:val="center"/>
          </w:tcPr>
          <w:p w:rsidR="00C8684C" w:rsidRDefault="00C8684C" w:rsidP="00C73FC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ประเด็นเสนอแนะเพิ่มเติม</w:t>
            </w:r>
          </w:p>
        </w:tc>
      </w:tr>
      <w:tr w:rsidR="00C8684C" w:rsidTr="00C73FC0">
        <w:tc>
          <w:tcPr>
            <w:tcW w:w="4395" w:type="dxa"/>
            <w:shd w:val="clear" w:color="auto" w:fill="C2D69B" w:themeFill="accent3" w:themeFillTint="99"/>
          </w:tcPr>
          <w:p w:rsidR="00C8684C" w:rsidRPr="00722A5F" w:rsidRDefault="00C8684C" w:rsidP="00C73FC0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3. 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ด้านความสามารถ </w:t>
            </w:r>
            <w:r w:rsidRPr="00134125"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  <w:t>Competency</w:t>
            </w:r>
          </w:p>
        </w:tc>
        <w:tc>
          <w:tcPr>
            <w:tcW w:w="879" w:type="dxa"/>
            <w:shd w:val="clear" w:color="auto" w:fill="C2D69B" w:themeFill="accent3" w:themeFillTint="99"/>
          </w:tcPr>
          <w:p w:rsidR="00C8684C" w:rsidRDefault="00C8684C" w:rsidP="00C73FC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C2D69B" w:themeFill="accent3" w:themeFillTint="99"/>
          </w:tcPr>
          <w:p w:rsidR="00C8684C" w:rsidRDefault="00C8684C" w:rsidP="00C73FC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4367" w:type="dxa"/>
            <w:shd w:val="clear" w:color="auto" w:fill="C2D69B" w:themeFill="accent3" w:themeFillTint="99"/>
          </w:tcPr>
          <w:p w:rsidR="00C8684C" w:rsidRPr="003E2385" w:rsidRDefault="00C8684C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C8684C" w:rsidTr="00C73FC0">
        <w:tc>
          <w:tcPr>
            <w:tcW w:w="4395" w:type="dxa"/>
            <w:shd w:val="clear" w:color="auto" w:fill="E5B8B7" w:themeFill="accent2" w:themeFillTint="66"/>
          </w:tcPr>
          <w:p w:rsidR="00C8684C" w:rsidRPr="00722A5F" w:rsidRDefault="00C8684C" w:rsidP="00C73FC0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  3.1 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ทักษะพื้นฐาน  </w:t>
            </w:r>
            <w:r w:rsidRPr="00134125"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  <w:t xml:space="preserve">Basic </w:t>
            </w:r>
            <w:r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  <w:t>Competency</w:t>
            </w: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</w:t>
            </w:r>
          </w:p>
        </w:tc>
        <w:tc>
          <w:tcPr>
            <w:tcW w:w="879" w:type="dxa"/>
            <w:shd w:val="clear" w:color="auto" w:fill="E5B8B7" w:themeFill="accent2" w:themeFillTint="66"/>
          </w:tcPr>
          <w:p w:rsidR="00C8684C" w:rsidRDefault="00C8684C" w:rsidP="00C73FC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E5B8B7" w:themeFill="accent2" w:themeFillTint="66"/>
          </w:tcPr>
          <w:p w:rsidR="00C8684C" w:rsidRDefault="00C8684C" w:rsidP="00C73FC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4367" w:type="dxa"/>
            <w:shd w:val="clear" w:color="auto" w:fill="E5B8B7" w:themeFill="accent2" w:themeFillTint="66"/>
          </w:tcPr>
          <w:p w:rsidR="00C8684C" w:rsidRPr="003E2385" w:rsidRDefault="00C8684C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681A9F" w:rsidTr="00C73FC0">
        <w:tc>
          <w:tcPr>
            <w:tcW w:w="4395" w:type="dxa"/>
          </w:tcPr>
          <w:p w:rsidR="00681A9F" w:rsidRDefault="00681A9F" w:rsidP="00C73FC0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240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1. </w:t>
            </w:r>
            <w:r w:rsidRPr="00B240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สามารถถ่ายทอดประวัติโรงเรียนและจิตตารมณ์ ของนักบุญหลุยส์ได้</w:t>
            </w:r>
          </w:p>
        </w:tc>
        <w:tc>
          <w:tcPr>
            <w:tcW w:w="879" w:type="dxa"/>
          </w:tcPr>
          <w:p w:rsidR="00681A9F" w:rsidRDefault="00681A9F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3</w:t>
            </w:r>
          </w:p>
        </w:tc>
        <w:tc>
          <w:tcPr>
            <w:tcW w:w="964" w:type="dxa"/>
          </w:tcPr>
          <w:p w:rsidR="00681A9F" w:rsidRDefault="00681A9F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681A9F" w:rsidRPr="003E2385" w:rsidRDefault="00681A9F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681A9F" w:rsidTr="00C73FC0">
        <w:tc>
          <w:tcPr>
            <w:tcW w:w="4395" w:type="dxa"/>
          </w:tcPr>
          <w:p w:rsidR="00681A9F" w:rsidRDefault="00681A9F" w:rsidP="00C73FC0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240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2. </w:t>
            </w:r>
            <w:r w:rsidRPr="00B240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สามารถเผยแพร่ข้อมูลสารสนเทศของโรงเรียน</w:t>
            </w:r>
            <w:r>
              <w:rPr>
                <w:rFonts w:asciiTheme="majorBidi" w:eastAsia="Times New Roman" w:hAnsiTheme="majorBidi" w:cs="Angsana New" w:hint="cs"/>
                <w:sz w:val="30"/>
                <w:szCs w:val="30"/>
                <w:cs/>
              </w:rPr>
              <w:t>.....</w:t>
            </w:r>
          </w:p>
        </w:tc>
        <w:tc>
          <w:tcPr>
            <w:tcW w:w="879" w:type="dxa"/>
          </w:tcPr>
          <w:p w:rsidR="00681A9F" w:rsidRDefault="00681A9F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3</w:t>
            </w:r>
          </w:p>
        </w:tc>
        <w:tc>
          <w:tcPr>
            <w:tcW w:w="964" w:type="dxa"/>
          </w:tcPr>
          <w:p w:rsidR="00681A9F" w:rsidRDefault="00681A9F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681A9F" w:rsidRPr="003E2385" w:rsidRDefault="00681A9F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681A9F" w:rsidTr="00C73FC0">
        <w:tc>
          <w:tcPr>
            <w:tcW w:w="4395" w:type="dxa"/>
          </w:tcPr>
          <w:p w:rsidR="00681A9F" w:rsidRDefault="00681A9F" w:rsidP="00C73FC0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240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3. </w:t>
            </w:r>
            <w:r w:rsidRPr="00B240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มีทักษะด้านการสื่อสาร</w:t>
            </w:r>
          </w:p>
        </w:tc>
        <w:tc>
          <w:tcPr>
            <w:tcW w:w="879" w:type="dxa"/>
          </w:tcPr>
          <w:p w:rsidR="00681A9F" w:rsidRDefault="00681A9F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3</w:t>
            </w:r>
          </w:p>
        </w:tc>
        <w:tc>
          <w:tcPr>
            <w:tcW w:w="964" w:type="dxa"/>
          </w:tcPr>
          <w:p w:rsidR="00681A9F" w:rsidRDefault="00681A9F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681A9F" w:rsidRPr="003E2385" w:rsidRDefault="00681A9F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681A9F" w:rsidTr="00C73FC0">
        <w:tc>
          <w:tcPr>
            <w:tcW w:w="4395" w:type="dxa"/>
          </w:tcPr>
          <w:p w:rsidR="00681A9F" w:rsidRDefault="00681A9F" w:rsidP="00C73FC0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240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4. </w:t>
            </w:r>
            <w:r w:rsidRPr="00B240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มีทักษะด้านเทคโนโลยี</w:t>
            </w:r>
          </w:p>
        </w:tc>
        <w:tc>
          <w:tcPr>
            <w:tcW w:w="879" w:type="dxa"/>
          </w:tcPr>
          <w:p w:rsidR="00681A9F" w:rsidRDefault="00681A9F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3</w:t>
            </w:r>
          </w:p>
        </w:tc>
        <w:tc>
          <w:tcPr>
            <w:tcW w:w="964" w:type="dxa"/>
          </w:tcPr>
          <w:p w:rsidR="00681A9F" w:rsidRDefault="00681A9F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681A9F" w:rsidRPr="003E2385" w:rsidRDefault="00681A9F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681A9F" w:rsidTr="00C73FC0">
        <w:tc>
          <w:tcPr>
            <w:tcW w:w="4395" w:type="dxa"/>
          </w:tcPr>
          <w:p w:rsidR="00681A9F" w:rsidRDefault="00681A9F" w:rsidP="00C73FC0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240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5. </w:t>
            </w:r>
            <w:r w:rsidRPr="00B240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 xml:space="preserve">มีทักษะด้านการวางแผน ขั้นตอนการทงาน </w:t>
            </w:r>
            <w:r w:rsidRPr="00B24071">
              <w:rPr>
                <w:rFonts w:asciiTheme="majorBidi" w:eastAsia="Times New Roman" w:hAnsiTheme="majorBidi" w:cstheme="majorBidi"/>
                <w:sz w:val="30"/>
                <w:szCs w:val="30"/>
              </w:rPr>
              <w:t>PDCA</w:t>
            </w:r>
          </w:p>
        </w:tc>
        <w:tc>
          <w:tcPr>
            <w:tcW w:w="879" w:type="dxa"/>
          </w:tcPr>
          <w:p w:rsidR="00681A9F" w:rsidRDefault="00681A9F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3</w:t>
            </w:r>
          </w:p>
        </w:tc>
        <w:tc>
          <w:tcPr>
            <w:tcW w:w="964" w:type="dxa"/>
          </w:tcPr>
          <w:p w:rsidR="00681A9F" w:rsidRDefault="00681A9F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681A9F" w:rsidRPr="003E2385" w:rsidRDefault="00681A9F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681A9F" w:rsidTr="00C73FC0">
        <w:tc>
          <w:tcPr>
            <w:tcW w:w="4395" w:type="dxa"/>
          </w:tcPr>
          <w:p w:rsidR="00681A9F" w:rsidRDefault="00681A9F" w:rsidP="00C73FC0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240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6. </w:t>
            </w:r>
            <w:r w:rsidRPr="00B240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มีทักษะด้านการวิจัย</w:t>
            </w:r>
          </w:p>
        </w:tc>
        <w:tc>
          <w:tcPr>
            <w:tcW w:w="879" w:type="dxa"/>
          </w:tcPr>
          <w:p w:rsidR="00681A9F" w:rsidRDefault="00681A9F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3</w:t>
            </w:r>
          </w:p>
        </w:tc>
        <w:tc>
          <w:tcPr>
            <w:tcW w:w="964" w:type="dxa"/>
          </w:tcPr>
          <w:p w:rsidR="00681A9F" w:rsidRDefault="00681A9F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681A9F" w:rsidRPr="003E2385" w:rsidRDefault="00681A9F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C8684C" w:rsidTr="00C73FC0">
        <w:tc>
          <w:tcPr>
            <w:tcW w:w="4395" w:type="dxa"/>
            <w:shd w:val="clear" w:color="auto" w:fill="E5B8B7" w:themeFill="accent2" w:themeFillTint="66"/>
          </w:tcPr>
          <w:p w:rsidR="00C8684C" w:rsidRDefault="00C8684C" w:rsidP="00C73FC0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  3.2 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ทักษะเฉพาะทาง </w:t>
            </w:r>
            <w:r w:rsidRPr="00134125"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  <w:t xml:space="preserve">Specification </w:t>
            </w:r>
            <w:r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  <w:t>Competency</w:t>
            </w: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879" w:type="dxa"/>
            <w:shd w:val="clear" w:color="auto" w:fill="E5B8B7" w:themeFill="accent2" w:themeFillTint="66"/>
          </w:tcPr>
          <w:p w:rsidR="00C8684C" w:rsidRDefault="00C8684C" w:rsidP="00C73FC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E5B8B7" w:themeFill="accent2" w:themeFillTint="66"/>
          </w:tcPr>
          <w:p w:rsidR="00C8684C" w:rsidRDefault="00C8684C" w:rsidP="00C73FC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4367" w:type="dxa"/>
            <w:shd w:val="clear" w:color="auto" w:fill="E5B8B7" w:themeFill="accent2" w:themeFillTint="66"/>
          </w:tcPr>
          <w:p w:rsidR="00C8684C" w:rsidRPr="003E2385" w:rsidRDefault="00C8684C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681A9F" w:rsidTr="00C73FC0">
        <w:tc>
          <w:tcPr>
            <w:tcW w:w="4395" w:type="dxa"/>
          </w:tcPr>
          <w:p w:rsidR="00681A9F" w:rsidRDefault="00681A9F" w:rsidP="00C73FC0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505270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1. </w:t>
            </w:r>
            <w:r w:rsidRPr="00505270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 xml:space="preserve">มีทักษะด้านหลักการบริหาร </w:t>
            </w:r>
            <w:r w:rsidRPr="00505270">
              <w:rPr>
                <w:rFonts w:asciiTheme="majorBidi" w:eastAsia="Times New Roman" w:hAnsiTheme="majorBidi" w:cstheme="majorBidi"/>
                <w:sz w:val="30"/>
                <w:szCs w:val="30"/>
              </w:rPr>
              <w:t>4M + PDCA</w:t>
            </w:r>
          </w:p>
        </w:tc>
        <w:tc>
          <w:tcPr>
            <w:tcW w:w="879" w:type="dxa"/>
          </w:tcPr>
          <w:p w:rsidR="00681A9F" w:rsidRDefault="00681A9F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3</w:t>
            </w:r>
          </w:p>
        </w:tc>
        <w:tc>
          <w:tcPr>
            <w:tcW w:w="964" w:type="dxa"/>
          </w:tcPr>
          <w:p w:rsidR="00681A9F" w:rsidRDefault="00681A9F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681A9F" w:rsidRPr="003E2385" w:rsidRDefault="00681A9F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681A9F" w:rsidTr="00C73FC0">
        <w:tc>
          <w:tcPr>
            <w:tcW w:w="4395" w:type="dxa"/>
          </w:tcPr>
          <w:p w:rsidR="00681A9F" w:rsidRDefault="00681A9F" w:rsidP="00C73FC0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505270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2. </w:t>
            </w:r>
            <w:r w:rsidRPr="00505270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มีความสามารถความเข้าใจเรื่อง พ.ร.บ. กฏหมายทางการศึกษา นโยบาย  แผนตามมาตรฐานที่เกี่ยวข้อง การจัดการเรียนการสอนและการวัดประเมินผลแนวการจัดการศึกษามงฟอร์ต   แผนยุทธศาสตร์การจัดการศึกษาของมูลนิธิฯ</w:t>
            </w:r>
          </w:p>
        </w:tc>
        <w:tc>
          <w:tcPr>
            <w:tcW w:w="879" w:type="dxa"/>
          </w:tcPr>
          <w:p w:rsidR="00681A9F" w:rsidRDefault="00681A9F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3</w:t>
            </w:r>
          </w:p>
        </w:tc>
        <w:tc>
          <w:tcPr>
            <w:tcW w:w="964" w:type="dxa"/>
          </w:tcPr>
          <w:p w:rsidR="00681A9F" w:rsidRDefault="00681A9F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681A9F" w:rsidRPr="00101B76" w:rsidRDefault="00681A9F" w:rsidP="00C73FC0">
            <w:pPr>
              <w:jc w:val="thaiDistribute"/>
              <w:rPr>
                <w:rFonts w:asciiTheme="majorBidi" w:eastAsia="Times New Roman" w:hAnsiTheme="majorBidi" w:cstheme="majorBidi"/>
                <w:sz w:val="28"/>
                <w:cs/>
              </w:rPr>
            </w:pPr>
          </w:p>
        </w:tc>
      </w:tr>
      <w:tr w:rsidR="00681A9F" w:rsidTr="00C73FC0">
        <w:tc>
          <w:tcPr>
            <w:tcW w:w="4395" w:type="dxa"/>
          </w:tcPr>
          <w:p w:rsidR="00681A9F" w:rsidRDefault="00681A9F" w:rsidP="00C73FC0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505270">
              <w:rPr>
                <w:rFonts w:asciiTheme="majorBidi" w:eastAsia="Times New Roman" w:hAnsiTheme="majorBidi" w:cstheme="majorBidi"/>
                <w:sz w:val="30"/>
                <w:szCs w:val="30"/>
              </w:rPr>
              <w:t>3.</w:t>
            </w:r>
            <w:r w:rsidRPr="00505270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มีความรู้ด้านการบริหารหลักสูตร การออกแบบแผนการจัดประสบการณ์เรียนรู้ที่ตอบสนองหลักสูตรสถานศึกษา (ตามคู่มือ)</w:t>
            </w:r>
          </w:p>
        </w:tc>
        <w:tc>
          <w:tcPr>
            <w:tcW w:w="879" w:type="dxa"/>
          </w:tcPr>
          <w:p w:rsidR="00681A9F" w:rsidRDefault="00681A9F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3</w:t>
            </w:r>
          </w:p>
        </w:tc>
        <w:tc>
          <w:tcPr>
            <w:tcW w:w="964" w:type="dxa"/>
          </w:tcPr>
          <w:p w:rsidR="00681A9F" w:rsidRDefault="00681A9F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681A9F" w:rsidRPr="002B7630" w:rsidRDefault="00681A9F" w:rsidP="00C73FC0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681A9F" w:rsidTr="00C73FC0">
        <w:tc>
          <w:tcPr>
            <w:tcW w:w="4395" w:type="dxa"/>
          </w:tcPr>
          <w:p w:rsidR="00681A9F" w:rsidRDefault="00681A9F" w:rsidP="00C73FC0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505270">
              <w:rPr>
                <w:rFonts w:asciiTheme="majorBidi" w:eastAsia="Times New Roman" w:hAnsiTheme="majorBidi" w:cstheme="majorBidi"/>
                <w:sz w:val="30"/>
                <w:szCs w:val="30"/>
              </w:rPr>
              <w:t>4.</w:t>
            </w:r>
            <w:r w:rsidRPr="00505270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มีความรู้เกี่ยวกับคุณภาพการบริหารจัดการวัดและประเมินผล (ตามคู่มือ)</w:t>
            </w:r>
          </w:p>
        </w:tc>
        <w:tc>
          <w:tcPr>
            <w:tcW w:w="879" w:type="dxa"/>
          </w:tcPr>
          <w:p w:rsidR="00681A9F" w:rsidRDefault="00681A9F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3</w:t>
            </w:r>
          </w:p>
        </w:tc>
        <w:tc>
          <w:tcPr>
            <w:tcW w:w="964" w:type="dxa"/>
          </w:tcPr>
          <w:p w:rsidR="00681A9F" w:rsidRDefault="00681A9F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681A9F" w:rsidRPr="003E2385" w:rsidRDefault="00681A9F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681A9F" w:rsidTr="00C73FC0">
        <w:tc>
          <w:tcPr>
            <w:tcW w:w="4395" w:type="dxa"/>
          </w:tcPr>
          <w:p w:rsidR="00681A9F" w:rsidRPr="00B24071" w:rsidRDefault="00681A9F" w:rsidP="00C73FC0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505270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5.มีความรู้เกี่ยวกับคุณภาพการบริหารจัดการวิจัยในชั้นเรียน (ตามคู่มือ)</w:t>
            </w:r>
          </w:p>
        </w:tc>
        <w:tc>
          <w:tcPr>
            <w:tcW w:w="879" w:type="dxa"/>
          </w:tcPr>
          <w:p w:rsidR="00681A9F" w:rsidRDefault="00681A9F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3</w:t>
            </w:r>
          </w:p>
        </w:tc>
        <w:tc>
          <w:tcPr>
            <w:tcW w:w="964" w:type="dxa"/>
          </w:tcPr>
          <w:p w:rsidR="00681A9F" w:rsidRDefault="00681A9F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681A9F" w:rsidRPr="003E2385" w:rsidRDefault="00681A9F" w:rsidP="00C73FC0">
            <w:pPr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</w:p>
        </w:tc>
      </w:tr>
      <w:tr w:rsidR="00681A9F" w:rsidTr="00C73FC0">
        <w:tc>
          <w:tcPr>
            <w:tcW w:w="4395" w:type="dxa"/>
          </w:tcPr>
          <w:p w:rsidR="00681A9F" w:rsidRDefault="00681A9F" w:rsidP="00C73FC0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505270">
              <w:rPr>
                <w:rFonts w:asciiTheme="majorBidi" w:eastAsia="Times New Roman" w:hAnsiTheme="majorBidi" w:cstheme="majorBidi"/>
                <w:sz w:val="30"/>
                <w:szCs w:val="30"/>
              </w:rPr>
              <w:t>6.</w:t>
            </w:r>
            <w:r w:rsidRPr="00505270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มีความรู้เกี่ยวกับคุณภาพการบริหารจัดการจิตวิทยาเด็ก (ตามคู่มือ)</w:t>
            </w:r>
          </w:p>
        </w:tc>
        <w:tc>
          <w:tcPr>
            <w:tcW w:w="879" w:type="dxa"/>
          </w:tcPr>
          <w:p w:rsidR="00681A9F" w:rsidRDefault="00681A9F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3</w:t>
            </w:r>
          </w:p>
        </w:tc>
        <w:tc>
          <w:tcPr>
            <w:tcW w:w="964" w:type="dxa"/>
          </w:tcPr>
          <w:p w:rsidR="00681A9F" w:rsidRDefault="00681A9F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681A9F" w:rsidRPr="003E2385" w:rsidRDefault="00681A9F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C8684C" w:rsidTr="00C73FC0">
        <w:tc>
          <w:tcPr>
            <w:tcW w:w="4395" w:type="dxa"/>
            <w:shd w:val="clear" w:color="auto" w:fill="C2D69B" w:themeFill="accent3" w:themeFillTint="99"/>
          </w:tcPr>
          <w:p w:rsidR="00C8684C" w:rsidRPr="004B4A29" w:rsidRDefault="00C8684C" w:rsidP="00C73FC0">
            <w:pPr>
              <w:jc w:val="right"/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879" w:type="dxa"/>
            <w:shd w:val="clear" w:color="auto" w:fill="C2D69B" w:themeFill="accent3" w:themeFillTint="99"/>
          </w:tcPr>
          <w:p w:rsidR="00C8684C" w:rsidRDefault="00C8684C" w:rsidP="00C73FC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C2D69B" w:themeFill="accent3" w:themeFillTint="99"/>
          </w:tcPr>
          <w:p w:rsidR="00C8684C" w:rsidRDefault="00C8684C" w:rsidP="00C73FC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4367" w:type="dxa"/>
            <w:shd w:val="clear" w:color="auto" w:fill="C2D69B" w:themeFill="accent3" w:themeFillTint="99"/>
          </w:tcPr>
          <w:p w:rsidR="00C8684C" w:rsidRPr="003E2385" w:rsidRDefault="00C8684C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</w:tbl>
    <w:p w:rsidR="00C8684C" w:rsidRDefault="00C8684C" w:rsidP="00C8684C"/>
    <w:p w:rsidR="00C8684C" w:rsidRDefault="00C8684C" w:rsidP="00C8684C"/>
    <w:p w:rsidR="00C8684C" w:rsidRDefault="00C8684C" w:rsidP="00C8684C"/>
    <w:p w:rsidR="00C8684C" w:rsidRDefault="00C8684C" w:rsidP="00C8684C"/>
    <w:p w:rsidR="00C8684C" w:rsidRDefault="00C8684C" w:rsidP="00C8684C"/>
    <w:tbl>
      <w:tblPr>
        <w:tblStyle w:val="TableGrid"/>
        <w:tblW w:w="10605" w:type="dxa"/>
        <w:tblInd w:w="-318" w:type="dxa"/>
        <w:tblLook w:val="04A0" w:firstRow="1" w:lastRow="0" w:firstColumn="1" w:lastColumn="0" w:noHBand="0" w:noVBand="1"/>
      </w:tblPr>
      <w:tblGrid>
        <w:gridCol w:w="4395"/>
        <w:gridCol w:w="879"/>
        <w:gridCol w:w="964"/>
        <w:gridCol w:w="4367"/>
      </w:tblGrid>
      <w:tr w:rsidR="00C8684C" w:rsidTr="00C73FC0">
        <w:tc>
          <w:tcPr>
            <w:tcW w:w="4395" w:type="dxa"/>
            <w:vAlign w:val="center"/>
          </w:tcPr>
          <w:p w:rsidR="00C8684C" w:rsidRDefault="00C8684C" w:rsidP="00C73FC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lastRenderedPageBreak/>
              <w:t>ประเด็นข้อคิดเห็น</w:t>
            </w:r>
          </w:p>
        </w:tc>
        <w:tc>
          <w:tcPr>
            <w:tcW w:w="879" w:type="dxa"/>
            <w:vAlign w:val="center"/>
          </w:tcPr>
          <w:p w:rsidR="00C8684C" w:rsidRDefault="00C8684C" w:rsidP="00C73FC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เห็นด้วย</w:t>
            </w:r>
          </w:p>
        </w:tc>
        <w:tc>
          <w:tcPr>
            <w:tcW w:w="964" w:type="dxa"/>
            <w:vAlign w:val="center"/>
          </w:tcPr>
          <w:p w:rsidR="00C8684C" w:rsidRDefault="00C8684C" w:rsidP="00C73FC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ไม่เห็นด้วย</w:t>
            </w:r>
          </w:p>
        </w:tc>
        <w:tc>
          <w:tcPr>
            <w:tcW w:w="4367" w:type="dxa"/>
            <w:vAlign w:val="center"/>
          </w:tcPr>
          <w:p w:rsidR="00C8684C" w:rsidRDefault="00C8684C" w:rsidP="00C73FC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ประเด็นเสนอแนะเพิ่มเติม</w:t>
            </w:r>
          </w:p>
        </w:tc>
      </w:tr>
      <w:tr w:rsidR="00C8684C" w:rsidTr="00C73FC0">
        <w:tc>
          <w:tcPr>
            <w:tcW w:w="10605" w:type="dxa"/>
            <w:gridSpan w:val="4"/>
            <w:shd w:val="clear" w:color="auto" w:fill="92CDDC" w:themeFill="accent5" w:themeFillTint="99"/>
          </w:tcPr>
          <w:p w:rsidR="00C8684C" w:rsidRPr="002B66FD" w:rsidRDefault="00C8684C" w:rsidP="00C8684C">
            <w:pPr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ฝ่ายปฐมวัย</w:t>
            </w:r>
            <w:r>
              <w:rPr>
                <w:rFonts w:asciiTheme="majorBidi" w:hAnsiTheme="majorBidi" w:cstheme="majorBidi"/>
                <w:sz w:val="28"/>
              </w:rPr>
              <w:t>: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งานจัดประสบการณ์การเรียนรู้</w:t>
            </w:r>
          </w:p>
        </w:tc>
      </w:tr>
      <w:tr w:rsidR="00C8684C" w:rsidTr="00C73FC0">
        <w:tc>
          <w:tcPr>
            <w:tcW w:w="4395" w:type="dxa"/>
            <w:shd w:val="clear" w:color="auto" w:fill="C2D69B" w:themeFill="accent3" w:themeFillTint="99"/>
          </w:tcPr>
          <w:p w:rsidR="00C8684C" w:rsidRDefault="00C8684C" w:rsidP="00C73FC0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1.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ด้านคุณลักษณะนิสัยพื้นฐาน</w:t>
            </w:r>
            <w:r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 w:rsidRPr="002B77C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Character</w:t>
            </w:r>
            <w:r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</w:p>
        </w:tc>
        <w:tc>
          <w:tcPr>
            <w:tcW w:w="879" w:type="dxa"/>
            <w:shd w:val="clear" w:color="auto" w:fill="C2D69B" w:themeFill="accent3" w:themeFillTint="99"/>
          </w:tcPr>
          <w:p w:rsidR="00C8684C" w:rsidRDefault="00C8684C" w:rsidP="00C73FC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C2D69B" w:themeFill="accent3" w:themeFillTint="99"/>
          </w:tcPr>
          <w:p w:rsidR="00C8684C" w:rsidRDefault="00C8684C" w:rsidP="00C73FC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4367" w:type="dxa"/>
            <w:shd w:val="clear" w:color="auto" w:fill="C2D69B" w:themeFill="accent3" w:themeFillTint="99"/>
          </w:tcPr>
          <w:p w:rsidR="00C8684C" w:rsidRDefault="00C8684C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B01F27" w:rsidTr="00C73FC0">
        <w:tc>
          <w:tcPr>
            <w:tcW w:w="4395" w:type="dxa"/>
          </w:tcPr>
          <w:p w:rsidR="00B01F27" w:rsidRDefault="00B01F27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  1.</w:t>
            </w:r>
            <w:r w:rsidRPr="008707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1 </w:t>
            </w:r>
            <w:r w:rsidRPr="008707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 xml:space="preserve">มีจรรยาบรรณวิชาชีพครู </w:t>
            </w:r>
            <w:r w:rsidRPr="008707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5 </w:t>
            </w:r>
            <w:r w:rsidRPr="008707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ด้าน</w:t>
            </w:r>
          </w:p>
        </w:tc>
        <w:tc>
          <w:tcPr>
            <w:tcW w:w="879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3</w:t>
            </w:r>
          </w:p>
        </w:tc>
        <w:tc>
          <w:tcPr>
            <w:tcW w:w="964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B01F27" w:rsidRDefault="00B01F27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B01F27" w:rsidTr="00C73FC0">
        <w:tc>
          <w:tcPr>
            <w:tcW w:w="4395" w:type="dxa"/>
          </w:tcPr>
          <w:p w:rsidR="00B01F27" w:rsidRPr="00870771" w:rsidRDefault="00B01F27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  1.</w:t>
            </w:r>
            <w:r w:rsidRPr="008707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2 </w:t>
            </w:r>
            <w:r w:rsidRPr="008707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มีความจงรักภักดีต่อองค์กร</w:t>
            </w:r>
          </w:p>
        </w:tc>
        <w:tc>
          <w:tcPr>
            <w:tcW w:w="879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3</w:t>
            </w:r>
          </w:p>
        </w:tc>
        <w:tc>
          <w:tcPr>
            <w:tcW w:w="964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B01F27" w:rsidRDefault="00B01F27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B01F27" w:rsidTr="00C73FC0">
        <w:tc>
          <w:tcPr>
            <w:tcW w:w="4395" w:type="dxa"/>
          </w:tcPr>
          <w:p w:rsidR="00B01F27" w:rsidRPr="00870771" w:rsidRDefault="00B01F27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  1.</w:t>
            </w:r>
            <w:r w:rsidRPr="008707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3 </w:t>
            </w:r>
            <w:r w:rsidRPr="008707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เสียสละเพื่อผู้อื่น (จิตตารมณ์นักบุญหลุยส์)</w:t>
            </w:r>
          </w:p>
        </w:tc>
        <w:tc>
          <w:tcPr>
            <w:tcW w:w="879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3</w:t>
            </w:r>
          </w:p>
        </w:tc>
        <w:tc>
          <w:tcPr>
            <w:tcW w:w="964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B01F27" w:rsidRDefault="00B01F27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C8684C" w:rsidTr="00C73FC0">
        <w:tc>
          <w:tcPr>
            <w:tcW w:w="4395" w:type="dxa"/>
            <w:shd w:val="clear" w:color="auto" w:fill="C2D69B" w:themeFill="accent3" w:themeFillTint="99"/>
          </w:tcPr>
          <w:p w:rsidR="00C8684C" w:rsidRPr="00870771" w:rsidRDefault="00C8684C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FC1CDE">
              <w:rPr>
                <w:rFonts w:asciiTheme="majorBidi" w:eastAsia="Times New Roman" w:hAnsiTheme="majorBidi" w:cstheme="majorBidi"/>
                <w:sz w:val="30"/>
                <w:szCs w:val="30"/>
              </w:rPr>
              <w:t>2.</w:t>
            </w: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ด้านความรู้ความเข้าใจ </w:t>
            </w:r>
            <w:r w:rsidRPr="002B77C1"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  <w:t>Knowledge</w:t>
            </w:r>
          </w:p>
        </w:tc>
        <w:tc>
          <w:tcPr>
            <w:tcW w:w="879" w:type="dxa"/>
            <w:shd w:val="clear" w:color="auto" w:fill="C2D69B" w:themeFill="accent3" w:themeFillTint="99"/>
          </w:tcPr>
          <w:p w:rsidR="00C8684C" w:rsidRDefault="00C8684C" w:rsidP="00C73FC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C2D69B" w:themeFill="accent3" w:themeFillTint="99"/>
          </w:tcPr>
          <w:p w:rsidR="00C8684C" w:rsidRDefault="00C8684C" w:rsidP="00C73FC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4367" w:type="dxa"/>
            <w:shd w:val="clear" w:color="auto" w:fill="C2D69B" w:themeFill="accent3" w:themeFillTint="99"/>
          </w:tcPr>
          <w:p w:rsidR="00C8684C" w:rsidRDefault="00C8684C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C8684C" w:rsidTr="00C73FC0">
        <w:tc>
          <w:tcPr>
            <w:tcW w:w="4395" w:type="dxa"/>
            <w:shd w:val="clear" w:color="auto" w:fill="E5B8B7" w:themeFill="accent2" w:themeFillTint="66"/>
          </w:tcPr>
          <w:p w:rsidR="00C8684C" w:rsidRPr="00FC1CDE" w:rsidRDefault="00C8684C" w:rsidP="00C73FC0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  2.1 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ความรู้พื้นฐาน  </w:t>
            </w:r>
            <w:r w:rsidRPr="00134125"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  <w:t>Basic Knowledge</w:t>
            </w: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</w:t>
            </w:r>
          </w:p>
        </w:tc>
        <w:tc>
          <w:tcPr>
            <w:tcW w:w="879" w:type="dxa"/>
            <w:shd w:val="clear" w:color="auto" w:fill="E5B8B7" w:themeFill="accent2" w:themeFillTint="66"/>
          </w:tcPr>
          <w:p w:rsidR="00C8684C" w:rsidRDefault="00C8684C" w:rsidP="00C73FC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E5B8B7" w:themeFill="accent2" w:themeFillTint="66"/>
          </w:tcPr>
          <w:p w:rsidR="00C8684C" w:rsidRDefault="00C8684C" w:rsidP="00C73FC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4367" w:type="dxa"/>
            <w:shd w:val="clear" w:color="auto" w:fill="E5B8B7" w:themeFill="accent2" w:themeFillTint="66"/>
          </w:tcPr>
          <w:p w:rsidR="00C8684C" w:rsidRDefault="00C8684C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B01F27" w:rsidTr="00C73FC0">
        <w:tc>
          <w:tcPr>
            <w:tcW w:w="4395" w:type="dxa"/>
          </w:tcPr>
          <w:p w:rsidR="00B01F27" w:rsidRDefault="00B01F27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="Angsana New"/>
                <w:sz w:val="30"/>
                <w:szCs w:val="30"/>
              </w:rPr>
              <w:t>1.</w:t>
            </w:r>
            <w:r w:rsidRPr="003E2385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 xml:space="preserve"> มีความรู้เกี่ยวกับประวัติโรงเรียนและจิตตา</w:t>
            </w:r>
            <w:r>
              <w:rPr>
                <w:rFonts w:asciiTheme="majorBidi" w:eastAsia="Times New Roman" w:hAnsiTheme="majorBidi" w:cs="Angsana New" w:hint="cs"/>
                <w:sz w:val="30"/>
                <w:szCs w:val="30"/>
                <w:cs/>
              </w:rPr>
              <w:t>รมณ์</w:t>
            </w:r>
            <w:r w:rsidRPr="003E2385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ของนักบุญหลุยส์</w:t>
            </w:r>
          </w:p>
        </w:tc>
        <w:tc>
          <w:tcPr>
            <w:tcW w:w="879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3</w:t>
            </w:r>
          </w:p>
        </w:tc>
        <w:tc>
          <w:tcPr>
            <w:tcW w:w="964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B01F27" w:rsidRDefault="00B01F27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B01F27" w:rsidTr="00C73FC0">
        <w:tc>
          <w:tcPr>
            <w:tcW w:w="4395" w:type="dxa"/>
          </w:tcPr>
          <w:p w:rsidR="00B01F27" w:rsidRDefault="00B01F27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="Angsana New"/>
                <w:sz w:val="30"/>
                <w:szCs w:val="30"/>
              </w:rPr>
              <w:t>2.</w:t>
            </w:r>
            <w:r w:rsidRPr="003E2385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 xml:space="preserve"> มีความรู้เกี่ยวกับข้อมูลสารสนเทศของ</w:t>
            </w:r>
            <w:r>
              <w:rPr>
                <w:rFonts w:asciiTheme="majorBidi" w:eastAsia="Times New Roman" w:hAnsiTheme="majorBidi" w:cs="Angsana New" w:hint="cs"/>
                <w:sz w:val="30"/>
                <w:szCs w:val="30"/>
                <w:cs/>
              </w:rPr>
              <w:t xml:space="preserve">โรงเรียน      </w:t>
            </w:r>
          </w:p>
        </w:tc>
        <w:tc>
          <w:tcPr>
            <w:tcW w:w="879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3</w:t>
            </w:r>
          </w:p>
        </w:tc>
        <w:tc>
          <w:tcPr>
            <w:tcW w:w="964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B01F27" w:rsidRDefault="00B01F27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B01F27" w:rsidTr="00C73FC0">
        <w:tc>
          <w:tcPr>
            <w:tcW w:w="4395" w:type="dxa"/>
          </w:tcPr>
          <w:p w:rsidR="00B01F27" w:rsidRDefault="00B01F27" w:rsidP="00C73FC0">
            <w:pPr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Times New Roman" w:hAnsiTheme="majorBidi" w:cs="Angsana New"/>
                <w:sz w:val="30"/>
                <w:szCs w:val="30"/>
              </w:rPr>
              <w:t>3.</w:t>
            </w:r>
            <w:r w:rsidRPr="003E2385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 xml:space="preserve"> มีความรู้ด้านภาษาเพื่อการสื่อสาร</w:t>
            </w:r>
          </w:p>
        </w:tc>
        <w:tc>
          <w:tcPr>
            <w:tcW w:w="879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3</w:t>
            </w:r>
          </w:p>
        </w:tc>
        <w:tc>
          <w:tcPr>
            <w:tcW w:w="964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B01F27" w:rsidRPr="003E2385" w:rsidRDefault="00B01F27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B01F27" w:rsidTr="00C73FC0">
        <w:tc>
          <w:tcPr>
            <w:tcW w:w="4395" w:type="dxa"/>
          </w:tcPr>
          <w:p w:rsidR="00B01F27" w:rsidRDefault="00B01F27" w:rsidP="00C73FC0">
            <w:pPr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4. </w:t>
            </w:r>
            <w:r w:rsidRPr="003E2385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มีความรู้ด้านเทคโนโลยี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879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3</w:t>
            </w:r>
          </w:p>
        </w:tc>
        <w:tc>
          <w:tcPr>
            <w:tcW w:w="964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B01F27" w:rsidRPr="003E2385" w:rsidRDefault="00B01F27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B01F27" w:rsidTr="00C73FC0">
        <w:tc>
          <w:tcPr>
            <w:tcW w:w="4395" w:type="dxa"/>
          </w:tcPr>
          <w:p w:rsidR="00B01F27" w:rsidRPr="003E2385" w:rsidRDefault="00B01F27" w:rsidP="00C73FC0">
            <w:pPr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5.</w:t>
            </w:r>
            <w:r>
              <w:rPr>
                <w:rFonts w:asciiTheme="majorBidi" w:eastAsia="Times New Roman" w:hAnsiTheme="majorBidi" w:cs="Angsana New"/>
                <w:sz w:val="30"/>
                <w:szCs w:val="30"/>
              </w:rPr>
              <w:t xml:space="preserve"> </w:t>
            </w:r>
            <w:r w:rsidRPr="003E2385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มีความรู้ด้านการวางแผน ขั้นตอนการทำงาน (</w:t>
            </w:r>
            <w:r w:rsidRPr="003E2385">
              <w:rPr>
                <w:rFonts w:asciiTheme="majorBidi" w:eastAsia="Times New Roman" w:hAnsiTheme="majorBidi" w:cstheme="majorBidi"/>
                <w:sz w:val="30"/>
                <w:szCs w:val="30"/>
              </w:rPr>
              <w:t>PDCA)</w:t>
            </w:r>
          </w:p>
        </w:tc>
        <w:tc>
          <w:tcPr>
            <w:tcW w:w="879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3</w:t>
            </w:r>
          </w:p>
        </w:tc>
        <w:tc>
          <w:tcPr>
            <w:tcW w:w="964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B01F27" w:rsidRPr="003E2385" w:rsidRDefault="00B01F27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B01F27" w:rsidTr="00C73FC0">
        <w:tc>
          <w:tcPr>
            <w:tcW w:w="4395" w:type="dxa"/>
          </w:tcPr>
          <w:p w:rsidR="00B01F27" w:rsidRDefault="00B01F27" w:rsidP="00C73FC0">
            <w:pPr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6.</w:t>
            </w:r>
            <w:r w:rsidRPr="003E2385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r w:rsidRPr="003E2385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มีความรู้พื้นฐานด้านการวิจัย</w:t>
            </w:r>
          </w:p>
        </w:tc>
        <w:tc>
          <w:tcPr>
            <w:tcW w:w="879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3</w:t>
            </w:r>
          </w:p>
        </w:tc>
        <w:tc>
          <w:tcPr>
            <w:tcW w:w="964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B01F27" w:rsidRPr="003E2385" w:rsidRDefault="00B01F27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C8684C" w:rsidTr="00C73FC0">
        <w:tc>
          <w:tcPr>
            <w:tcW w:w="4395" w:type="dxa"/>
            <w:shd w:val="clear" w:color="auto" w:fill="E5B8B7" w:themeFill="accent2" w:themeFillTint="66"/>
          </w:tcPr>
          <w:p w:rsidR="00C8684C" w:rsidRDefault="00C8684C" w:rsidP="00C73FC0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 2.2 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ความรู้เฉพาะทาง </w:t>
            </w:r>
            <w:r w:rsidRPr="00134125"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  <w:t>Specification Knowledge</w:t>
            </w: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879" w:type="dxa"/>
            <w:shd w:val="clear" w:color="auto" w:fill="E5B8B7" w:themeFill="accent2" w:themeFillTint="66"/>
          </w:tcPr>
          <w:p w:rsidR="00C8684C" w:rsidRDefault="00C8684C" w:rsidP="00C73FC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E5B8B7" w:themeFill="accent2" w:themeFillTint="66"/>
          </w:tcPr>
          <w:p w:rsidR="00C8684C" w:rsidRDefault="00C8684C" w:rsidP="00C73FC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4367" w:type="dxa"/>
            <w:shd w:val="clear" w:color="auto" w:fill="E5B8B7" w:themeFill="accent2" w:themeFillTint="66"/>
          </w:tcPr>
          <w:p w:rsidR="00C8684C" w:rsidRPr="003E2385" w:rsidRDefault="00C8684C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B01F27" w:rsidTr="00C73FC0">
        <w:tc>
          <w:tcPr>
            <w:tcW w:w="4395" w:type="dxa"/>
          </w:tcPr>
          <w:p w:rsidR="00B01F27" w:rsidRDefault="00B01F27" w:rsidP="00C73FC0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 w:rsidRPr="00C8684C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1. จบการศึกษาระดับปริญญาตรีเอกการศึกษาปฐมวัย และสาขาที่เกี่ยวข้องกับการศึกษา</w:t>
            </w:r>
          </w:p>
        </w:tc>
        <w:tc>
          <w:tcPr>
            <w:tcW w:w="879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3</w:t>
            </w:r>
          </w:p>
        </w:tc>
        <w:tc>
          <w:tcPr>
            <w:tcW w:w="964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B01F27" w:rsidRPr="003E2385" w:rsidRDefault="00B01F27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B01F27" w:rsidTr="00C73FC0">
        <w:tc>
          <w:tcPr>
            <w:tcW w:w="4395" w:type="dxa"/>
          </w:tcPr>
          <w:p w:rsidR="00B01F27" w:rsidRPr="00722A5F" w:rsidRDefault="00B01F27" w:rsidP="00C73FC0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 w:rsidRPr="00505270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2. มีความรู้ความเข้าใจเรื่อง พ.ร.บ. กฏหมายทางการศึกษา นโยบายแผนตามมาตรฐานที่เกี่ยวข้อง การจัดการเรียนการสอนและการวัดประเมินผลแนวการจัดการศึกษามงฟอร์ต แผนยุทธศาสตร์การจัดการศึกษาของมูลนิธิฯ</w:t>
            </w:r>
          </w:p>
        </w:tc>
        <w:tc>
          <w:tcPr>
            <w:tcW w:w="879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3</w:t>
            </w:r>
          </w:p>
        </w:tc>
        <w:tc>
          <w:tcPr>
            <w:tcW w:w="964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B01F27" w:rsidRPr="00616E5D" w:rsidRDefault="00B01F27" w:rsidP="00C73FC0">
            <w:pPr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</w:pPr>
          </w:p>
        </w:tc>
      </w:tr>
      <w:tr w:rsidR="00B01F27" w:rsidTr="00C73FC0">
        <w:tc>
          <w:tcPr>
            <w:tcW w:w="4395" w:type="dxa"/>
          </w:tcPr>
          <w:p w:rsidR="00B01F27" w:rsidRDefault="00B01F27" w:rsidP="00C73FC0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 w:rsidRPr="00C8684C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3. มีความรู้ด้านการจัดทำหลักสูตรการออกแบบ แผนการจัดประสบการณ์ เรียนรู้ ที่ตอบสนองหลักสูตรสถานศึกษา  (ตามคู่มือ)</w:t>
            </w:r>
          </w:p>
        </w:tc>
        <w:tc>
          <w:tcPr>
            <w:tcW w:w="879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3</w:t>
            </w:r>
          </w:p>
        </w:tc>
        <w:tc>
          <w:tcPr>
            <w:tcW w:w="964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B01F27" w:rsidRPr="002B7630" w:rsidRDefault="00B01F27" w:rsidP="00C73FC0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B01F27" w:rsidTr="00C73FC0">
        <w:tc>
          <w:tcPr>
            <w:tcW w:w="4395" w:type="dxa"/>
          </w:tcPr>
          <w:p w:rsidR="00B01F27" w:rsidRDefault="00B01F27" w:rsidP="00C73FC0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 w:rsidRPr="00C8684C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4. </w:t>
            </w:r>
            <w:r w:rsidRPr="00C8684C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มีความรู้ด้านการวัดและประเมินผล (ตามคู่มือ)</w:t>
            </w:r>
          </w:p>
        </w:tc>
        <w:tc>
          <w:tcPr>
            <w:tcW w:w="879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3</w:t>
            </w:r>
          </w:p>
        </w:tc>
        <w:tc>
          <w:tcPr>
            <w:tcW w:w="964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B01F27" w:rsidRPr="003E2385" w:rsidRDefault="00B01F27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B01F27" w:rsidTr="00C73FC0">
        <w:tc>
          <w:tcPr>
            <w:tcW w:w="4395" w:type="dxa"/>
          </w:tcPr>
          <w:p w:rsidR="00B01F27" w:rsidRDefault="00B01F27" w:rsidP="00C73FC0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 w:rsidRPr="00C8684C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5. </w:t>
            </w:r>
            <w:r w:rsidRPr="00C8684C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มีความรู้ด้านการทำวิจัยในชั้นเรียน (ตามคู่มือ)</w:t>
            </w:r>
          </w:p>
        </w:tc>
        <w:tc>
          <w:tcPr>
            <w:tcW w:w="879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3</w:t>
            </w:r>
          </w:p>
        </w:tc>
        <w:tc>
          <w:tcPr>
            <w:tcW w:w="964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B01F27" w:rsidRPr="003E2385" w:rsidRDefault="00B01F27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B01F27" w:rsidTr="00C73FC0">
        <w:tc>
          <w:tcPr>
            <w:tcW w:w="4395" w:type="dxa"/>
            <w:tcBorders>
              <w:bottom w:val="single" w:sz="4" w:space="0" w:color="auto"/>
            </w:tcBorders>
          </w:tcPr>
          <w:p w:rsidR="00B01F27" w:rsidRDefault="00B01F27" w:rsidP="00C73FC0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C8684C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6. </w:t>
            </w:r>
            <w:r w:rsidRPr="00C8684C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มีความรู้ด้านการจัดการจิตวิทยาเด็ก (ตามคู่มือ)</w:t>
            </w:r>
          </w:p>
          <w:p w:rsidR="00B01F27" w:rsidRDefault="00B01F27" w:rsidP="00C73FC0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  <w:p w:rsidR="00B01F27" w:rsidRDefault="00B01F27" w:rsidP="00C73FC0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3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  <w:tcBorders>
              <w:bottom w:val="single" w:sz="4" w:space="0" w:color="auto"/>
            </w:tcBorders>
          </w:tcPr>
          <w:p w:rsidR="00B01F27" w:rsidRPr="003E2385" w:rsidRDefault="00B01F27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C8684C" w:rsidTr="00C73FC0">
        <w:tc>
          <w:tcPr>
            <w:tcW w:w="4395" w:type="dxa"/>
            <w:vAlign w:val="center"/>
          </w:tcPr>
          <w:p w:rsidR="00C8684C" w:rsidRDefault="00C8684C" w:rsidP="00C73FC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lastRenderedPageBreak/>
              <w:t>ประเด็นข้อคิดเห็น</w:t>
            </w:r>
          </w:p>
        </w:tc>
        <w:tc>
          <w:tcPr>
            <w:tcW w:w="879" w:type="dxa"/>
            <w:vAlign w:val="center"/>
          </w:tcPr>
          <w:p w:rsidR="00C8684C" w:rsidRDefault="00C8684C" w:rsidP="00C73FC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เห็นด้วย</w:t>
            </w:r>
          </w:p>
        </w:tc>
        <w:tc>
          <w:tcPr>
            <w:tcW w:w="964" w:type="dxa"/>
            <w:vAlign w:val="center"/>
          </w:tcPr>
          <w:p w:rsidR="00C8684C" w:rsidRDefault="00C8684C" w:rsidP="00C73FC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ไม่เห็นด้วย</w:t>
            </w:r>
          </w:p>
        </w:tc>
        <w:tc>
          <w:tcPr>
            <w:tcW w:w="4367" w:type="dxa"/>
            <w:vAlign w:val="center"/>
          </w:tcPr>
          <w:p w:rsidR="00C8684C" w:rsidRDefault="00C8684C" w:rsidP="00C73FC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ประเด็นเสนอแนะเพิ่มเติม</w:t>
            </w:r>
          </w:p>
        </w:tc>
      </w:tr>
      <w:tr w:rsidR="00C8684C" w:rsidTr="00C73FC0">
        <w:tc>
          <w:tcPr>
            <w:tcW w:w="4395" w:type="dxa"/>
            <w:shd w:val="clear" w:color="auto" w:fill="C2D69B" w:themeFill="accent3" w:themeFillTint="99"/>
          </w:tcPr>
          <w:p w:rsidR="00C8684C" w:rsidRPr="00722A5F" w:rsidRDefault="00C8684C" w:rsidP="00C73FC0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3. 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ด้านความสามารถ </w:t>
            </w:r>
            <w:r w:rsidRPr="00134125"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  <w:t>Competency</w:t>
            </w:r>
          </w:p>
        </w:tc>
        <w:tc>
          <w:tcPr>
            <w:tcW w:w="879" w:type="dxa"/>
            <w:shd w:val="clear" w:color="auto" w:fill="C2D69B" w:themeFill="accent3" w:themeFillTint="99"/>
          </w:tcPr>
          <w:p w:rsidR="00C8684C" w:rsidRDefault="00C8684C" w:rsidP="00C73FC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C2D69B" w:themeFill="accent3" w:themeFillTint="99"/>
          </w:tcPr>
          <w:p w:rsidR="00C8684C" w:rsidRDefault="00C8684C" w:rsidP="00C73FC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4367" w:type="dxa"/>
            <w:shd w:val="clear" w:color="auto" w:fill="C2D69B" w:themeFill="accent3" w:themeFillTint="99"/>
          </w:tcPr>
          <w:p w:rsidR="00C8684C" w:rsidRPr="003E2385" w:rsidRDefault="00C8684C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C8684C" w:rsidTr="00C73FC0">
        <w:tc>
          <w:tcPr>
            <w:tcW w:w="4395" w:type="dxa"/>
            <w:shd w:val="clear" w:color="auto" w:fill="E5B8B7" w:themeFill="accent2" w:themeFillTint="66"/>
          </w:tcPr>
          <w:p w:rsidR="00C8684C" w:rsidRPr="00722A5F" w:rsidRDefault="00C8684C" w:rsidP="00C73FC0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  3.1 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ทักษะพื้นฐาน  </w:t>
            </w:r>
            <w:r w:rsidRPr="00134125"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  <w:t xml:space="preserve">Basic </w:t>
            </w:r>
            <w:r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  <w:t>Competency</w:t>
            </w: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</w:t>
            </w:r>
          </w:p>
        </w:tc>
        <w:tc>
          <w:tcPr>
            <w:tcW w:w="879" w:type="dxa"/>
            <w:shd w:val="clear" w:color="auto" w:fill="E5B8B7" w:themeFill="accent2" w:themeFillTint="66"/>
          </w:tcPr>
          <w:p w:rsidR="00C8684C" w:rsidRDefault="00C8684C" w:rsidP="00C73FC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E5B8B7" w:themeFill="accent2" w:themeFillTint="66"/>
          </w:tcPr>
          <w:p w:rsidR="00C8684C" w:rsidRDefault="00C8684C" w:rsidP="00C73FC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4367" w:type="dxa"/>
            <w:shd w:val="clear" w:color="auto" w:fill="E5B8B7" w:themeFill="accent2" w:themeFillTint="66"/>
          </w:tcPr>
          <w:p w:rsidR="00C8684C" w:rsidRPr="003E2385" w:rsidRDefault="00C8684C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B01F27" w:rsidTr="00C73FC0">
        <w:tc>
          <w:tcPr>
            <w:tcW w:w="4395" w:type="dxa"/>
          </w:tcPr>
          <w:p w:rsidR="00B01F27" w:rsidRDefault="00B01F27" w:rsidP="00C73FC0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240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1. </w:t>
            </w:r>
            <w:r w:rsidRPr="00B240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สามารถถ่ายทอดประวัติโรงเรียนและจิตตารมณ์ ของนักบุญหลุยส์ได้</w:t>
            </w:r>
          </w:p>
        </w:tc>
        <w:tc>
          <w:tcPr>
            <w:tcW w:w="879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3</w:t>
            </w:r>
          </w:p>
        </w:tc>
        <w:tc>
          <w:tcPr>
            <w:tcW w:w="964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B01F27" w:rsidRPr="003E2385" w:rsidRDefault="00B01F27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B01F27" w:rsidTr="00C73FC0">
        <w:tc>
          <w:tcPr>
            <w:tcW w:w="4395" w:type="dxa"/>
          </w:tcPr>
          <w:p w:rsidR="00B01F27" w:rsidRDefault="00B01F27" w:rsidP="00C73FC0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240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2. </w:t>
            </w:r>
            <w:r w:rsidRPr="00B240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สามารถเผยแพร่ข้อมูลสารสนเทศของโรงเรียน</w:t>
            </w:r>
            <w:r>
              <w:rPr>
                <w:rFonts w:asciiTheme="majorBidi" w:eastAsia="Times New Roman" w:hAnsiTheme="majorBidi" w:cs="Angsana New" w:hint="cs"/>
                <w:sz w:val="30"/>
                <w:szCs w:val="30"/>
                <w:cs/>
              </w:rPr>
              <w:t>.....</w:t>
            </w:r>
          </w:p>
        </w:tc>
        <w:tc>
          <w:tcPr>
            <w:tcW w:w="879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3</w:t>
            </w:r>
          </w:p>
        </w:tc>
        <w:tc>
          <w:tcPr>
            <w:tcW w:w="964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B01F27" w:rsidRPr="003E2385" w:rsidRDefault="00B01F27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B01F27" w:rsidTr="00C73FC0">
        <w:tc>
          <w:tcPr>
            <w:tcW w:w="4395" w:type="dxa"/>
          </w:tcPr>
          <w:p w:rsidR="00B01F27" w:rsidRDefault="00B01F27" w:rsidP="00C73FC0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240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3. </w:t>
            </w:r>
            <w:r w:rsidRPr="00B240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มีทักษะด้านการสื่อสาร</w:t>
            </w:r>
          </w:p>
        </w:tc>
        <w:tc>
          <w:tcPr>
            <w:tcW w:w="879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3</w:t>
            </w:r>
          </w:p>
        </w:tc>
        <w:tc>
          <w:tcPr>
            <w:tcW w:w="964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B01F27" w:rsidRPr="003E2385" w:rsidRDefault="00B01F27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B01F27" w:rsidTr="00C73FC0">
        <w:tc>
          <w:tcPr>
            <w:tcW w:w="4395" w:type="dxa"/>
          </w:tcPr>
          <w:p w:rsidR="00B01F27" w:rsidRDefault="00B01F27" w:rsidP="00C73FC0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240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4. </w:t>
            </w:r>
            <w:r w:rsidRPr="00B240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มีทักษะด้านเทคโนโลยี</w:t>
            </w:r>
          </w:p>
        </w:tc>
        <w:tc>
          <w:tcPr>
            <w:tcW w:w="879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3</w:t>
            </w:r>
          </w:p>
        </w:tc>
        <w:tc>
          <w:tcPr>
            <w:tcW w:w="964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B01F27" w:rsidRPr="003E2385" w:rsidRDefault="00B01F27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B01F27" w:rsidTr="00C73FC0">
        <w:tc>
          <w:tcPr>
            <w:tcW w:w="4395" w:type="dxa"/>
          </w:tcPr>
          <w:p w:rsidR="00B01F27" w:rsidRDefault="00B01F27" w:rsidP="00C73FC0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240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5. </w:t>
            </w:r>
            <w:r w:rsidRPr="00B240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 xml:space="preserve">มีทักษะด้านการวางแผน ขั้นตอนการทงาน </w:t>
            </w:r>
            <w:r w:rsidRPr="00B24071">
              <w:rPr>
                <w:rFonts w:asciiTheme="majorBidi" w:eastAsia="Times New Roman" w:hAnsiTheme="majorBidi" w:cstheme="majorBidi"/>
                <w:sz w:val="30"/>
                <w:szCs w:val="30"/>
              </w:rPr>
              <w:t>PDCA</w:t>
            </w:r>
          </w:p>
        </w:tc>
        <w:tc>
          <w:tcPr>
            <w:tcW w:w="879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3</w:t>
            </w:r>
          </w:p>
        </w:tc>
        <w:tc>
          <w:tcPr>
            <w:tcW w:w="964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B01F27" w:rsidRPr="003E2385" w:rsidRDefault="00B01F27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B01F27" w:rsidTr="00C73FC0">
        <w:tc>
          <w:tcPr>
            <w:tcW w:w="4395" w:type="dxa"/>
          </w:tcPr>
          <w:p w:rsidR="00B01F27" w:rsidRDefault="00B01F27" w:rsidP="00C73FC0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240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6. </w:t>
            </w:r>
            <w:r w:rsidRPr="00B240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มีทักษะด้านการวิจัย</w:t>
            </w:r>
          </w:p>
        </w:tc>
        <w:tc>
          <w:tcPr>
            <w:tcW w:w="879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3</w:t>
            </w:r>
          </w:p>
        </w:tc>
        <w:tc>
          <w:tcPr>
            <w:tcW w:w="964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B01F27" w:rsidRPr="003E2385" w:rsidRDefault="00B01F27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C8684C" w:rsidTr="00C73FC0">
        <w:tc>
          <w:tcPr>
            <w:tcW w:w="4395" w:type="dxa"/>
            <w:shd w:val="clear" w:color="auto" w:fill="E5B8B7" w:themeFill="accent2" w:themeFillTint="66"/>
          </w:tcPr>
          <w:p w:rsidR="00C8684C" w:rsidRDefault="00C8684C" w:rsidP="00C73FC0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  3.2 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ทักษะเฉพาะทาง </w:t>
            </w:r>
            <w:r w:rsidRPr="00134125"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  <w:t xml:space="preserve">Specification </w:t>
            </w:r>
            <w:r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  <w:t>Competency</w:t>
            </w: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879" w:type="dxa"/>
            <w:shd w:val="clear" w:color="auto" w:fill="E5B8B7" w:themeFill="accent2" w:themeFillTint="66"/>
          </w:tcPr>
          <w:p w:rsidR="00C8684C" w:rsidRDefault="00C8684C" w:rsidP="00C73FC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E5B8B7" w:themeFill="accent2" w:themeFillTint="66"/>
          </w:tcPr>
          <w:p w:rsidR="00C8684C" w:rsidRDefault="00C8684C" w:rsidP="00C73FC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4367" w:type="dxa"/>
            <w:shd w:val="clear" w:color="auto" w:fill="E5B8B7" w:themeFill="accent2" w:themeFillTint="66"/>
          </w:tcPr>
          <w:p w:rsidR="00C8684C" w:rsidRPr="003E2385" w:rsidRDefault="00C8684C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B01F27" w:rsidTr="00C73FC0">
        <w:tc>
          <w:tcPr>
            <w:tcW w:w="4395" w:type="dxa"/>
          </w:tcPr>
          <w:p w:rsidR="00B01F27" w:rsidRDefault="00B01F27" w:rsidP="00C73FC0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C8684C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1. </w:t>
            </w:r>
            <w:r w:rsidRPr="00C8684C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มีทักษะในการจัดทำแผนการจัดประสบการณ์เรียนรู้</w:t>
            </w:r>
          </w:p>
        </w:tc>
        <w:tc>
          <w:tcPr>
            <w:tcW w:w="879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3</w:t>
            </w:r>
          </w:p>
        </w:tc>
        <w:tc>
          <w:tcPr>
            <w:tcW w:w="964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B01F27" w:rsidRPr="003E2385" w:rsidRDefault="00B01F27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B01F27" w:rsidTr="00C73FC0">
        <w:tc>
          <w:tcPr>
            <w:tcW w:w="4395" w:type="dxa"/>
          </w:tcPr>
          <w:p w:rsidR="00B01F27" w:rsidRDefault="00B01F27" w:rsidP="00C73FC0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C8684C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2. </w:t>
            </w:r>
            <w:r w:rsidRPr="00C8684C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มีทักษะในการออกแบบกิจกรรมการเรียนรู้ที่หลากหลาย</w:t>
            </w:r>
          </w:p>
        </w:tc>
        <w:tc>
          <w:tcPr>
            <w:tcW w:w="879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3</w:t>
            </w:r>
          </w:p>
        </w:tc>
        <w:tc>
          <w:tcPr>
            <w:tcW w:w="964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B01F27" w:rsidRPr="00101B76" w:rsidRDefault="00B01F27" w:rsidP="00C73FC0">
            <w:pPr>
              <w:jc w:val="thaiDistribute"/>
              <w:rPr>
                <w:rFonts w:asciiTheme="majorBidi" w:eastAsia="Times New Roman" w:hAnsiTheme="majorBidi" w:cstheme="majorBidi"/>
                <w:sz w:val="28"/>
                <w:cs/>
              </w:rPr>
            </w:pPr>
          </w:p>
        </w:tc>
      </w:tr>
      <w:tr w:rsidR="00B01F27" w:rsidTr="00C73FC0">
        <w:tc>
          <w:tcPr>
            <w:tcW w:w="4395" w:type="dxa"/>
          </w:tcPr>
          <w:p w:rsidR="00B01F27" w:rsidRDefault="00B01F27" w:rsidP="00C73FC0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C8684C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3. </w:t>
            </w:r>
            <w:r w:rsidRPr="00C8684C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มีทักษะการคิดเชิงระบบ คิดวิเคราะห์ คิดสังเคราะห์ คิดแก้ปัญหาและตัดสินใจ</w:t>
            </w:r>
          </w:p>
        </w:tc>
        <w:tc>
          <w:tcPr>
            <w:tcW w:w="879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3</w:t>
            </w:r>
          </w:p>
        </w:tc>
        <w:tc>
          <w:tcPr>
            <w:tcW w:w="964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B01F27" w:rsidRPr="002B7630" w:rsidRDefault="00B01F27" w:rsidP="00C73FC0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B01F27" w:rsidTr="00C73FC0">
        <w:tc>
          <w:tcPr>
            <w:tcW w:w="4395" w:type="dxa"/>
          </w:tcPr>
          <w:p w:rsidR="00B01F27" w:rsidRDefault="00B01F27" w:rsidP="00C73FC0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C8684C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4. </w:t>
            </w:r>
            <w:r w:rsidRPr="00C8684C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มีการสื่อสารและการประสานงาน การทำงานเป็นทีม การนำผู้อื่นได้</w:t>
            </w:r>
          </w:p>
        </w:tc>
        <w:tc>
          <w:tcPr>
            <w:tcW w:w="879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3</w:t>
            </w:r>
          </w:p>
        </w:tc>
        <w:tc>
          <w:tcPr>
            <w:tcW w:w="964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B01F27" w:rsidRPr="003E2385" w:rsidRDefault="00B01F27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B01F27" w:rsidTr="00C73FC0">
        <w:tc>
          <w:tcPr>
            <w:tcW w:w="4395" w:type="dxa"/>
          </w:tcPr>
          <w:p w:rsidR="00B01F27" w:rsidRPr="00B24071" w:rsidRDefault="00B01F27" w:rsidP="00C73FC0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C8684C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5. มีทักษะด้านการใช้ภาษาและเทคโนโลยี</w:t>
            </w:r>
          </w:p>
        </w:tc>
        <w:tc>
          <w:tcPr>
            <w:tcW w:w="879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3</w:t>
            </w:r>
          </w:p>
        </w:tc>
        <w:tc>
          <w:tcPr>
            <w:tcW w:w="964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B01F27" w:rsidRPr="003E2385" w:rsidRDefault="00B01F27" w:rsidP="00C73FC0">
            <w:pPr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</w:p>
        </w:tc>
      </w:tr>
      <w:tr w:rsidR="00B01F27" w:rsidTr="00C73FC0">
        <w:tc>
          <w:tcPr>
            <w:tcW w:w="4395" w:type="dxa"/>
          </w:tcPr>
          <w:p w:rsidR="00B01F27" w:rsidRDefault="00B01F27" w:rsidP="00C73FC0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C8684C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6. </w:t>
            </w:r>
            <w:r w:rsidRPr="00C8684C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มีความสามารถในการจัดการศึกษาตามแนวการจัดการศึกษามงฟอร์ต</w:t>
            </w:r>
          </w:p>
        </w:tc>
        <w:tc>
          <w:tcPr>
            <w:tcW w:w="879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3</w:t>
            </w:r>
          </w:p>
        </w:tc>
        <w:tc>
          <w:tcPr>
            <w:tcW w:w="964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B01F27" w:rsidRPr="003E2385" w:rsidRDefault="00B01F27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B01F27" w:rsidTr="00C73FC0">
        <w:tc>
          <w:tcPr>
            <w:tcW w:w="4395" w:type="dxa"/>
          </w:tcPr>
          <w:p w:rsidR="00B01F27" w:rsidRPr="00C8684C" w:rsidRDefault="00B01F27" w:rsidP="00C73FC0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C8684C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7. </w:t>
            </w:r>
            <w:r w:rsidRPr="00C8684C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มีวุฒิภาวะทางอารมณ์และแสดงออกอย่างเหมาะสม</w:t>
            </w:r>
          </w:p>
        </w:tc>
        <w:tc>
          <w:tcPr>
            <w:tcW w:w="879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3</w:t>
            </w:r>
          </w:p>
        </w:tc>
        <w:tc>
          <w:tcPr>
            <w:tcW w:w="964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B01F27" w:rsidRPr="003E2385" w:rsidRDefault="00B01F27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B01F27" w:rsidTr="00C73FC0">
        <w:tc>
          <w:tcPr>
            <w:tcW w:w="4395" w:type="dxa"/>
          </w:tcPr>
          <w:p w:rsidR="00B01F27" w:rsidRPr="00C8684C" w:rsidRDefault="00B01F27" w:rsidP="00C73FC0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C8684C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8. </w:t>
            </w:r>
            <w:r w:rsidRPr="00C8684C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มีความสามารถในการปรับใช้แผนยุทธศาสตร์ของมูลนิธิฯแผนยุทธศาสตร์ชาติ พรบ.การศึกษา</w:t>
            </w:r>
          </w:p>
        </w:tc>
        <w:tc>
          <w:tcPr>
            <w:tcW w:w="879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3</w:t>
            </w:r>
          </w:p>
        </w:tc>
        <w:tc>
          <w:tcPr>
            <w:tcW w:w="964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B01F27" w:rsidRPr="003E2385" w:rsidRDefault="00B01F27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C8684C" w:rsidTr="00C73FC0">
        <w:tc>
          <w:tcPr>
            <w:tcW w:w="4395" w:type="dxa"/>
            <w:shd w:val="clear" w:color="auto" w:fill="C2D69B" w:themeFill="accent3" w:themeFillTint="99"/>
          </w:tcPr>
          <w:p w:rsidR="00C8684C" w:rsidRPr="004B4A29" w:rsidRDefault="00C8684C" w:rsidP="00C73FC0">
            <w:pPr>
              <w:jc w:val="right"/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879" w:type="dxa"/>
            <w:shd w:val="clear" w:color="auto" w:fill="C2D69B" w:themeFill="accent3" w:themeFillTint="99"/>
          </w:tcPr>
          <w:p w:rsidR="00C8684C" w:rsidRDefault="00C8684C" w:rsidP="00C73FC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C2D69B" w:themeFill="accent3" w:themeFillTint="99"/>
          </w:tcPr>
          <w:p w:rsidR="00C8684C" w:rsidRDefault="00C8684C" w:rsidP="00C73FC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4367" w:type="dxa"/>
            <w:shd w:val="clear" w:color="auto" w:fill="C2D69B" w:themeFill="accent3" w:themeFillTint="99"/>
          </w:tcPr>
          <w:p w:rsidR="00C8684C" w:rsidRPr="003E2385" w:rsidRDefault="00C8684C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</w:tbl>
    <w:p w:rsidR="00C8684C" w:rsidRDefault="00C8684C" w:rsidP="00C8684C"/>
    <w:p w:rsidR="00C8684C" w:rsidRDefault="00C8684C" w:rsidP="00C8684C"/>
    <w:p w:rsidR="00C8684C" w:rsidRDefault="00C8684C" w:rsidP="00C8684C"/>
    <w:p w:rsidR="00C8684C" w:rsidRDefault="00C8684C" w:rsidP="00C8684C"/>
    <w:p w:rsidR="00C8684C" w:rsidRDefault="00C8684C" w:rsidP="00C8684C"/>
    <w:tbl>
      <w:tblPr>
        <w:tblStyle w:val="TableGrid"/>
        <w:tblW w:w="10605" w:type="dxa"/>
        <w:tblInd w:w="-318" w:type="dxa"/>
        <w:tblLook w:val="04A0" w:firstRow="1" w:lastRow="0" w:firstColumn="1" w:lastColumn="0" w:noHBand="0" w:noVBand="1"/>
      </w:tblPr>
      <w:tblGrid>
        <w:gridCol w:w="4395"/>
        <w:gridCol w:w="879"/>
        <w:gridCol w:w="964"/>
        <w:gridCol w:w="4367"/>
      </w:tblGrid>
      <w:tr w:rsidR="00692EC9" w:rsidTr="00C73FC0">
        <w:tc>
          <w:tcPr>
            <w:tcW w:w="4395" w:type="dxa"/>
            <w:vAlign w:val="center"/>
          </w:tcPr>
          <w:p w:rsidR="00692EC9" w:rsidRDefault="00692EC9" w:rsidP="00C73FC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lastRenderedPageBreak/>
              <w:t>ประเด็นข้อคิดเห็น</w:t>
            </w:r>
          </w:p>
        </w:tc>
        <w:tc>
          <w:tcPr>
            <w:tcW w:w="879" w:type="dxa"/>
            <w:vAlign w:val="center"/>
          </w:tcPr>
          <w:p w:rsidR="00692EC9" w:rsidRDefault="00692EC9" w:rsidP="00C73FC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เห็นด้วย</w:t>
            </w:r>
          </w:p>
        </w:tc>
        <w:tc>
          <w:tcPr>
            <w:tcW w:w="964" w:type="dxa"/>
            <w:vAlign w:val="center"/>
          </w:tcPr>
          <w:p w:rsidR="00692EC9" w:rsidRDefault="00692EC9" w:rsidP="00C73FC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ไม่เห็นด้วย</w:t>
            </w:r>
          </w:p>
        </w:tc>
        <w:tc>
          <w:tcPr>
            <w:tcW w:w="4367" w:type="dxa"/>
            <w:vAlign w:val="center"/>
          </w:tcPr>
          <w:p w:rsidR="00692EC9" w:rsidRDefault="00692EC9" w:rsidP="00C73FC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ประเด็นเสนอแนะเพิ่มเติม</w:t>
            </w:r>
          </w:p>
        </w:tc>
      </w:tr>
      <w:tr w:rsidR="00692EC9" w:rsidTr="00C73FC0">
        <w:tc>
          <w:tcPr>
            <w:tcW w:w="10605" w:type="dxa"/>
            <w:gridSpan w:val="4"/>
            <w:shd w:val="clear" w:color="auto" w:fill="92CDDC" w:themeFill="accent5" w:themeFillTint="99"/>
          </w:tcPr>
          <w:p w:rsidR="00692EC9" w:rsidRPr="002B66FD" w:rsidRDefault="00692EC9" w:rsidP="00C73FC0">
            <w:pPr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ฝ่ายปฐมวัย</w:t>
            </w:r>
            <w:r>
              <w:rPr>
                <w:rFonts w:asciiTheme="majorBidi" w:hAnsiTheme="majorBidi" w:cstheme="majorBidi"/>
                <w:sz w:val="28"/>
              </w:rPr>
              <w:t>: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งานนิเทศการจัดประสบการณ์การเรียนรู้</w:t>
            </w:r>
          </w:p>
        </w:tc>
      </w:tr>
      <w:tr w:rsidR="00692EC9" w:rsidTr="00C73FC0">
        <w:tc>
          <w:tcPr>
            <w:tcW w:w="4395" w:type="dxa"/>
            <w:shd w:val="clear" w:color="auto" w:fill="C2D69B" w:themeFill="accent3" w:themeFillTint="99"/>
          </w:tcPr>
          <w:p w:rsidR="00692EC9" w:rsidRDefault="00692EC9" w:rsidP="00C73FC0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1.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ด้านคุณลักษณะนิสัยพื้นฐาน</w:t>
            </w:r>
            <w:r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 w:rsidRPr="002B77C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Character</w:t>
            </w:r>
            <w:r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</w:p>
        </w:tc>
        <w:tc>
          <w:tcPr>
            <w:tcW w:w="879" w:type="dxa"/>
            <w:shd w:val="clear" w:color="auto" w:fill="C2D69B" w:themeFill="accent3" w:themeFillTint="99"/>
          </w:tcPr>
          <w:p w:rsidR="00692EC9" w:rsidRDefault="00692EC9" w:rsidP="00C73FC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C2D69B" w:themeFill="accent3" w:themeFillTint="99"/>
          </w:tcPr>
          <w:p w:rsidR="00692EC9" w:rsidRDefault="00692EC9" w:rsidP="00C73FC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4367" w:type="dxa"/>
            <w:shd w:val="clear" w:color="auto" w:fill="C2D69B" w:themeFill="accent3" w:themeFillTint="99"/>
          </w:tcPr>
          <w:p w:rsidR="00692EC9" w:rsidRDefault="00692EC9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B01F27" w:rsidTr="00C73FC0">
        <w:tc>
          <w:tcPr>
            <w:tcW w:w="4395" w:type="dxa"/>
          </w:tcPr>
          <w:p w:rsidR="00B01F27" w:rsidRDefault="00B01F27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  1.</w:t>
            </w:r>
            <w:r w:rsidRPr="008707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1 </w:t>
            </w:r>
            <w:r w:rsidRPr="008707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 xml:space="preserve">มีจรรยาบรรณวิชาชีพครู </w:t>
            </w:r>
            <w:r w:rsidRPr="008707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5 </w:t>
            </w:r>
            <w:r w:rsidRPr="008707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ด้าน</w:t>
            </w:r>
          </w:p>
        </w:tc>
        <w:tc>
          <w:tcPr>
            <w:tcW w:w="879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3</w:t>
            </w:r>
          </w:p>
        </w:tc>
        <w:tc>
          <w:tcPr>
            <w:tcW w:w="964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B01F27" w:rsidRDefault="00B01F27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B01F27" w:rsidTr="00C73FC0">
        <w:tc>
          <w:tcPr>
            <w:tcW w:w="4395" w:type="dxa"/>
          </w:tcPr>
          <w:p w:rsidR="00B01F27" w:rsidRPr="00870771" w:rsidRDefault="00B01F27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  1.</w:t>
            </w:r>
            <w:r w:rsidRPr="008707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2 </w:t>
            </w:r>
            <w:r w:rsidRPr="008707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มีความจงรักภักดีต่อองค์กร</w:t>
            </w:r>
          </w:p>
        </w:tc>
        <w:tc>
          <w:tcPr>
            <w:tcW w:w="879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3</w:t>
            </w:r>
          </w:p>
        </w:tc>
        <w:tc>
          <w:tcPr>
            <w:tcW w:w="964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B01F27" w:rsidRDefault="00B01F27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B01F27" w:rsidTr="00C73FC0">
        <w:tc>
          <w:tcPr>
            <w:tcW w:w="4395" w:type="dxa"/>
          </w:tcPr>
          <w:p w:rsidR="00B01F27" w:rsidRPr="00870771" w:rsidRDefault="00B01F27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  1.</w:t>
            </w:r>
            <w:r w:rsidRPr="008707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3 </w:t>
            </w:r>
            <w:r w:rsidRPr="008707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เสียสละเพื่อผู้อื่น (จิตตารมณ์นักบุญหลุยส์)</w:t>
            </w:r>
          </w:p>
        </w:tc>
        <w:tc>
          <w:tcPr>
            <w:tcW w:w="879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3</w:t>
            </w:r>
          </w:p>
        </w:tc>
        <w:tc>
          <w:tcPr>
            <w:tcW w:w="964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B01F27" w:rsidRDefault="00B01F27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692EC9" w:rsidTr="00C73FC0">
        <w:tc>
          <w:tcPr>
            <w:tcW w:w="4395" w:type="dxa"/>
            <w:shd w:val="clear" w:color="auto" w:fill="C2D69B" w:themeFill="accent3" w:themeFillTint="99"/>
          </w:tcPr>
          <w:p w:rsidR="00692EC9" w:rsidRPr="00870771" w:rsidRDefault="00692EC9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FC1CDE">
              <w:rPr>
                <w:rFonts w:asciiTheme="majorBidi" w:eastAsia="Times New Roman" w:hAnsiTheme="majorBidi" w:cstheme="majorBidi"/>
                <w:sz w:val="30"/>
                <w:szCs w:val="30"/>
              </w:rPr>
              <w:t>2.</w:t>
            </w: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ด้านความรู้ความเข้าใจ </w:t>
            </w:r>
            <w:r w:rsidRPr="002B77C1"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  <w:t>Knowledge</w:t>
            </w:r>
          </w:p>
        </w:tc>
        <w:tc>
          <w:tcPr>
            <w:tcW w:w="879" w:type="dxa"/>
            <w:shd w:val="clear" w:color="auto" w:fill="C2D69B" w:themeFill="accent3" w:themeFillTint="99"/>
          </w:tcPr>
          <w:p w:rsidR="00692EC9" w:rsidRDefault="00692EC9" w:rsidP="00C73FC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C2D69B" w:themeFill="accent3" w:themeFillTint="99"/>
          </w:tcPr>
          <w:p w:rsidR="00692EC9" w:rsidRDefault="00692EC9" w:rsidP="00C73FC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4367" w:type="dxa"/>
            <w:shd w:val="clear" w:color="auto" w:fill="C2D69B" w:themeFill="accent3" w:themeFillTint="99"/>
          </w:tcPr>
          <w:p w:rsidR="00692EC9" w:rsidRDefault="00692EC9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692EC9" w:rsidTr="00C73FC0">
        <w:tc>
          <w:tcPr>
            <w:tcW w:w="4395" w:type="dxa"/>
            <w:shd w:val="clear" w:color="auto" w:fill="E5B8B7" w:themeFill="accent2" w:themeFillTint="66"/>
          </w:tcPr>
          <w:p w:rsidR="00692EC9" w:rsidRPr="00FC1CDE" w:rsidRDefault="00692EC9" w:rsidP="00C73FC0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  2.1 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ความรู้พื้นฐาน  </w:t>
            </w:r>
            <w:r w:rsidRPr="00134125"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  <w:t>Basic Knowledge</w:t>
            </w: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</w:t>
            </w:r>
          </w:p>
        </w:tc>
        <w:tc>
          <w:tcPr>
            <w:tcW w:w="879" w:type="dxa"/>
            <w:shd w:val="clear" w:color="auto" w:fill="E5B8B7" w:themeFill="accent2" w:themeFillTint="66"/>
          </w:tcPr>
          <w:p w:rsidR="00692EC9" w:rsidRDefault="00692EC9" w:rsidP="00C73FC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E5B8B7" w:themeFill="accent2" w:themeFillTint="66"/>
          </w:tcPr>
          <w:p w:rsidR="00692EC9" w:rsidRDefault="00692EC9" w:rsidP="00C73FC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4367" w:type="dxa"/>
            <w:shd w:val="clear" w:color="auto" w:fill="E5B8B7" w:themeFill="accent2" w:themeFillTint="66"/>
          </w:tcPr>
          <w:p w:rsidR="00692EC9" w:rsidRDefault="00692EC9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B01F27" w:rsidTr="00C73FC0">
        <w:tc>
          <w:tcPr>
            <w:tcW w:w="4395" w:type="dxa"/>
          </w:tcPr>
          <w:p w:rsidR="00B01F27" w:rsidRDefault="00B01F27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="Angsana New"/>
                <w:sz w:val="30"/>
                <w:szCs w:val="30"/>
              </w:rPr>
              <w:t>1.</w:t>
            </w:r>
            <w:r w:rsidRPr="003E2385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 xml:space="preserve"> มีความรู้เกี่ยวกับประวัติโรงเรียนและจิตตา</w:t>
            </w:r>
            <w:r>
              <w:rPr>
                <w:rFonts w:asciiTheme="majorBidi" w:eastAsia="Times New Roman" w:hAnsiTheme="majorBidi" w:cs="Angsana New" w:hint="cs"/>
                <w:sz w:val="30"/>
                <w:szCs w:val="30"/>
                <w:cs/>
              </w:rPr>
              <w:t>รมณ์</w:t>
            </w:r>
            <w:r w:rsidRPr="003E2385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ของนักบุญหลุยส์</w:t>
            </w:r>
          </w:p>
        </w:tc>
        <w:tc>
          <w:tcPr>
            <w:tcW w:w="879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3</w:t>
            </w:r>
          </w:p>
        </w:tc>
        <w:tc>
          <w:tcPr>
            <w:tcW w:w="964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B01F27" w:rsidRDefault="00B01F27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B01F27" w:rsidTr="00C73FC0">
        <w:tc>
          <w:tcPr>
            <w:tcW w:w="4395" w:type="dxa"/>
          </w:tcPr>
          <w:p w:rsidR="00B01F27" w:rsidRDefault="00B01F27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="Angsana New"/>
                <w:sz w:val="30"/>
                <w:szCs w:val="30"/>
              </w:rPr>
              <w:t>2.</w:t>
            </w:r>
            <w:r w:rsidRPr="003E2385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 xml:space="preserve"> มีความรู้เกี่ยวกับข้อมูลสารสนเทศของ</w:t>
            </w:r>
            <w:r>
              <w:rPr>
                <w:rFonts w:asciiTheme="majorBidi" w:eastAsia="Times New Roman" w:hAnsiTheme="majorBidi" w:cs="Angsana New" w:hint="cs"/>
                <w:sz w:val="30"/>
                <w:szCs w:val="30"/>
                <w:cs/>
              </w:rPr>
              <w:t xml:space="preserve">โรงเรียน      </w:t>
            </w:r>
          </w:p>
        </w:tc>
        <w:tc>
          <w:tcPr>
            <w:tcW w:w="879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3</w:t>
            </w:r>
          </w:p>
        </w:tc>
        <w:tc>
          <w:tcPr>
            <w:tcW w:w="964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B01F27" w:rsidRDefault="00B01F27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B01F27" w:rsidTr="00C73FC0">
        <w:tc>
          <w:tcPr>
            <w:tcW w:w="4395" w:type="dxa"/>
          </w:tcPr>
          <w:p w:rsidR="00B01F27" w:rsidRDefault="00B01F27" w:rsidP="00C73FC0">
            <w:pPr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Times New Roman" w:hAnsiTheme="majorBidi" w:cs="Angsana New"/>
                <w:sz w:val="30"/>
                <w:szCs w:val="30"/>
              </w:rPr>
              <w:t>3.</w:t>
            </w:r>
            <w:r w:rsidRPr="003E2385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 xml:space="preserve"> มีความรู้ด้านภาษาเพื่อการสื่อสาร</w:t>
            </w:r>
          </w:p>
        </w:tc>
        <w:tc>
          <w:tcPr>
            <w:tcW w:w="879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3</w:t>
            </w:r>
          </w:p>
        </w:tc>
        <w:tc>
          <w:tcPr>
            <w:tcW w:w="964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B01F27" w:rsidRPr="003E2385" w:rsidRDefault="00B01F27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B01F27" w:rsidTr="00C73FC0">
        <w:tc>
          <w:tcPr>
            <w:tcW w:w="4395" w:type="dxa"/>
          </w:tcPr>
          <w:p w:rsidR="00B01F27" w:rsidRDefault="00B01F27" w:rsidP="00C73FC0">
            <w:pPr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4. </w:t>
            </w:r>
            <w:r w:rsidRPr="003E2385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มีความรู้ด้านเทคโนโลยี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879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3</w:t>
            </w:r>
          </w:p>
        </w:tc>
        <w:tc>
          <w:tcPr>
            <w:tcW w:w="964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B01F27" w:rsidRPr="003E2385" w:rsidRDefault="00B01F27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B01F27" w:rsidTr="00C73FC0">
        <w:tc>
          <w:tcPr>
            <w:tcW w:w="4395" w:type="dxa"/>
          </w:tcPr>
          <w:p w:rsidR="00B01F27" w:rsidRPr="003E2385" w:rsidRDefault="00B01F27" w:rsidP="00C73FC0">
            <w:pPr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5.</w:t>
            </w:r>
            <w:r>
              <w:rPr>
                <w:rFonts w:asciiTheme="majorBidi" w:eastAsia="Times New Roman" w:hAnsiTheme="majorBidi" w:cs="Angsana New"/>
                <w:sz w:val="30"/>
                <w:szCs w:val="30"/>
              </w:rPr>
              <w:t xml:space="preserve"> </w:t>
            </w:r>
            <w:r w:rsidRPr="003E2385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มีความรู้ด้านการวางแผน ขั้นตอนการทำงาน (</w:t>
            </w:r>
            <w:r w:rsidRPr="003E2385">
              <w:rPr>
                <w:rFonts w:asciiTheme="majorBidi" w:eastAsia="Times New Roman" w:hAnsiTheme="majorBidi" w:cstheme="majorBidi"/>
                <w:sz w:val="30"/>
                <w:szCs w:val="30"/>
              </w:rPr>
              <w:t>PDCA)</w:t>
            </w:r>
          </w:p>
        </w:tc>
        <w:tc>
          <w:tcPr>
            <w:tcW w:w="879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3</w:t>
            </w:r>
          </w:p>
        </w:tc>
        <w:tc>
          <w:tcPr>
            <w:tcW w:w="964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B01F27" w:rsidRPr="003E2385" w:rsidRDefault="00B01F27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B01F27" w:rsidTr="00C73FC0">
        <w:tc>
          <w:tcPr>
            <w:tcW w:w="4395" w:type="dxa"/>
          </w:tcPr>
          <w:p w:rsidR="00B01F27" w:rsidRDefault="00B01F27" w:rsidP="00C73FC0">
            <w:pPr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6.</w:t>
            </w:r>
            <w:r w:rsidRPr="003E2385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r w:rsidRPr="003E2385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มีความรู้พื้นฐานด้านการวิจัย</w:t>
            </w:r>
          </w:p>
        </w:tc>
        <w:tc>
          <w:tcPr>
            <w:tcW w:w="879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3</w:t>
            </w:r>
          </w:p>
        </w:tc>
        <w:tc>
          <w:tcPr>
            <w:tcW w:w="964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B01F27" w:rsidRPr="003E2385" w:rsidRDefault="00B01F27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692EC9" w:rsidTr="00C73FC0">
        <w:tc>
          <w:tcPr>
            <w:tcW w:w="4395" w:type="dxa"/>
            <w:shd w:val="clear" w:color="auto" w:fill="E5B8B7" w:themeFill="accent2" w:themeFillTint="66"/>
          </w:tcPr>
          <w:p w:rsidR="00692EC9" w:rsidRDefault="00692EC9" w:rsidP="00C73FC0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 2.2 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ความรู้เฉพาะทาง </w:t>
            </w:r>
            <w:r w:rsidRPr="00134125"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  <w:t>Specification Knowledge</w:t>
            </w: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879" w:type="dxa"/>
            <w:shd w:val="clear" w:color="auto" w:fill="E5B8B7" w:themeFill="accent2" w:themeFillTint="66"/>
          </w:tcPr>
          <w:p w:rsidR="00692EC9" w:rsidRDefault="00692EC9" w:rsidP="00C73FC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E5B8B7" w:themeFill="accent2" w:themeFillTint="66"/>
          </w:tcPr>
          <w:p w:rsidR="00692EC9" w:rsidRDefault="00692EC9" w:rsidP="00C73FC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4367" w:type="dxa"/>
            <w:shd w:val="clear" w:color="auto" w:fill="E5B8B7" w:themeFill="accent2" w:themeFillTint="66"/>
          </w:tcPr>
          <w:p w:rsidR="00692EC9" w:rsidRPr="003E2385" w:rsidRDefault="00692EC9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B01F27" w:rsidTr="00C73FC0">
        <w:tc>
          <w:tcPr>
            <w:tcW w:w="4395" w:type="dxa"/>
          </w:tcPr>
          <w:p w:rsidR="00B01F27" w:rsidRDefault="00B01F27" w:rsidP="00C73FC0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 w:rsidRPr="00C8684C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1. จบการศึกษาระดับปริญญาตรีเอกการศึกษาปฐมวัย และสาขาที่เกี่ยวข้องกับการศึกษา</w:t>
            </w:r>
          </w:p>
        </w:tc>
        <w:tc>
          <w:tcPr>
            <w:tcW w:w="879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3</w:t>
            </w:r>
          </w:p>
        </w:tc>
        <w:tc>
          <w:tcPr>
            <w:tcW w:w="964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B01F27" w:rsidRPr="003E2385" w:rsidRDefault="00B01F27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B01F27" w:rsidTr="00C73FC0">
        <w:tc>
          <w:tcPr>
            <w:tcW w:w="4395" w:type="dxa"/>
          </w:tcPr>
          <w:p w:rsidR="00B01F27" w:rsidRPr="00722A5F" w:rsidRDefault="00B01F27" w:rsidP="00C73FC0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 w:rsidRPr="00505270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2. มีความรู้ความเข้าใจเรื่อง พ.ร.บ. กฏหมายทางการศึกษา นโยบายแผนตามมาตรฐานที่เกี่ยวข้อง การจัดการเรียนการสอนและการวัดประเมินผลแนวการจัดการศึกษามงฟอร์ต แผนยุทธศาสตร์การจัดการศึกษาของมูลนิธิฯ</w:t>
            </w:r>
          </w:p>
        </w:tc>
        <w:tc>
          <w:tcPr>
            <w:tcW w:w="879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3</w:t>
            </w:r>
          </w:p>
        </w:tc>
        <w:tc>
          <w:tcPr>
            <w:tcW w:w="964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B01F27" w:rsidRPr="00616E5D" w:rsidRDefault="00B01F27" w:rsidP="00C73FC0">
            <w:pPr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</w:pPr>
          </w:p>
        </w:tc>
      </w:tr>
      <w:tr w:rsidR="00B01F27" w:rsidTr="00C73FC0">
        <w:tc>
          <w:tcPr>
            <w:tcW w:w="4395" w:type="dxa"/>
          </w:tcPr>
          <w:p w:rsidR="00B01F27" w:rsidRDefault="00B01F27" w:rsidP="00C73FC0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 w:rsidRPr="00692EC9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3. มีความรู้ด้านการจัดทำหลักสูตร การออกแบบ แผนการจัดประสบการณ์ เรียนรู้ รูปแบบนิเทศการสอนที่ตอบสนอง หลักสูตรสถานศึกษา (ตามคู่มือ)</w:t>
            </w:r>
          </w:p>
        </w:tc>
        <w:tc>
          <w:tcPr>
            <w:tcW w:w="879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3</w:t>
            </w:r>
          </w:p>
        </w:tc>
        <w:tc>
          <w:tcPr>
            <w:tcW w:w="964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B01F27" w:rsidRPr="002B7630" w:rsidRDefault="00B01F27" w:rsidP="00C73FC0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B01F27" w:rsidTr="00C73FC0">
        <w:tc>
          <w:tcPr>
            <w:tcW w:w="4395" w:type="dxa"/>
          </w:tcPr>
          <w:p w:rsidR="00B01F27" w:rsidRDefault="00B01F27" w:rsidP="00C73FC0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 w:rsidRPr="00C8684C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4. </w:t>
            </w:r>
            <w:r w:rsidRPr="00C8684C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มีความรู้ด้านการวัดและประเมินผล (ตามคู่มือ)</w:t>
            </w:r>
          </w:p>
        </w:tc>
        <w:tc>
          <w:tcPr>
            <w:tcW w:w="879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3</w:t>
            </w:r>
          </w:p>
        </w:tc>
        <w:tc>
          <w:tcPr>
            <w:tcW w:w="964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B01F27" w:rsidRPr="003E2385" w:rsidRDefault="00B01F27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B01F27" w:rsidTr="00C73FC0">
        <w:tc>
          <w:tcPr>
            <w:tcW w:w="4395" w:type="dxa"/>
          </w:tcPr>
          <w:p w:rsidR="00B01F27" w:rsidRDefault="00B01F27" w:rsidP="00C73FC0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 w:rsidRPr="00C8684C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5. </w:t>
            </w:r>
            <w:r w:rsidRPr="00C8684C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มีความรู้ด้านการทำวิจัยในชั้นเรียน (ตามคู่มือ)</w:t>
            </w:r>
          </w:p>
        </w:tc>
        <w:tc>
          <w:tcPr>
            <w:tcW w:w="879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3</w:t>
            </w:r>
          </w:p>
        </w:tc>
        <w:tc>
          <w:tcPr>
            <w:tcW w:w="964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B01F27" w:rsidRPr="003E2385" w:rsidRDefault="00B01F27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B01F27" w:rsidTr="00C73FC0">
        <w:tc>
          <w:tcPr>
            <w:tcW w:w="4395" w:type="dxa"/>
            <w:tcBorders>
              <w:bottom w:val="single" w:sz="4" w:space="0" w:color="auto"/>
            </w:tcBorders>
          </w:tcPr>
          <w:p w:rsidR="00B01F27" w:rsidRDefault="00B01F27" w:rsidP="00C73FC0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C8684C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6. </w:t>
            </w:r>
            <w:r w:rsidRPr="00C8684C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มีความรู้ด้านการจัดการจิตวิทยาเด็ก (ตามคู่มือ)</w:t>
            </w:r>
          </w:p>
          <w:p w:rsidR="00B01F27" w:rsidRDefault="00B01F27" w:rsidP="00C73FC0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  <w:p w:rsidR="00B01F27" w:rsidRDefault="00B01F27" w:rsidP="00C73FC0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3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  <w:tcBorders>
              <w:bottom w:val="single" w:sz="4" w:space="0" w:color="auto"/>
            </w:tcBorders>
          </w:tcPr>
          <w:p w:rsidR="00B01F27" w:rsidRPr="003E2385" w:rsidRDefault="00B01F27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692EC9" w:rsidTr="00C73FC0">
        <w:tc>
          <w:tcPr>
            <w:tcW w:w="4395" w:type="dxa"/>
            <w:vAlign w:val="center"/>
          </w:tcPr>
          <w:p w:rsidR="00692EC9" w:rsidRDefault="00692EC9" w:rsidP="00C73FC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lastRenderedPageBreak/>
              <w:t>ประเด็นข้อคิดเห็น</w:t>
            </w:r>
          </w:p>
        </w:tc>
        <w:tc>
          <w:tcPr>
            <w:tcW w:w="879" w:type="dxa"/>
            <w:vAlign w:val="center"/>
          </w:tcPr>
          <w:p w:rsidR="00692EC9" w:rsidRDefault="00692EC9" w:rsidP="00C73FC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เห็นด้วย</w:t>
            </w:r>
          </w:p>
        </w:tc>
        <w:tc>
          <w:tcPr>
            <w:tcW w:w="964" w:type="dxa"/>
            <w:vAlign w:val="center"/>
          </w:tcPr>
          <w:p w:rsidR="00692EC9" w:rsidRDefault="00692EC9" w:rsidP="00C73FC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ไม่เห็นด้วย</w:t>
            </w:r>
          </w:p>
        </w:tc>
        <w:tc>
          <w:tcPr>
            <w:tcW w:w="4367" w:type="dxa"/>
            <w:vAlign w:val="center"/>
          </w:tcPr>
          <w:p w:rsidR="00692EC9" w:rsidRDefault="00692EC9" w:rsidP="00C73FC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ประเด็นเสนอแนะเพิ่มเติม</w:t>
            </w:r>
          </w:p>
        </w:tc>
      </w:tr>
      <w:tr w:rsidR="00692EC9" w:rsidTr="00C73FC0">
        <w:tc>
          <w:tcPr>
            <w:tcW w:w="4395" w:type="dxa"/>
            <w:shd w:val="clear" w:color="auto" w:fill="C2D69B" w:themeFill="accent3" w:themeFillTint="99"/>
          </w:tcPr>
          <w:p w:rsidR="00692EC9" w:rsidRPr="00722A5F" w:rsidRDefault="00692EC9" w:rsidP="00C73FC0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3. 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ด้านความสามารถ </w:t>
            </w:r>
            <w:r w:rsidRPr="00134125"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  <w:t>Competency</w:t>
            </w:r>
          </w:p>
        </w:tc>
        <w:tc>
          <w:tcPr>
            <w:tcW w:w="879" w:type="dxa"/>
            <w:shd w:val="clear" w:color="auto" w:fill="C2D69B" w:themeFill="accent3" w:themeFillTint="99"/>
          </w:tcPr>
          <w:p w:rsidR="00692EC9" w:rsidRDefault="00692EC9" w:rsidP="00C73FC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C2D69B" w:themeFill="accent3" w:themeFillTint="99"/>
          </w:tcPr>
          <w:p w:rsidR="00692EC9" w:rsidRDefault="00692EC9" w:rsidP="00C73FC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4367" w:type="dxa"/>
            <w:shd w:val="clear" w:color="auto" w:fill="C2D69B" w:themeFill="accent3" w:themeFillTint="99"/>
          </w:tcPr>
          <w:p w:rsidR="00692EC9" w:rsidRPr="003E2385" w:rsidRDefault="00692EC9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692EC9" w:rsidTr="00C73FC0">
        <w:tc>
          <w:tcPr>
            <w:tcW w:w="4395" w:type="dxa"/>
            <w:shd w:val="clear" w:color="auto" w:fill="E5B8B7" w:themeFill="accent2" w:themeFillTint="66"/>
          </w:tcPr>
          <w:p w:rsidR="00692EC9" w:rsidRPr="00722A5F" w:rsidRDefault="00692EC9" w:rsidP="00C73FC0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  3.1 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ทักษะพื้นฐาน  </w:t>
            </w:r>
            <w:r w:rsidRPr="00134125"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  <w:t xml:space="preserve">Basic </w:t>
            </w:r>
            <w:r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  <w:t>Competency</w:t>
            </w: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</w:t>
            </w:r>
          </w:p>
        </w:tc>
        <w:tc>
          <w:tcPr>
            <w:tcW w:w="879" w:type="dxa"/>
            <w:shd w:val="clear" w:color="auto" w:fill="E5B8B7" w:themeFill="accent2" w:themeFillTint="66"/>
          </w:tcPr>
          <w:p w:rsidR="00692EC9" w:rsidRDefault="00692EC9" w:rsidP="00C73FC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E5B8B7" w:themeFill="accent2" w:themeFillTint="66"/>
          </w:tcPr>
          <w:p w:rsidR="00692EC9" w:rsidRDefault="00692EC9" w:rsidP="00C73FC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4367" w:type="dxa"/>
            <w:shd w:val="clear" w:color="auto" w:fill="E5B8B7" w:themeFill="accent2" w:themeFillTint="66"/>
          </w:tcPr>
          <w:p w:rsidR="00692EC9" w:rsidRPr="003E2385" w:rsidRDefault="00692EC9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B01F27" w:rsidTr="00C73FC0">
        <w:tc>
          <w:tcPr>
            <w:tcW w:w="4395" w:type="dxa"/>
          </w:tcPr>
          <w:p w:rsidR="00B01F27" w:rsidRDefault="00B01F27" w:rsidP="00C73FC0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240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1. </w:t>
            </w:r>
            <w:r w:rsidRPr="00B240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สามารถถ่ายทอดประวัติโรงเรียนและจิตตารมณ์ ของนักบุญหลุยส์ได้</w:t>
            </w:r>
          </w:p>
        </w:tc>
        <w:tc>
          <w:tcPr>
            <w:tcW w:w="879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3</w:t>
            </w:r>
          </w:p>
        </w:tc>
        <w:tc>
          <w:tcPr>
            <w:tcW w:w="964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B01F27" w:rsidRPr="003E2385" w:rsidRDefault="00B01F27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B01F27" w:rsidTr="00C73FC0">
        <w:tc>
          <w:tcPr>
            <w:tcW w:w="4395" w:type="dxa"/>
          </w:tcPr>
          <w:p w:rsidR="00B01F27" w:rsidRDefault="00B01F27" w:rsidP="00C73FC0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240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2. </w:t>
            </w:r>
            <w:r w:rsidRPr="00B240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สามารถเผยแพร่ข้อมูลสารสนเทศของโรงเรียน</w:t>
            </w:r>
            <w:r>
              <w:rPr>
                <w:rFonts w:asciiTheme="majorBidi" w:eastAsia="Times New Roman" w:hAnsiTheme="majorBidi" w:cs="Angsana New" w:hint="cs"/>
                <w:sz w:val="30"/>
                <w:szCs w:val="30"/>
                <w:cs/>
              </w:rPr>
              <w:t>.....</w:t>
            </w:r>
          </w:p>
        </w:tc>
        <w:tc>
          <w:tcPr>
            <w:tcW w:w="879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3</w:t>
            </w:r>
          </w:p>
        </w:tc>
        <w:tc>
          <w:tcPr>
            <w:tcW w:w="964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B01F27" w:rsidRPr="003E2385" w:rsidRDefault="00B01F27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B01F27" w:rsidTr="00C73FC0">
        <w:tc>
          <w:tcPr>
            <w:tcW w:w="4395" w:type="dxa"/>
          </w:tcPr>
          <w:p w:rsidR="00B01F27" w:rsidRDefault="00B01F27" w:rsidP="00C73FC0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240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3. </w:t>
            </w:r>
            <w:r w:rsidRPr="00B240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มีทักษะด้านการสื่อสาร</w:t>
            </w:r>
          </w:p>
        </w:tc>
        <w:tc>
          <w:tcPr>
            <w:tcW w:w="879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3</w:t>
            </w:r>
          </w:p>
        </w:tc>
        <w:tc>
          <w:tcPr>
            <w:tcW w:w="964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B01F27" w:rsidRPr="003E2385" w:rsidRDefault="00B01F27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B01F27" w:rsidTr="00C73FC0">
        <w:tc>
          <w:tcPr>
            <w:tcW w:w="4395" w:type="dxa"/>
          </w:tcPr>
          <w:p w:rsidR="00B01F27" w:rsidRDefault="00B01F27" w:rsidP="00C73FC0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240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4. </w:t>
            </w:r>
            <w:r w:rsidRPr="00B240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มีทักษะด้านเทคโนโลยี</w:t>
            </w:r>
          </w:p>
        </w:tc>
        <w:tc>
          <w:tcPr>
            <w:tcW w:w="879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3</w:t>
            </w:r>
          </w:p>
        </w:tc>
        <w:tc>
          <w:tcPr>
            <w:tcW w:w="964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B01F27" w:rsidRPr="003E2385" w:rsidRDefault="00B01F27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B01F27" w:rsidTr="00C73FC0">
        <w:tc>
          <w:tcPr>
            <w:tcW w:w="4395" w:type="dxa"/>
          </w:tcPr>
          <w:p w:rsidR="00B01F27" w:rsidRDefault="00B01F27" w:rsidP="00C73FC0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240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5. </w:t>
            </w:r>
            <w:r w:rsidRPr="00B240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 xml:space="preserve">มีทักษะด้านการวางแผน ขั้นตอนการทงาน </w:t>
            </w:r>
            <w:r w:rsidRPr="00B24071">
              <w:rPr>
                <w:rFonts w:asciiTheme="majorBidi" w:eastAsia="Times New Roman" w:hAnsiTheme="majorBidi" w:cstheme="majorBidi"/>
                <w:sz w:val="30"/>
                <w:szCs w:val="30"/>
              </w:rPr>
              <w:t>PDCA</w:t>
            </w:r>
          </w:p>
        </w:tc>
        <w:tc>
          <w:tcPr>
            <w:tcW w:w="879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3</w:t>
            </w:r>
          </w:p>
        </w:tc>
        <w:tc>
          <w:tcPr>
            <w:tcW w:w="964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B01F27" w:rsidRPr="003E2385" w:rsidRDefault="00B01F27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B01F27" w:rsidTr="00C73FC0">
        <w:tc>
          <w:tcPr>
            <w:tcW w:w="4395" w:type="dxa"/>
          </w:tcPr>
          <w:p w:rsidR="00B01F27" w:rsidRDefault="00B01F27" w:rsidP="00C73FC0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240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6. </w:t>
            </w:r>
            <w:r w:rsidRPr="00B240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มีทักษะด้านการวิจัย</w:t>
            </w:r>
          </w:p>
        </w:tc>
        <w:tc>
          <w:tcPr>
            <w:tcW w:w="879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3</w:t>
            </w:r>
          </w:p>
        </w:tc>
        <w:tc>
          <w:tcPr>
            <w:tcW w:w="964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B01F27" w:rsidRPr="003E2385" w:rsidRDefault="00B01F27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692EC9" w:rsidTr="00C73FC0">
        <w:tc>
          <w:tcPr>
            <w:tcW w:w="4395" w:type="dxa"/>
            <w:shd w:val="clear" w:color="auto" w:fill="E5B8B7" w:themeFill="accent2" w:themeFillTint="66"/>
          </w:tcPr>
          <w:p w:rsidR="00692EC9" w:rsidRDefault="00692EC9" w:rsidP="00C73FC0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  3.2 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ทักษะเฉพาะทาง </w:t>
            </w:r>
            <w:r w:rsidRPr="00134125"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  <w:t xml:space="preserve">Specification </w:t>
            </w:r>
            <w:r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  <w:t>Competency</w:t>
            </w: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879" w:type="dxa"/>
            <w:shd w:val="clear" w:color="auto" w:fill="E5B8B7" w:themeFill="accent2" w:themeFillTint="66"/>
          </w:tcPr>
          <w:p w:rsidR="00692EC9" w:rsidRDefault="00692EC9" w:rsidP="00C73FC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E5B8B7" w:themeFill="accent2" w:themeFillTint="66"/>
          </w:tcPr>
          <w:p w:rsidR="00692EC9" w:rsidRDefault="00692EC9" w:rsidP="00C73FC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4367" w:type="dxa"/>
            <w:shd w:val="clear" w:color="auto" w:fill="E5B8B7" w:themeFill="accent2" w:themeFillTint="66"/>
          </w:tcPr>
          <w:p w:rsidR="00692EC9" w:rsidRPr="003E2385" w:rsidRDefault="00692EC9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B01F27" w:rsidTr="00C73FC0">
        <w:tc>
          <w:tcPr>
            <w:tcW w:w="4395" w:type="dxa"/>
          </w:tcPr>
          <w:p w:rsidR="00B01F27" w:rsidRDefault="00B01F27" w:rsidP="00C73FC0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692EC9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1. </w:t>
            </w:r>
            <w:r w:rsidRPr="00692EC9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มีทักษะในการบริหารและการจัดการหลักสูตร</w:t>
            </w:r>
          </w:p>
        </w:tc>
        <w:tc>
          <w:tcPr>
            <w:tcW w:w="879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3</w:t>
            </w:r>
          </w:p>
        </w:tc>
        <w:tc>
          <w:tcPr>
            <w:tcW w:w="964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B01F27" w:rsidRPr="003E2385" w:rsidRDefault="00B01F27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B01F27" w:rsidTr="00C73FC0">
        <w:tc>
          <w:tcPr>
            <w:tcW w:w="4395" w:type="dxa"/>
          </w:tcPr>
          <w:p w:rsidR="00B01F27" w:rsidRDefault="00B01F27" w:rsidP="00C73FC0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C8684C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2. </w:t>
            </w:r>
            <w:r w:rsidRPr="00C8684C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มีทักษะในการออกแบบกิจกรรมการเรียนรู้ที่หลากหลาย</w:t>
            </w:r>
          </w:p>
        </w:tc>
        <w:tc>
          <w:tcPr>
            <w:tcW w:w="879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3</w:t>
            </w:r>
          </w:p>
        </w:tc>
        <w:tc>
          <w:tcPr>
            <w:tcW w:w="964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B01F27" w:rsidRPr="00101B76" w:rsidRDefault="00B01F27" w:rsidP="00C73FC0">
            <w:pPr>
              <w:jc w:val="thaiDistribute"/>
              <w:rPr>
                <w:rFonts w:asciiTheme="majorBidi" w:eastAsia="Times New Roman" w:hAnsiTheme="majorBidi" w:cstheme="majorBidi"/>
                <w:sz w:val="28"/>
                <w:cs/>
              </w:rPr>
            </w:pPr>
          </w:p>
        </w:tc>
      </w:tr>
      <w:tr w:rsidR="00B01F27" w:rsidTr="00C73FC0">
        <w:tc>
          <w:tcPr>
            <w:tcW w:w="4395" w:type="dxa"/>
          </w:tcPr>
          <w:p w:rsidR="00B01F27" w:rsidRDefault="00B01F27" w:rsidP="00C73FC0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C8684C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3. </w:t>
            </w:r>
            <w:r w:rsidRPr="00C8684C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มีทักษะการคิดเชิงระบบ คิดวิเคราะห์ คิดสังเคราะห์ คิดแก้ปัญหาและตัดสินใจ</w:t>
            </w:r>
          </w:p>
        </w:tc>
        <w:tc>
          <w:tcPr>
            <w:tcW w:w="879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3</w:t>
            </w:r>
          </w:p>
        </w:tc>
        <w:tc>
          <w:tcPr>
            <w:tcW w:w="964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B01F27" w:rsidRPr="002B7630" w:rsidRDefault="00B01F27" w:rsidP="00C73FC0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B01F27" w:rsidTr="00C73FC0">
        <w:tc>
          <w:tcPr>
            <w:tcW w:w="4395" w:type="dxa"/>
          </w:tcPr>
          <w:p w:rsidR="00B01F27" w:rsidRDefault="00B01F27" w:rsidP="00C73FC0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C8684C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4. </w:t>
            </w:r>
            <w:r w:rsidRPr="00C8684C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มีการสื่อสารและการประสานงาน การทำงานเป็นทีม การนำผู้อื่นได้</w:t>
            </w:r>
          </w:p>
        </w:tc>
        <w:tc>
          <w:tcPr>
            <w:tcW w:w="879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3</w:t>
            </w:r>
          </w:p>
        </w:tc>
        <w:tc>
          <w:tcPr>
            <w:tcW w:w="964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B01F27" w:rsidRPr="003E2385" w:rsidRDefault="00B01F27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B01F27" w:rsidTr="00C73FC0">
        <w:tc>
          <w:tcPr>
            <w:tcW w:w="4395" w:type="dxa"/>
          </w:tcPr>
          <w:p w:rsidR="00B01F27" w:rsidRPr="00B24071" w:rsidRDefault="00B01F27" w:rsidP="00C73FC0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C8684C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5. มีทักษะด้านการใช้ภาษาและเทคโนโลยี</w:t>
            </w:r>
          </w:p>
        </w:tc>
        <w:tc>
          <w:tcPr>
            <w:tcW w:w="879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3</w:t>
            </w:r>
          </w:p>
        </w:tc>
        <w:tc>
          <w:tcPr>
            <w:tcW w:w="964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B01F27" w:rsidRPr="003E2385" w:rsidRDefault="00B01F27" w:rsidP="00C73FC0">
            <w:pPr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</w:p>
        </w:tc>
      </w:tr>
      <w:tr w:rsidR="00B01F27" w:rsidTr="00C73FC0">
        <w:tc>
          <w:tcPr>
            <w:tcW w:w="4395" w:type="dxa"/>
          </w:tcPr>
          <w:p w:rsidR="00B01F27" w:rsidRDefault="00B01F27" w:rsidP="00C73FC0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C8684C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6. </w:t>
            </w:r>
            <w:r w:rsidRPr="00C8684C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มีความสามารถในการจัดการศึกษาตามแนวการจัดการศึกษามงฟอร์ต</w:t>
            </w:r>
          </w:p>
        </w:tc>
        <w:tc>
          <w:tcPr>
            <w:tcW w:w="879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3</w:t>
            </w:r>
          </w:p>
        </w:tc>
        <w:tc>
          <w:tcPr>
            <w:tcW w:w="964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B01F27" w:rsidRPr="003E2385" w:rsidRDefault="00B01F27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B01F27" w:rsidTr="00C73FC0">
        <w:tc>
          <w:tcPr>
            <w:tcW w:w="4395" w:type="dxa"/>
          </w:tcPr>
          <w:p w:rsidR="00B01F27" w:rsidRPr="00C8684C" w:rsidRDefault="00B01F27" w:rsidP="00C73FC0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C8684C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7. </w:t>
            </w:r>
            <w:r w:rsidRPr="00C8684C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มีวุฒิภาวะทางอารมณ์และแสดงออกอย่างเหมาะสม</w:t>
            </w:r>
          </w:p>
        </w:tc>
        <w:tc>
          <w:tcPr>
            <w:tcW w:w="879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3</w:t>
            </w:r>
          </w:p>
        </w:tc>
        <w:tc>
          <w:tcPr>
            <w:tcW w:w="964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B01F27" w:rsidRPr="003E2385" w:rsidRDefault="00B01F27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B01F27" w:rsidTr="00C73FC0">
        <w:tc>
          <w:tcPr>
            <w:tcW w:w="4395" w:type="dxa"/>
          </w:tcPr>
          <w:p w:rsidR="00B01F27" w:rsidRPr="00C8684C" w:rsidRDefault="00B01F27" w:rsidP="00C73FC0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C8684C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8. </w:t>
            </w:r>
            <w:r w:rsidRPr="00C8684C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มีความสามารถในการปรับใช้แผนยุทธศาสตร์ของมูลนิธิฯแผนยุทธศาสตร์ชาติ พรบ.การศึกษา</w:t>
            </w:r>
          </w:p>
        </w:tc>
        <w:tc>
          <w:tcPr>
            <w:tcW w:w="879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3</w:t>
            </w:r>
          </w:p>
        </w:tc>
        <w:tc>
          <w:tcPr>
            <w:tcW w:w="964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B01F27" w:rsidRPr="003E2385" w:rsidRDefault="00B01F27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B01F27" w:rsidTr="00C73FC0">
        <w:tc>
          <w:tcPr>
            <w:tcW w:w="4395" w:type="dxa"/>
          </w:tcPr>
          <w:p w:rsidR="00B01F27" w:rsidRPr="00C8684C" w:rsidRDefault="00B01F27" w:rsidP="00C73FC0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692EC9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9. มีความสามารถในการบริหารอย่างเป็นระบบ ครอบคลุมตัวแปรทุกด้าน (</w:t>
            </w:r>
            <w:r w:rsidRPr="00692EC9">
              <w:rPr>
                <w:rFonts w:asciiTheme="majorBidi" w:eastAsia="Times New Roman" w:hAnsiTheme="majorBidi" w:cstheme="majorBidi"/>
                <w:sz w:val="30"/>
                <w:szCs w:val="30"/>
              </w:rPr>
              <w:t>PDCA)</w:t>
            </w:r>
          </w:p>
        </w:tc>
        <w:tc>
          <w:tcPr>
            <w:tcW w:w="879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3</w:t>
            </w:r>
          </w:p>
        </w:tc>
        <w:tc>
          <w:tcPr>
            <w:tcW w:w="964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B01F27" w:rsidRPr="003E2385" w:rsidRDefault="00B01F27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692EC9" w:rsidTr="00C73FC0">
        <w:tc>
          <w:tcPr>
            <w:tcW w:w="4395" w:type="dxa"/>
            <w:shd w:val="clear" w:color="auto" w:fill="C2D69B" w:themeFill="accent3" w:themeFillTint="99"/>
          </w:tcPr>
          <w:p w:rsidR="00692EC9" w:rsidRPr="004B4A29" w:rsidRDefault="00692EC9" w:rsidP="00C73FC0">
            <w:pPr>
              <w:jc w:val="right"/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879" w:type="dxa"/>
            <w:shd w:val="clear" w:color="auto" w:fill="C2D69B" w:themeFill="accent3" w:themeFillTint="99"/>
          </w:tcPr>
          <w:p w:rsidR="00692EC9" w:rsidRDefault="00692EC9" w:rsidP="00C73FC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C2D69B" w:themeFill="accent3" w:themeFillTint="99"/>
          </w:tcPr>
          <w:p w:rsidR="00692EC9" w:rsidRDefault="00692EC9" w:rsidP="00C73FC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4367" w:type="dxa"/>
            <w:shd w:val="clear" w:color="auto" w:fill="C2D69B" w:themeFill="accent3" w:themeFillTint="99"/>
          </w:tcPr>
          <w:p w:rsidR="00692EC9" w:rsidRPr="003E2385" w:rsidRDefault="00692EC9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</w:tbl>
    <w:p w:rsidR="00692EC9" w:rsidRDefault="00692EC9" w:rsidP="00692EC9"/>
    <w:p w:rsidR="00692EC9" w:rsidRDefault="00692EC9" w:rsidP="00692EC9"/>
    <w:p w:rsidR="00692EC9" w:rsidRDefault="00692EC9" w:rsidP="00692EC9"/>
    <w:p w:rsidR="00692EC9" w:rsidRDefault="00692EC9" w:rsidP="00692EC9"/>
    <w:tbl>
      <w:tblPr>
        <w:tblStyle w:val="TableGrid"/>
        <w:tblW w:w="10605" w:type="dxa"/>
        <w:tblInd w:w="-318" w:type="dxa"/>
        <w:tblLook w:val="04A0" w:firstRow="1" w:lastRow="0" w:firstColumn="1" w:lastColumn="0" w:noHBand="0" w:noVBand="1"/>
      </w:tblPr>
      <w:tblGrid>
        <w:gridCol w:w="4395"/>
        <w:gridCol w:w="879"/>
        <w:gridCol w:w="964"/>
        <w:gridCol w:w="4367"/>
      </w:tblGrid>
      <w:tr w:rsidR="00EF75F8" w:rsidTr="00C73FC0">
        <w:tc>
          <w:tcPr>
            <w:tcW w:w="4395" w:type="dxa"/>
            <w:vAlign w:val="center"/>
          </w:tcPr>
          <w:p w:rsidR="00EF75F8" w:rsidRDefault="00EF75F8" w:rsidP="00C73FC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lastRenderedPageBreak/>
              <w:t>ประเด็นข้อคิดเห็น</w:t>
            </w:r>
          </w:p>
        </w:tc>
        <w:tc>
          <w:tcPr>
            <w:tcW w:w="879" w:type="dxa"/>
            <w:vAlign w:val="center"/>
          </w:tcPr>
          <w:p w:rsidR="00EF75F8" w:rsidRDefault="00EF75F8" w:rsidP="00C73FC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เห็นด้วย</w:t>
            </w:r>
          </w:p>
        </w:tc>
        <w:tc>
          <w:tcPr>
            <w:tcW w:w="964" w:type="dxa"/>
            <w:vAlign w:val="center"/>
          </w:tcPr>
          <w:p w:rsidR="00EF75F8" w:rsidRDefault="00EF75F8" w:rsidP="00C73FC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ไม่เห็นด้วย</w:t>
            </w:r>
          </w:p>
        </w:tc>
        <w:tc>
          <w:tcPr>
            <w:tcW w:w="4367" w:type="dxa"/>
            <w:vAlign w:val="center"/>
          </w:tcPr>
          <w:p w:rsidR="00EF75F8" w:rsidRDefault="00EF75F8" w:rsidP="00C73FC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ประเด็นเสนอแนะเพิ่มเติม</w:t>
            </w:r>
          </w:p>
        </w:tc>
      </w:tr>
      <w:tr w:rsidR="00EF75F8" w:rsidTr="00C73FC0">
        <w:tc>
          <w:tcPr>
            <w:tcW w:w="10605" w:type="dxa"/>
            <w:gridSpan w:val="4"/>
            <w:shd w:val="clear" w:color="auto" w:fill="92CDDC" w:themeFill="accent5" w:themeFillTint="99"/>
          </w:tcPr>
          <w:p w:rsidR="00EF75F8" w:rsidRPr="002B66FD" w:rsidRDefault="00EF75F8" w:rsidP="00EF75F8">
            <w:pPr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ฝ่ายปฐมวัย</w:t>
            </w:r>
            <w:r>
              <w:rPr>
                <w:rFonts w:asciiTheme="majorBidi" w:hAnsiTheme="majorBidi" w:cstheme="majorBidi"/>
                <w:sz w:val="28"/>
              </w:rPr>
              <w:t>: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งานวัดผลและประเมินผล</w:t>
            </w:r>
          </w:p>
        </w:tc>
      </w:tr>
      <w:tr w:rsidR="00EF75F8" w:rsidTr="00C73FC0">
        <w:tc>
          <w:tcPr>
            <w:tcW w:w="4395" w:type="dxa"/>
            <w:shd w:val="clear" w:color="auto" w:fill="C2D69B" w:themeFill="accent3" w:themeFillTint="99"/>
          </w:tcPr>
          <w:p w:rsidR="00EF75F8" w:rsidRDefault="00EF75F8" w:rsidP="00C73FC0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1.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ด้านคุณลักษณะนิสัยพื้นฐาน</w:t>
            </w:r>
            <w:r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 w:rsidRPr="002B77C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Character</w:t>
            </w:r>
            <w:r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</w:p>
        </w:tc>
        <w:tc>
          <w:tcPr>
            <w:tcW w:w="879" w:type="dxa"/>
            <w:shd w:val="clear" w:color="auto" w:fill="C2D69B" w:themeFill="accent3" w:themeFillTint="99"/>
          </w:tcPr>
          <w:p w:rsidR="00EF75F8" w:rsidRDefault="00EF75F8" w:rsidP="00C73FC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C2D69B" w:themeFill="accent3" w:themeFillTint="99"/>
          </w:tcPr>
          <w:p w:rsidR="00EF75F8" w:rsidRDefault="00EF75F8" w:rsidP="00C73FC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4367" w:type="dxa"/>
            <w:shd w:val="clear" w:color="auto" w:fill="C2D69B" w:themeFill="accent3" w:themeFillTint="99"/>
          </w:tcPr>
          <w:p w:rsidR="00EF75F8" w:rsidRDefault="00EF75F8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B01F27" w:rsidTr="00C73FC0">
        <w:tc>
          <w:tcPr>
            <w:tcW w:w="4395" w:type="dxa"/>
          </w:tcPr>
          <w:p w:rsidR="00B01F27" w:rsidRDefault="00B01F27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  1.</w:t>
            </w:r>
            <w:r w:rsidRPr="008707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1 </w:t>
            </w:r>
            <w:r w:rsidRPr="008707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 xml:space="preserve">มีจรรยาบรรณวิชาชีพครู </w:t>
            </w:r>
            <w:r w:rsidRPr="008707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5 </w:t>
            </w:r>
            <w:r w:rsidRPr="008707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ด้าน</w:t>
            </w:r>
          </w:p>
        </w:tc>
        <w:tc>
          <w:tcPr>
            <w:tcW w:w="879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3</w:t>
            </w:r>
          </w:p>
        </w:tc>
        <w:tc>
          <w:tcPr>
            <w:tcW w:w="964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B01F27" w:rsidRDefault="00B01F27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B01F27" w:rsidTr="00C73FC0">
        <w:tc>
          <w:tcPr>
            <w:tcW w:w="4395" w:type="dxa"/>
          </w:tcPr>
          <w:p w:rsidR="00B01F27" w:rsidRPr="00870771" w:rsidRDefault="00B01F27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  1.</w:t>
            </w:r>
            <w:r w:rsidRPr="008707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2 </w:t>
            </w:r>
            <w:r w:rsidRPr="008707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มีความจงรักภักดีต่อองค์กร</w:t>
            </w:r>
          </w:p>
        </w:tc>
        <w:tc>
          <w:tcPr>
            <w:tcW w:w="879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3</w:t>
            </w:r>
          </w:p>
        </w:tc>
        <w:tc>
          <w:tcPr>
            <w:tcW w:w="964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B01F27" w:rsidRDefault="00B01F27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B01F27" w:rsidTr="00C73FC0">
        <w:tc>
          <w:tcPr>
            <w:tcW w:w="4395" w:type="dxa"/>
          </w:tcPr>
          <w:p w:rsidR="00B01F27" w:rsidRPr="00870771" w:rsidRDefault="00B01F27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  1.</w:t>
            </w:r>
            <w:r w:rsidRPr="008707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3 </w:t>
            </w:r>
            <w:r w:rsidRPr="008707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เสียสละเพื่อผู้อื่น (จิตตารมณ์นักบุญหลุยส์)</w:t>
            </w:r>
          </w:p>
        </w:tc>
        <w:tc>
          <w:tcPr>
            <w:tcW w:w="879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3</w:t>
            </w:r>
          </w:p>
        </w:tc>
        <w:tc>
          <w:tcPr>
            <w:tcW w:w="964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B01F27" w:rsidRDefault="00B01F27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EF75F8" w:rsidTr="00C73FC0">
        <w:tc>
          <w:tcPr>
            <w:tcW w:w="4395" w:type="dxa"/>
            <w:shd w:val="clear" w:color="auto" w:fill="C2D69B" w:themeFill="accent3" w:themeFillTint="99"/>
          </w:tcPr>
          <w:p w:rsidR="00EF75F8" w:rsidRPr="00870771" w:rsidRDefault="00EF75F8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FC1CDE">
              <w:rPr>
                <w:rFonts w:asciiTheme="majorBidi" w:eastAsia="Times New Roman" w:hAnsiTheme="majorBidi" w:cstheme="majorBidi"/>
                <w:sz w:val="30"/>
                <w:szCs w:val="30"/>
              </w:rPr>
              <w:t>2.</w:t>
            </w: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ด้านความรู้ความเข้าใจ </w:t>
            </w:r>
            <w:r w:rsidRPr="002B77C1"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  <w:t>Knowledge</w:t>
            </w:r>
          </w:p>
        </w:tc>
        <w:tc>
          <w:tcPr>
            <w:tcW w:w="879" w:type="dxa"/>
            <w:shd w:val="clear" w:color="auto" w:fill="C2D69B" w:themeFill="accent3" w:themeFillTint="99"/>
          </w:tcPr>
          <w:p w:rsidR="00EF75F8" w:rsidRDefault="00EF75F8" w:rsidP="00C73FC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C2D69B" w:themeFill="accent3" w:themeFillTint="99"/>
          </w:tcPr>
          <w:p w:rsidR="00EF75F8" w:rsidRDefault="00EF75F8" w:rsidP="00C73FC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4367" w:type="dxa"/>
            <w:shd w:val="clear" w:color="auto" w:fill="C2D69B" w:themeFill="accent3" w:themeFillTint="99"/>
          </w:tcPr>
          <w:p w:rsidR="00EF75F8" w:rsidRDefault="00EF75F8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EF75F8" w:rsidTr="00C73FC0">
        <w:tc>
          <w:tcPr>
            <w:tcW w:w="4395" w:type="dxa"/>
            <w:shd w:val="clear" w:color="auto" w:fill="E5B8B7" w:themeFill="accent2" w:themeFillTint="66"/>
          </w:tcPr>
          <w:p w:rsidR="00EF75F8" w:rsidRPr="00FC1CDE" w:rsidRDefault="00EF75F8" w:rsidP="00C73FC0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  2.1 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ความรู้พื้นฐาน  </w:t>
            </w:r>
            <w:r w:rsidRPr="00134125"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  <w:t>Basic Knowledge</w:t>
            </w: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</w:t>
            </w:r>
          </w:p>
        </w:tc>
        <w:tc>
          <w:tcPr>
            <w:tcW w:w="879" w:type="dxa"/>
            <w:shd w:val="clear" w:color="auto" w:fill="E5B8B7" w:themeFill="accent2" w:themeFillTint="66"/>
          </w:tcPr>
          <w:p w:rsidR="00EF75F8" w:rsidRDefault="00EF75F8" w:rsidP="00C73FC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E5B8B7" w:themeFill="accent2" w:themeFillTint="66"/>
          </w:tcPr>
          <w:p w:rsidR="00EF75F8" w:rsidRDefault="00EF75F8" w:rsidP="00C73FC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4367" w:type="dxa"/>
            <w:shd w:val="clear" w:color="auto" w:fill="E5B8B7" w:themeFill="accent2" w:themeFillTint="66"/>
          </w:tcPr>
          <w:p w:rsidR="00EF75F8" w:rsidRDefault="00EF75F8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B01F27" w:rsidTr="00C73FC0">
        <w:tc>
          <w:tcPr>
            <w:tcW w:w="4395" w:type="dxa"/>
          </w:tcPr>
          <w:p w:rsidR="00B01F27" w:rsidRDefault="00B01F27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="Angsana New"/>
                <w:sz w:val="30"/>
                <w:szCs w:val="30"/>
              </w:rPr>
              <w:t>1.</w:t>
            </w:r>
            <w:r w:rsidRPr="003E2385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 xml:space="preserve"> มีความรู้เกี่ยวกับประวัติโรงเรียนและจิตตา</w:t>
            </w:r>
            <w:r>
              <w:rPr>
                <w:rFonts w:asciiTheme="majorBidi" w:eastAsia="Times New Roman" w:hAnsiTheme="majorBidi" w:cs="Angsana New" w:hint="cs"/>
                <w:sz w:val="30"/>
                <w:szCs w:val="30"/>
                <w:cs/>
              </w:rPr>
              <w:t>รมณ์</w:t>
            </w:r>
            <w:r w:rsidRPr="003E2385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ของนักบุญหลุยส์</w:t>
            </w:r>
          </w:p>
        </w:tc>
        <w:tc>
          <w:tcPr>
            <w:tcW w:w="879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3</w:t>
            </w:r>
          </w:p>
        </w:tc>
        <w:tc>
          <w:tcPr>
            <w:tcW w:w="964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B01F27" w:rsidRDefault="00B01F27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B01F27" w:rsidTr="00C73FC0">
        <w:tc>
          <w:tcPr>
            <w:tcW w:w="4395" w:type="dxa"/>
          </w:tcPr>
          <w:p w:rsidR="00B01F27" w:rsidRDefault="00B01F27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="Angsana New"/>
                <w:sz w:val="30"/>
                <w:szCs w:val="30"/>
              </w:rPr>
              <w:t>2.</w:t>
            </w:r>
            <w:r w:rsidRPr="003E2385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 xml:space="preserve"> มีความรู้เกี่ยวกับข้อมูลสารสนเทศของ</w:t>
            </w:r>
            <w:r>
              <w:rPr>
                <w:rFonts w:asciiTheme="majorBidi" w:eastAsia="Times New Roman" w:hAnsiTheme="majorBidi" w:cs="Angsana New" w:hint="cs"/>
                <w:sz w:val="30"/>
                <w:szCs w:val="30"/>
                <w:cs/>
              </w:rPr>
              <w:t xml:space="preserve">โรงเรียน      </w:t>
            </w:r>
          </w:p>
        </w:tc>
        <w:tc>
          <w:tcPr>
            <w:tcW w:w="879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3</w:t>
            </w:r>
          </w:p>
        </w:tc>
        <w:tc>
          <w:tcPr>
            <w:tcW w:w="964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B01F27" w:rsidRDefault="00B01F27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B01F27" w:rsidTr="00C73FC0">
        <w:tc>
          <w:tcPr>
            <w:tcW w:w="4395" w:type="dxa"/>
          </w:tcPr>
          <w:p w:rsidR="00B01F27" w:rsidRDefault="00B01F27" w:rsidP="00C73FC0">
            <w:pPr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Times New Roman" w:hAnsiTheme="majorBidi" w:cs="Angsana New"/>
                <w:sz w:val="30"/>
                <w:szCs w:val="30"/>
              </w:rPr>
              <w:t>3.</w:t>
            </w:r>
            <w:r w:rsidRPr="003E2385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 xml:space="preserve"> มีความรู้ด้านภาษาเพื่อการสื่อสาร</w:t>
            </w:r>
          </w:p>
        </w:tc>
        <w:tc>
          <w:tcPr>
            <w:tcW w:w="879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3</w:t>
            </w:r>
          </w:p>
        </w:tc>
        <w:tc>
          <w:tcPr>
            <w:tcW w:w="964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B01F27" w:rsidRPr="003E2385" w:rsidRDefault="00B01F27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B01F27" w:rsidTr="00C73FC0">
        <w:tc>
          <w:tcPr>
            <w:tcW w:w="4395" w:type="dxa"/>
          </w:tcPr>
          <w:p w:rsidR="00B01F27" w:rsidRDefault="00B01F27" w:rsidP="00C73FC0">
            <w:pPr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4. </w:t>
            </w:r>
            <w:r w:rsidRPr="003E2385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มีความรู้ด้านเทคโนโลยี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879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3</w:t>
            </w:r>
          </w:p>
        </w:tc>
        <w:tc>
          <w:tcPr>
            <w:tcW w:w="964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B01F27" w:rsidRPr="003E2385" w:rsidRDefault="00B01F27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B01F27" w:rsidTr="00C73FC0">
        <w:tc>
          <w:tcPr>
            <w:tcW w:w="4395" w:type="dxa"/>
          </w:tcPr>
          <w:p w:rsidR="00B01F27" w:rsidRPr="003E2385" w:rsidRDefault="00B01F27" w:rsidP="00C73FC0">
            <w:pPr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5.</w:t>
            </w:r>
            <w:r>
              <w:rPr>
                <w:rFonts w:asciiTheme="majorBidi" w:eastAsia="Times New Roman" w:hAnsiTheme="majorBidi" w:cs="Angsana New"/>
                <w:sz w:val="30"/>
                <w:szCs w:val="30"/>
              </w:rPr>
              <w:t xml:space="preserve"> </w:t>
            </w:r>
            <w:r w:rsidRPr="003E2385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มีความรู้ด้านการวางแผน ขั้นตอนการทำงาน (</w:t>
            </w:r>
            <w:r w:rsidRPr="003E2385">
              <w:rPr>
                <w:rFonts w:asciiTheme="majorBidi" w:eastAsia="Times New Roman" w:hAnsiTheme="majorBidi" w:cstheme="majorBidi"/>
                <w:sz w:val="30"/>
                <w:szCs w:val="30"/>
              </w:rPr>
              <w:t>PDCA)</w:t>
            </w:r>
          </w:p>
        </w:tc>
        <w:tc>
          <w:tcPr>
            <w:tcW w:w="879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3</w:t>
            </w:r>
          </w:p>
        </w:tc>
        <w:tc>
          <w:tcPr>
            <w:tcW w:w="964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B01F27" w:rsidRPr="003E2385" w:rsidRDefault="00B01F27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B01F27" w:rsidTr="00C73FC0">
        <w:tc>
          <w:tcPr>
            <w:tcW w:w="4395" w:type="dxa"/>
          </w:tcPr>
          <w:p w:rsidR="00B01F27" w:rsidRDefault="00B01F27" w:rsidP="00C73FC0">
            <w:pPr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6.</w:t>
            </w:r>
            <w:r w:rsidRPr="003E2385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r w:rsidRPr="003E2385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มีความรู้พื้นฐานด้านการวิจัย</w:t>
            </w:r>
          </w:p>
        </w:tc>
        <w:tc>
          <w:tcPr>
            <w:tcW w:w="879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3</w:t>
            </w:r>
          </w:p>
        </w:tc>
        <w:tc>
          <w:tcPr>
            <w:tcW w:w="964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B01F27" w:rsidRPr="003E2385" w:rsidRDefault="00B01F27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EF75F8" w:rsidTr="00C73FC0">
        <w:tc>
          <w:tcPr>
            <w:tcW w:w="4395" w:type="dxa"/>
            <w:shd w:val="clear" w:color="auto" w:fill="E5B8B7" w:themeFill="accent2" w:themeFillTint="66"/>
          </w:tcPr>
          <w:p w:rsidR="00EF75F8" w:rsidRDefault="00EF75F8" w:rsidP="00C73FC0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 2.2 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ความรู้เฉพาะทาง </w:t>
            </w:r>
            <w:r w:rsidRPr="00134125"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  <w:t>Specification Knowledge</w:t>
            </w: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879" w:type="dxa"/>
            <w:shd w:val="clear" w:color="auto" w:fill="E5B8B7" w:themeFill="accent2" w:themeFillTint="66"/>
          </w:tcPr>
          <w:p w:rsidR="00EF75F8" w:rsidRDefault="00EF75F8" w:rsidP="00C73FC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E5B8B7" w:themeFill="accent2" w:themeFillTint="66"/>
          </w:tcPr>
          <w:p w:rsidR="00EF75F8" w:rsidRDefault="00EF75F8" w:rsidP="00C73FC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4367" w:type="dxa"/>
            <w:shd w:val="clear" w:color="auto" w:fill="E5B8B7" w:themeFill="accent2" w:themeFillTint="66"/>
          </w:tcPr>
          <w:p w:rsidR="00EF75F8" w:rsidRPr="003E2385" w:rsidRDefault="00EF75F8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B01F27" w:rsidTr="00C73FC0">
        <w:tc>
          <w:tcPr>
            <w:tcW w:w="4395" w:type="dxa"/>
          </w:tcPr>
          <w:p w:rsidR="00B01F27" w:rsidRDefault="00B01F27" w:rsidP="00C73FC0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 w:rsidRPr="00C8684C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1. จบการศึกษาระดับปริญญาตรีเอกการศึกษาปฐมวัย และสาขาที่เกี่ยวข้องกับการศึกษา</w:t>
            </w:r>
          </w:p>
        </w:tc>
        <w:tc>
          <w:tcPr>
            <w:tcW w:w="879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3</w:t>
            </w:r>
          </w:p>
        </w:tc>
        <w:tc>
          <w:tcPr>
            <w:tcW w:w="964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B01F27" w:rsidRPr="003E2385" w:rsidRDefault="00B01F27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B01F27" w:rsidTr="00C73FC0">
        <w:tc>
          <w:tcPr>
            <w:tcW w:w="4395" w:type="dxa"/>
          </w:tcPr>
          <w:p w:rsidR="00B01F27" w:rsidRPr="00722A5F" w:rsidRDefault="00B01F27" w:rsidP="00C73FC0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 w:rsidRPr="00505270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2. มีความรู้ความเข้าใจเรื่อง พ.ร.บ. กฏหมายทางการศึกษา นโยบายแผนตามมาตรฐานที่เกี่ยวข้อง การจัดการเรียนการสอนและการวัดประเมินผลแนวการจัดการศึกษามงฟอร์ต แผนยุทธศาสตร์การจัดการศึกษาของมูลนิธิฯ</w:t>
            </w:r>
          </w:p>
        </w:tc>
        <w:tc>
          <w:tcPr>
            <w:tcW w:w="879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3</w:t>
            </w:r>
          </w:p>
        </w:tc>
        <w:tc>
          <w:tcPr>
            <w:tcW w:w="964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B01F27" w:rsidRPr="00616E5D" w:rsidRDefault="00B01F27" w:rsidP="00C73FC0">
            <w:pPr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</w:pPr>
          </w:p>
        </w:tc>
      </w:tr>
      <w:tr w:rsidR="00B01F27" w:rsidTr="00C73FC0">
        <w:tc>
          <w:tcPr>
            <w:tcW w:w="4395" w:type="dxa"/>
          </w:tcPr>
          <w:p w:rsidR="00B01F27" w:rsidRDefault="00B01F27" w:rsidP="00C73FC0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 w:rsidRPr="00692EC9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3. มีความรู้ด้านการจัดทำหลักสูตร การออกแบบ แผนการจัดประสบการณ์ เรียนรู้ รูปแบบนิเทศการสอนที่ตอบสนอง หลักสูตรสถานศึกษา (ตามคู่มือ)</w:t>
            </w:r>
          </w:p>
        </w:tc>
        <w:tc>
          <w:tcPr>
            <w:tcW w:w="879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3</w:t>
            </w:r>
          </w:p>
        </w:tc>
        <w:tc>
          <w:tcPr>
            <w:tcW w:w="964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B01F27" w:rsidRPr="002B7630" w:rsidRDefault="00B01F27" w:rsidP="00C73FC0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B01F27" w:rsidTr="00C73FC0">
        <w:tc>
          <w:tcPr>
            <w:tcW w:w="4395" w:type="dxa"/>
          </w:tcPr>
          <w:p w:rsidR="00B01F27" w:rsidRDefault="00B01F27" w:rsidP="00C73FC0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 w:rsidRPr="00C8684C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4. </w:t>
            </w:r>
            <w:r w:rsidRPr="00C8684C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มีความรู้ด้านการวัดและประเมินผล (ตามคู่มือ)</w:t>
            </w:r>
          </w:p>
        </w:tc>
        <w:tc>
          <w:tcPr>
            <w:tcW w:w="879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3</w:t>
            </w:r>
          </w:p>
        </w:tc>
        <w:tc>
          <w:tcPr>
            <w:tcW w:w="964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B01F27" w:rsidRPr="003E2385" w:rsidRDefault="00B01F27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B01F27" w:rsidTr="00C73FC0">
        <w:tc>
          <w:tcPr>
            <w:tcW w:w="4395" w:type="dxa"/>
          </w:tcPr>
          <w:p w:rsidR="00B01F27" w:rsidRDefault="00B01F27" w:rsidP="00C73FC0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 w:rsidRPr="00EF75F8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5. </w:t>
            </w:r>
            <w:r w:rsidRPr="00EF75F8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มีคุณธรรมด้านความซื่อสัตย์ เที่ยงตรง และมีเหตุผล</w:t>
            </w:r>
          </w:p>
        </w:tc>
        <w:tc>
          <w:tcPr>
            <w:tcW w:w="879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3</w:t>
            </w:r>
          </w:p>
        </w:tc>
        <w:tc>
          <w:tcPr>
            <w:tcW w:w="964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B01F27" w:rsidRPr="003E2385" w:rsidRDefault="00B01F27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B01F27" w:rsidTr="00C73FC0">
        <w:tc>
          <w:tcPr>
            <w:tcW w:w="4395" w:type="dxa"/>
            <w:tcBorders>
              <w:bottom w:val="single" w:sz="4" w:space="0" w:color="auto"/>
            </w:tcBorders>
          </w:tcPr>
          <w:p w:rsidR="00B01F27" w:rsidRDefault="00B01F27" w:rsidP="00C73FC0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 w:rsidRPr="00EF75F8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6. </w:t>
            </w:r>
            <w:r w:rsidRPr="00EF75F8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มีความรู้ด้านการวัดและประเมินผลด้านหลักสูตร สถิติ และการวิจัย</w:t>
            </w: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3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  <w:tcBorders>
              <w:bottom w:val="single" w:sz="4" w:space="0" w:color="auto"/>
            </w:tcBorders>
          </w:tcPr>
          <w:p w:rsidR="00B01F27" w:rsidRPr="003E2385" w:rsidRDefault="00B01F27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EF75F8" w:rsidTr="00C73FC0">
        <w:tc>
          <w:tcPr>
            <w:tcW w:w="4395" w:type="dxa"/>
            <w:vAlign w:val="center"/>
          </w:tcPr>
          <w:p w:rsidR="00EF75F8" w:rsidRDefault="00EF75F8" w:rsidP="00C73FC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lastRenderedPageBreak/>
              <w:t>ประเด็นข้อคิดเห็น</w:t>
            </w:r>
          </w:p>
        </w:tc>
        <w:tc>
          <w:tcPr>
            <w:tcW w:w="879" w:type="dxa"/>
            <w:vAlign w:val="center"/>
          </w:tcPr>
          <w:p w:rsidR="00EF75F8" w:rsidRDefault="00EF75F8" w:rsidP="00C73FC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เห็นด้วย</w:t>
            </w:r>
          </w:p>
        </w:tc>
        <w:tc>
          <w:tcPr>
            <w:tcW w:w="964" w:type="dxa"/>
            <w:vAlign w:val="center"/>
          </w:tcPr>
          <w:p w:rsidR="00EF75F8" w:rsidRDefault="00EF75F8" w:rsidP="00C73FC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ไม่เห็นด้วย</w:t>
            </w:r>
          </w:p>
        </w:tc>
        <w:tc>
          <w:tcPr>
            <w:tcW w:w="4367" w:type="dxa"/>
            <w:vAlign w:val="center"/>
          </w:tcPr>
          <w:p w:rsidR="00EF75F8" w:rsidRDefault="00EF75F8" w:rsidP="00C73FC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ประเด็นเสนอแนะเพิ่มเติม</w:t>
            </w:r>
          </w:p>
        </w:tc>
      </w:tr>
      <w:tr w:rsidR="00B01F27" w:rsidTr="00B01F27">
        <w:tc>
          <w:tcPr>
            <w:tcW w:w="4395" w:type="dxa"/>
            <w:vAlign w:val="center"/>
          </w:tcPr>
          <w:p w:rsidR="00B01F27" w:rsidRPr="00EF75F8" w:rsidRDefault="00B01F27" w:rsidP="00EF75F8">
            <w:pPr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 w:rsidRPr="00EF75F8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 xml:space="preserve">7. มีความสามารถใช้โปรแกรมทางสถิติเพื่อการวิเคราะห์ข้อมูล เช่น โปรแกรม </w:t>
            </w:r>
            <w:r w:rsidRPr="00EF75F8">
              <w:rPr>
                <w:rFonts w:asciiTheme="majorBidi" w:eastAsia="Times New Roman" w:hAnsiTheme="majorBidi" w:cstheme="majorBidi"/>
                <w:sz w:val="30"/>
                <w:szCs w:val="30"/>
              </w:rPr>
              <w:t>SWIS</w:t>
            </w:r>
          </w:p>
        </w:tc>
        <w:tc>
          <w:tcPr>
            <w:tcW w:w="879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3</w:t>
            </w:r>
          </w:p>
        </w:tc>
        <w:tc>
          <w:tcPr>
            <w:tcW w:w="964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  <w:vAlign w:val="center"/>
          </w:tcPr>
          <w:p w:rsidR="00B01F27" w:rsidRDefault="00B01F27" w:rsidP="00C73FC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</w:p>
        </w:tc>
      </w:tr>
      <w:tr w:rsidR="00B01F27" w:rsidTr="00B01F27">
        <w:tc>
          <w:tcPr>
            <w:tcW w:w="4395" w:type="dxa"/>
            <w:vAlign w:val="center"/>
          </w:tcPr>
          <w:p w:rsidR="00B01F27" w:rsidRPr="00EF75F8" w:rsidRDefault="00B01F27" w:rsidP="00EF75F8">
            <w:pPr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</w:pPr>
            <w:r w:rsidRPr="00EF75F8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8. มีประสบการณ์ในการวิจัยเกี่ยวกับการประเมินต่างๆ การวิเคราะห์มาตรฐานหลักสูตร และการจัดทำเครื่องมือวัดผลทางการเรียน</w:t>
            </w:r>
          </w:p>
        </w:tc>
        <w:tc>
          <w:tcPr>
            <w:tcW w:w="879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3</w:t>
            </w:r>
          </w:p>
        </w:tc>
        <w:tc>
          <w:tcPr>
            <w:tcW w:w="964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  <w:vAlign w:val="center"/>
          </w:tcPr>
          <w:p w:rsidR="00B01F27" w:rsidRDefault="00B01F27" w:rsidP="00C73FC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</w:p>
        </w:tc>
      </w:tr>
      <w:tr w:rsidR="00EF75F8" w:rsidTr="00C73FC0">
        <w:tc>
          <w:tcPr>
            <w:tcW w:w="4395" w:type="dxa"/>
            <w:shd w:val="clear" w:color="auto" w:fill="C2D69B" w:themeFill="accent3" w:themeFillTint="99"/>
          </w:tcPr>
          <w:p w:rsidR="00EF75F8" w:rsidRPr="00722A5F" w:rsidRDefault="00EF75F8" w:rsidP="00C73FC0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3. 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ด้านความสามารถ </w:t>
            </w:r>
            <w:r w:rsidRPr="00134125"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  <w:t>Competency</w:t>
            </w:r>
          </w:p>
        </w:tc>
        <w:tc>
          <w:tcPr>
            <w:tcW w:w="879" w:type="dxa"/>
            <w:shd w:val="clear" w:color="auto" w:fill="C2D69B" w:themeFill="accent3" w:themeFillTint="99"/>
          </w:tcPr>
          <w:p w:rsidR="00EF75F8" w:rsidRDefault="00EF75F8" w:rsidP="00C73FC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C2D69B" w:themeFill="accent3" w:themeFillTint="99"/>
          </w:tcPr>
          <w:p w:rsidR="00EF75F8" w:rsidRDefault="00EF75F8" w:rsidP="00C73FC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4367" w:type="dxa"/>
            <w:shd w:val="clear" w:color="auto" w:fill="C2D69B" w:themeFill="accent3" w:themeFillTint="99"/>
          </w:tcPr>
          <w:p w:rsidR="00EF75F8" w:rsidRPr="003E2385" w:rsidRDefault="00EF75F8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EF75F8" w:rsidTr="00C73FC0">
        <w:tc>
          <w:tcPr>
            <w:tcW w:w="4395" w:type="dxa"/>
            <w:shd w:val="clear" w:color="auto" w:fill="E5B8B7" w:themeFill="accent2" w:themeFillTint="66"/>
          </w:tcPr>
          <w:p w:rsidR="00EF75F8" w:rsidRPr="00722A5F" w:rsidRDefault="00EF75F8" w:rsidP="00C73FC0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  3.1 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ทักษะพื้นฐาน  </w:t>
            </w:r>
            <w:r w:rsidRPr="00134125"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  <w:t xml:space="preserve">Basic </w:t>
            </w:r>
            <w:r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  <w:t>Competency</w:t>
            </w: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</w:t>
            </w:r>
          </w:p>
        </w:tc>
        <w:tc>
          <w:tcPr>
            <w:tcW w:w="879" w:type="dxa"/>
            <w:shd w:val="clear" w:color="auto" w:fill="E5B8B7" w:themeFill="accent2" w:themeFillTint="66"/>
          </w:tcPr>
          <w:p w:rsidR="00EF75F8" w:rsidRDefault="00EF75F8" w:rsidP="00C73FC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E5B8B7" w:themeFill="accent2" w:themeFillTint="66"/>
          </w:tcPr>
          <w:p w:rsidR="00EF75F8" w:rsidRDefault="00EF75F8" w:rsidP="00C73FC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4367" w:type="dxa"/>
            <w:shd w:val="clear" w:color="auto" w:fill="E5B8B7" w:themeFill="accent2" w:themeFillTint="66"/>
          </w:tcPr>
          <w:p w:rsidR="00EF75F8" w:rsidRPr="003E2385" w:rsidRDefault="00EF75F8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B01F27" w:rsidTr="00C73FC0">
        <w:tc>
          <w:tcPr>
            <w:tcW w:w="4395" w:type="dxa"/>
          </w:tcPr>
          <w:p w:rsidR="00B01F27" w:rsidRDefault="00B01F27" w:rsidP="00C73FC0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240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1. </w:t>
            </w:r>
            <w:r w:rsidRPr="00B240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สามารถถ่ายทอดประวัติโรงเรียนและจิตตารมณ์ ของนักบุญหลุยส์ได้</w:t>
            </w:r>
          </w:p>
        </w:tc>
        <w:tc>
          <w:tcPr>
            <w:tcW w:w="879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3</w:t>
            </w:r>
          </w:p>
        </w:tc>
        <w:tc>
          <w:tcPr>
            <w:tcW w:w="964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B01F27" w:rsidRPr="003E2385" w:rsidRDefault="00B01F27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B01F27" w:rsidTr="00C73FC0">
        <w:tc>
          <w:tcPr>
            <w:tcW w:w="4395" w:type="dxa"/>
          </w:tcPr>
          <w:p w:rsidR="00B01F27" w:rsidRDefault="00B01F27" w:rsidP="00C73FC0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240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2. </w:t>
            </w:r>
            <w:r w:rsidRPr="00B240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สามารถเผยแพร่ข้อมูลสารสนเทศของโรงเรียน</w:t>
            </w:r>
            <w:r>
              <w:rPr>
                <w:rFonts w:asciiTheme="majorBidi" w:eastAsia="Times New Roman" w:hAnsiTheme="majorBidi" w:cs="Angsana New" w:hint="cs"/>
                <w:sz w:val="30"/>
                <w:szCs w:val="30"/>
                <w:cs/>
              </w:rPr>
              <w:t>.....</w:t>
            </w:r>
          </w:p>
        </w:tc>
        <w:tc>
          <w:tcPr>
            <w:tcW w:w="879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3</w:t>
            </w:r>
          </w:p>
        </w:tc>
        <w:tc>
          <w:tcPr>
            <w:tcW w:w="964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B01F27" w:rsidRPr="003E2385" w:rsidRDefault="00B01F27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B01F27" w:rsidTr="00C73FC0">
        <w:tc>
          <w:tcPr>
            <w:tcW w:w="4395" w:type="dxa"/>
          </w:tcPr>
          <w:p w:rsidR="00B01F27" w:rsidRDefault="00B01F27" w:rsidP="00C73FC0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240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3. </w:t>
            </w:r>
            <w:r w:rsidRPr="00B240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มีทักษะด้านการสื่อสาร</w:t>
            </w:r>
          </w:p>
        </w:tc>
        <w:tc>
          <w:tcPr>
            <w:tcW w:w="879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3</w:t>
            </w:r>
          </w:p>
        </w:tc>
        <w:tc>
          <w:tcPr>
            <w:tcW w:w="964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B01F27" w:rsidRPr="003E2385" w:rsidRDefault="00B01F27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B01F27" w:rsidTr="00C73FC0">
        <w:tc>
          <w:tcPr>
            <w:tcW w:w="4395" w:type="dxa"/>
          </w:tcPr>
          <w:p w:rsidR="00B01F27" w:rsidRDefault="00B01F27" w:rsidP="00C73FC0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240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4. </w:t>
            </w:r>
            <w:r w:rsidRPr="00B240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มีทักษะด้านเทคโนโลยี</w:t>
            </w:r>
          </w:p>
        </w:tc>
        <w:tc>
          <w:tcPr>
            <w:tcW w:w="879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3</w:t>
            </w:r>
          </w:p>
        </w:tc>
        <w:tc>
          <w:tcPr>
            <w:tcW w:w="964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B01F27" w:rsidRPr="003E2385" w:rsidRDefault="00B01F27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B01F27" w:rsidTr="00C73FC0">
        <w:tc>
          <w:tcPr>
            <w:tcW w:w="4395" w:type="dxa"/>
          </w:tcPr>
          <w:p w:rsidR="00B01F27" w:rsidRDefault="00B01F27" w:rsidP="00C73FC0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240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5. </w:t>
            </w:r>
            <w:r w:rsidRPr="00B240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 xml:space="preserve">มีทักษะด้านการวางแผน ขั้นตอนการทงาน </w:t>
            </w:r>
            <w:r w:rsidRPr="00B24071">
              <w:rPr>
                <w:rFonts w:asciiTheme="majorBidi" w:eastAsia="Times New Roman" w:hAnsiTheme="majorBidi" w:cstheme="majorBidi"/>
                <w:sz w:val="30"/>
                <w:szCs w:val="30"/>
              </w:rPr>
              <w:t>PDCA</w:t>
            </w:r>
          </w:p>
        </w:tc>
        <w:tc>
          <w:tcPr>
            <w:tcW w:w="879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3</w:t>
            </w:r>
          </w:p>
        </w:tc>
        <w:tc>
          <w:tcPr>
            <w:tcW w:w="964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B01F27" w:rsidRPr="003E2385" w:rsidRDefault="00B01F27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B01F27" w:rsidTr="00C73FC0">
        <w:tc>
          <w:tcPr>
            <w:tcW w:w="4395" w:type="dxa"/>
          </w:tcPr>
          <w:p w:rsidR="00B01F27" w:rsidRDefault="00B01F27" w:rsidP="00C73FC0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240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6. </w:t>
            </w:r>
            <w:r w:rsidRPr="00B240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มีทักษะด้านการวิจัย</w:t>
            </w:r>
          </w:p>
        </w:tc>
        <w:tc>
          <w:tcPr>
            <w:tcW w:w="879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3</w:t>
            </w:r>
          </w:p>
        </w:tc>
        <w:tc>
          <w:tcPr>
            <w:tcW w:w="964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B01F27" w:rsidRPr="003E2385" w:rsidRDefault="00B01F27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EF75F8" w:rsidTr="00C73FC0">
        <w:tc>
          <w:tcPr>
            <w:tcW w:w="4395" w:type="dxa"/>
            <w:shd w:val="clear" w:color="auto" w:fill="E5B8B7" w:themeFill="accent2" w:themeFillTint="66"/>
          </w:tcPr>
          <w:p w:rsidR="00EF75F8" w:rsidRDefault="00EF75F8" w:rsidP="00C73FC0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  3.2 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ทักษะเฉพาะทาง </w:t>
            </w:r>
            <w:r w:rsidRPr="00134125"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  <w:t xml:space="preserve">Specification </w:t>
            </w:r>
            <w:r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  <w:t>Competency</w:t>
            </w: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879" w:type="dxa"/>
            <w:shd w:val="clear" w:color="auto" w:fill="E5B8B7" w:themeFill="accent2" w:themeFillTint="66"/>
          </w:tcPr>
          <w:p w:rsidR="00EF75F8" w:rsidRDefault="00EF75F8" w:rsidP="00C73FC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E5B8B7" w:themeFill="accent2" w:themeFillTint="66"/>
          </w:tcPr>
          <w:p w:rsidR="00EF75F8" w:rsidRDefault="00EF75F8" w:rsidP="00C73FC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4367" w:type="dxa"/>
            <w:shd w:val="clear" w:color="auto" w:fill="E5B8B7" w:themeFill="accent2" w:themeFillTint="66"/>
          </w:tcPr>
          <w:p w:rsidR="00EF75F8" w:rsidRPr="003E2385" w:rsidRDefault="00EF75F8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B01F27" w:rsidTr="00C73FC0">
        <w:tc>
          <w:tcPr>
            <w:tcW w:w="4395" w:type="dxa"/>
          </w:tcPr>
          <w:p w:rsidR="00B01F27" w:rsidRDefault="00B01F27" w:rsidP="00C73FC0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EF75F8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1. </w:t>
            </w:r>
            <w:r w:rsidRPr="00EF75F8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มีทักษะในการจัดการวัดผลและประเมินผลพัฒนาการเด็ก</w:t>
            </w:r>
          </w:p>
        </w:tc>
        <w:tc>
          <w:tcPr>
            <w:tcW w:w="879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3</w:t>
            </w:r>
          </w:p>
        </w:tc>
        <w:tc>
          <w:tcPr>
            <w:tcW w:w="964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B01F27" w:rsidRPr="003E2385" w:rsidRDefault="00B01F27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B01F27" w:rsidTr="00C73FC0">
        <w:tc>
          <w:tcPr>
            <w:tcW w:w="4395" w:type="dxa"/>
          </w:tcPr>
          <w:p w:rsidR="00B01F27" w:rsidRDefault="00B01F27" w:rsidP="00C73FC0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C8684C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2. </w:t>
            </w:r>
            <w:r w:rsidRPr="00C8684C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มีทักษะในการออกแบบกิจกรรมการเรียนรู้ที่หลากหลาย</w:t>
            </w:r>
          </w:p>
        </w:tc>
        <w:tc>
          <w:tcPr>
            <w:tcW w:w="879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3</w:t>
            </w:r>
          </w:p>
        </w:tc>
        <w:tc>
          <w:tcPr>
            <w:tcW w:w="964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B01F27" w:rsidRPr="00101B76" w:rsidRDefault="00B01F27" w:rsidP="00C73FC0">
            <w:pPr>
              <w:jc w:val="thaiDistribute"/>
              <w:rPr>
                <w:rFonts w:asciiTheme="majorBidi" w:eastAsia="Times New Roman" w:hAnsiTheme="majorBidi" w:cstheme="majorBidi"/>
                <w:sz w:val="28"/>
                <w:cs/>
              </w:rPr>
            </w:pPr>
          </w:p>
        </w:tc>
      </w:tr>
      <w:tr w:rsidR="00B01F27" w:rsidTr="00C73FC0">
        <w:tc>
          <w:tcPr>
            <w:tcW w:w="4395" w:type="dxa"/>
          </w:tcPr>
          <w:p w:rsidR="00B01F27" w:rsidRDefault="00B01F27" w:rsidP="00C73FC0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C8684C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3. </w:t>
            </w:r>
            <w:r w:rsidRPr="00C8684C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มีทักษะการคิดเชิงระบบ คิดวิเคราะห์ คิดสังเคราะห์ คิดแก้ปัญหาและตัดสินใจ</w:t>
            </w:r>
          </w:p>
        </w:tc>
        <w:tc>
          <w:tcPr>
            <w:tcW w:w="879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3</w:t>
            </w:r>
          </w:p>
        </w:tc>
        <w:tc>
          <w:tcPr>
            <w:tcW w:w="964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B01F27" w:rsidRPr="002B7630" w:rsidRDefault="00B01F27" w:rsidP="00C73FC0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B01F27" w:rsidTr="00C73FC0">
        <w:tc>
          <w:tcPr>
            <w:tcW w:w="4395" w:type="dxa"/>
          </w:tcPr>
          <w:p w:rsidR="00B01F27" w:rsidRDefault="00B01F27" w:rsidP="00C73FC0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EF75F8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4. </w:t>
            </w:r>
            <w:r w:rsidRPr="00EF75F8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มีการสื่อสารและการประสานงาน การทำงานเป็นทีม การนำผู้อื่นได้</w:t>
            </w:r>
          </w:p>
        </w:tc>
        <w:tc>
          <w:tcPr>
            <w:tcW w:w="879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3</w:t>
            </w:r>
          </w:p>
        </w:tc>
        <w:tc>
          <w:tcPr>
            <w:tcW w:w="964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B01F27" w:rsidRPr="003E2385" w:rsidRDefault="00B01F27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B01F27" w:rsidTr="00C73FC0">
        <w:tc>
          <w:tcPr>
            <w:tcW w:w="4395" w:type="dxa"/>
          </w:tcPr>
          <w:p w:rsidR="00B01F27" w:rsidRPr="00B24071" w:rsidRDefault="00B01F27" w:rsidP="00C73FC0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C8684C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5. มีทักษะด้านการใช้ภาษาและเทคโนโลยี</w:t>
            </w:r>
          </w:p>
        </w:tc>
        <w:tc>
          <w:tcPr>
            <w:tcW w:w="879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3</w:t>
            </w:r>
          </w:p>
        </w:tc>
        <w:tc>
          <w:tcPr>
            <w:tcW w:w="964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B01F27" w:rsidRPr="003E2385" w:rsidRDefault="00B01F27" w:rsidP="00C73FC0">
            <w:pPr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</w:p>
        </w:tc>
      </w:tr>
      <w:tr w:rsidR="00B01F27" w:rsidTr="00C73FC0">
        <w:tc>
          <w:tcPr>
            <w:tcW w:w="4395" w:type="dxa"/>
          </w:tcPr>
          <w:p w:rsidR="00B01F27" w:rsidRDefault="00B01F27" w:rsidP="00C73FC0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C8684C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6. </w:t>
            </w:r>
            <w:r w:rsidRPr="00C8684C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มีความสามารถในการจัดการศึกษาตามแนวการจัดการศึกษามงฟอร์ต</w:t>
            </w:r>
          </w:p>
        </w:tc>
        <w:tc>
          <w:tcPr>
            <w:tcW w:w="879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3</w:t>
            </w:r>
          </w:p>
        </w:tc>
        <w:tc>
          <w:tcPr>
            <w:tcW w:w="964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B01F27" w:rsidRPr="003E2385" w:rsidRDefault="00B01F27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B01F27" w:rsidTr="00C73FC0">
        <w:tc>
          <w:tcPr>
            <w:tcW w:w="4395" w:type="dxa"/>
          </w:tcPr>
          <w:p w:rsidR="00B01F27" w:rsidRPr="00C8684C" w:rsidRDefault="00B01F27" w:rsidP="00C73FC0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C8684C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7. </w:t>
            </w:r>
            <w:r w:rsidRPr="00C8684C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มีวุฒิภาวะทางอารมณ์และแสดงออกอย่างเหมาะสม</w:t>
            </w:r>
          </w:p>
        </w:tc>
        <w:tc>
          <w:tcPr>
            <w:tcW w:w="879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3</w:t>
            </w:r>
          </w:p>
        </w:tc>
        <w:tc>
          <w:tcPr>
            <w:tcW w:w="964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B01F27" w:rsidRPr="003E2385" w:rsidRDefault="00B01F27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B01F27" w:rsidTr="00C73FC0">
        <w:tc>
          <w:tcPr>
            <w:tcW w:w="4395" w:type="dxa"/>
          </w:tcPr>
          <w:p w:rsidR="00B01F27" w:rsidRDefault="00B01F27" w:rsidP="00C73FC0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EF75F8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มีทักษะในการปรับใช้แผนยุทธศาสตร์ของมูลนิธิฯ แผนยุทธศาสตร์ชาติพรบ.การศึกษา</w:t>
            </w:r>
          </w:p>
          <w:p w:rsidR="00B01F27" w:rsidRPr="00C8684C" w:rsidRDefault="00B01F27" w:rsidP="00C73FC0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879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3</w:t>
            </w:r>
          </w:p>
        </w:tc>
        <w:tc>
          <w:tcPr>
            <w:tcW w:w="964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B01F27" w:rsidRPr="003E2385" w:rsidRDefault="00B01F27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EF75F8" w:rsidTr="00C73FC0">
        <w:tc>
          <w:tcPr>
            <w:tcW w:w="4395" w:type="dxa"/>
            <w:vAlign w:val="center"/>
          </w:tcPr>
          <w:p w:rsidR="00EF75F8" w:rsidRDefault="00EF75F8" w:rsidP="00C73FC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lastRenderedPageBreak/>
              <w:t>ประเด็นข้อคิดเห็น</w:t>
            </w:r>
          </w:p>
        </w:tc>
        <w:tc>
          <w:tcPr>
            <w:tcW w:w="879" w:type="dxa"/>
            <w:vAlign w:val="center"/>
          </w:tcPr>
          <w:p w:rsidR="00EF75F8" w:rsidRDefault="00EF75F8" w:rsidP="00C73FC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เห็นด้วย</w:t>
            </w:r>
          </w:p>
        </w:tc>
        <w:tc>
          <w:tcPr>
            <w:tcW w:w="964" w:type="dxa"/>
            <w:vAlign w:val="center"/>
          </w:tcPr>
          <w:p w:rsidR="00EF75F8" w:rsidRDefault="00EF75F8" w:rsidP="00C73FC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ไม่เห็นด้วย</w:t>
            </w:r>
          </w:p>
        </w:tc>
        <w:tc>
          <w:tcPr>
            <w:tcW w:w="4367" w:type="dxa"/>
            <w:vAlign w:val="center"/>
          </w:tcPr>
          <w:p w:rsidR="00EF75F8" w:rsidRDefault="00EF75F8" w:rsidP="00C73FC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ประเด็นเสนอแนะเพิ่มเติม</w:t>
            </w:r>
          </w:p>
        </w:tc>
      </w:tr>
      <w:tr w:rsidR="00B01F27" w:rsidTr="00C73FC0">
        <w:tc>
          <w:tcPr>
            <w:tcW w:w="4395" w:type="dxa"/>
          </w:tcPr>
          <w:p w:rsidR="00B01F27" w:rsidRPr="00C8684C" w:rsidRDefault="00B01F27" w:rsidP="00C73FC0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EF75F8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9. มีทักษะด้านการวัดและประเมินผลด้านหลักสูตร สถิติ และการวิจัย</w:t>
            </w:r>
          </w:p>
        </w:tc>
        <w:tc>
          <w:tcPr>
            <w:tcW w:w="879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3</w:t>
            </w:r>
          </w:p>
        </w:tc>
        <w:tc>
          <w:tcPr>
            <w:tcW w:w="964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B01F27" w:rsidRPr="003E2385" w:rsidRDefault="00B01F27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B01F27" w:rsidTr="00C73FC0">
        <w:tc>
          <w:tcPr>
            <w:tcW w:w="4395" w:type="dxa"/>
          </w:tcPr>
          <w:p w:rsidR="00B01F27" w:rsidRPr="00EF75F8" w:rsidRDefault="00B01F27" w:rsidP="00C73FC0">
            <w:pPr>
              <w:jc w:val="thaiDistribute"/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</w:pPr>
            <w:r w:rsidRPr="00EF75F8">
              <w:rPr>
                <w:rFonts w:asciiTheme="majorBidi" w:eastAsia="Times New Roman" w:hAnsiTheme="majorBidi" w:cs="Angsana New"/>
                <w:sz w:val="30"/>
                <w:szCs w:val="30"/>
              </w:rPr>
              <w:t xml:space="preserve">10. </w:t>
            </w:r>
            <w:r w:rsidRPr="00EF75F8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 xml:space="preserve">มีทักษะในการใช้โปรแกรมทางสถิติเพื่อการวิเคราะห์ข้อมูลเช่น โปรแกรมวัดผล (รูปส้ม) โปรแกรม </w:t>
            </w:r>
            <w:r w:rsidRPr="00EF75F8">
              <w:rPr>
                <w:rFonts w:asciiTheme="majorBidi" w:eastAsia="Times New Roman" w:hAnsiTheme="majorBidi" w:cs="Angsana New"/>
                <w:sz w:val="30"/>
                <w:szCs w:val="30"/>
              </w:rPr>
              <w:t>SWIS</w:t>
            </w:r>
          </w:p>
        </w:tc>
        <w:tc>
          <w:tcPr>
            <w:tcW w:w="879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3</w:t>
            </w:r>
          </w:p>
        </w:tc>
        <w:tc>
          <w:tcPr>
            <w:tcW w:w="964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B01F27" w:rsidRPr="003E2385" w:rsidRDefault="00B01F27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B01F27" w:rsidTr="00C73FC0">
        <w:tc>
          <w:tcPr>
            <w:tcW w:w="4395" w:type="dxa"/>
          </w:tcPr>
          <w:p w:rsidR="00B01F27" w:rsidRPr="00EF75F8" w:rsidRDefault="00B01F27" w:rsidP="00C73FC0">
            <w:pPr>
              <w:jc w:val="thaiDistribute"/>
              <w:rPr>
                <w:rFonts w:asciiTheme="majorBidi" w:eastAsia="Times New Roman" w:hAnsiTheme="majorBidi" w:cs="Angsana New"/>
                <w:sz w:val="30"/>
                <w:szCs w:val="30"/>
              </w:rPr>
            </w:pPr>
            <w:r w:rsidRPr="00EF75F8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11. มีทักษะและประสบการณ์ในการวิจัยเกี่ยวกับการประเมินต่างๆ การวิเคราะห์มาตรฐานหลักสูตร และการจัดทำเครื่องมือวัดผลทางการเรียน</w:t>
            </w:r>
          </w:p>
        </w:tc>
        <w:tc>
          <w:tcPr>
            <w:tcW w:w="879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3</w:t>
            </w:r>
          </w:p>
        </w:tc>
        <w:tc>
          <w:tcPr>
            <w:tcW w:w="964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B01F27" w:rsidRPr="003E2385" w:rsidRDefault="00B01F27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EF75F8" w:rsidTr="00C73FC0">
        <w:tc>
          <w:tcPr>
            <w:tcW w:w="4395" w:type="dxa"/>
            <w:shd w:val="clear" w:color="auto" w:fill="C2D69B" w:themeFill="accent3" w:themeFillTint="99"/>
          </w:tcPr>
          <w:p w:rsidR="00EF75F8" w:rsidRPr="004B4A29" w:rsidRDefault="00EF75F8" w:rsidP="00C73FC0">
            <w:pPr>
              <w:jc w:val="right"/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879" w:type="dxa"/>
            <w:shd w:val="clear" w:color="auto" w:fill="C2D69B" w:themeFill="accent3" w:themeFillTint="99"/>
          </w:tcPr>
          <w:p w:rsidR="00EF75F8" w:rsidRDefault="00EF75F8" w:rsidP="00C73FC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C2D69B" w:themeFill="accent3" w:themeFillTint="99"/>
          </w:tcPr>
          <w:p w:rsidR="00EF75F8" w:rsidRDefault="00EF75F8" w:rsidP="00C73FC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4367" w:type="dxa"/>
            <w:shd w:val="clear" w:color="auto" w:fill="C2D69B" w:themeFill="accent3" w:themeFillTint="99"/>
          </w:tcPr>
          <w:p w:rsidR="00EF75F8" w:rsidRPr="003E2385" w:rsidRDefault="00EF75F8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</w:tbl>
    <w:p w:rsidR="00EF75F8" w:rsidRDefault="00EF75F8" w:rsidP="00EF75F8"/>
    <w:p w:rsidR="00EF75F8" w:rsidRDefault="00EF75F8" w:rsidP="00EF75F8"/>
    <w:p w:rsidR="00EF75F8" w:rsidRDefault="00EF75F8" w:rsidP="00EF75F8"/>
    <w:p w:rsidR="00EF75F8" w:rsidRDefault="00EF75F8" w:rsidP="00EF75F8"/>
    <w:p w:rsidR="00EF75F8" w:rsidRDefault="00EF75F8" w:rsidP="00EF75F8"/>
    <w:p w:rsidR="00692EC9" w:rsidRPr="00EF75F8" w:rsidRDefault="00692EC9" w:rsidP="00692EC9"/>
    <w:p w:rsidR="00692EC9" w:rsidRDefault="00692EC9" w:rsidP="00692EC9"/>
    <w:p w:rsidR="00692EC9" w:rsidRDefault="00692EC9" w:rsidP="00692EC9"/>
    <w:p w:rsidR="00692EC9" w:rsidRDefault="00692EC9" w:rsidP="00692EC9"/>
    <w:p w:rsidR="00692EC9" w:rsidRDefault="00692EC9" w:rsidP="00692EC9"/>
    <w:p w:rsidR="00692EC9" w:rsidRDefault="00692EC9" w:rsidP="00692EC9"/>
    <w:p w:rsidR="00C8684C" w:rsidRDefault="00C8684C" w:rsidP="00C8684C"/>
    <w:p w:rsidR="00C8684C" w:rsidRDefault="00C8684C" w:rsidP="00C8684C"/>
    <w:p w:rsidR="00C8684C" w:rsidRDefault="00C8684C" w:rsidP="00C8684C"/>
    <w:p w:rsidR="00C8684C" w:rsidRDefault="00C8684C" w:rsidP="00C8684C"/>
    <w:p w:rsidR="00C8684C" w:rsidRDefault="00C8684C" w:rsidP="00C8684C"/>
    <w:p w:rsidR="00505270" w:rsidRDefault="00505270" w:rsidP="00505270"/>
    <w:p w:rsidR="00505270" w:rsidRDefault="00505270" w:rsidP="00505270"/>
    <w:p w:rsidR="00505270" w:rsidRDefault="00505270" w:rsidP="00505270"/>
    <w:tbl>
      <w:tblPr>
        <w:tblStyle w:val="TableGrid"/>
        <w:tblW w:w="10605" w:type="dxa"/>
        <w:tblInd w:w="-318" w:type="dxa"/>
        <w:tblLook w:val="04A0" w:firstRow="1" w:lastRow="0" w:firstColumn="1" w:lastColumn="0" w:noHBand="0" w:noVBand="1"/>
      </w:tblPr>
      <w:tblGrid>
        <w:gridCol w:w="4395"/>
        <w:gridCol w:w="879"/>
        <w:gridCol w:w="964"/>
        <w:gridCol w:w="4367"/>
      </w:tblGrid>
      <w:tr w:rsidR="00E213C3" w:rsidTr="00C73FC0">
        <w:tc>
          <w:tcPr>
            <w:tcW w:w="4395" w:type="dxa"/>
            <w:vAlign w:val="center"/>
          </w:tcPr>
          <w:p w:rsidR="00E213C3" w:rsidRDefault="00E213C3" w:rsidP="00C73FC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lastRenderedPageBreak/>
              <w:t>ประเด็นข้อคิดเห็น</w:t>
            </w:r>
          </w:p>
        </w:tc>
        <w:tc>
          <w:tcPr>
            <w:tcW w:w="879" w:type="dxa"/>
            <w:vAlign w:val="center"/>
          </w:tcPr>
          <w:p w:rsidR="00E213C3" w:rsidRDefault="00E213C3" w:rsidP="00C73FC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เห็นด้วย</w:t>
            </w:r>
          </w:p>
        </w:tc>
        <w:tc>
          <w:tcPr>
            <w:tcW w:w="964" w:type="dxa"/>
            <w:vAlign w:val="center"/>
          </w:tcPr>
          <w:p w:rsidR="00E213C3" w:rsidRDefault="00E213C3" w:rsidP="00C73FC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ไม่เห็นด้วย</w:t>
            </w:r>
          </w:p>
        </w:tc>
        <w:tc>
          <w:tcPr>
            <w:tcW w:w="4367" w:type="dxa"/>
            <w:vAlign w:val="center"/>
          </w:tcPr>
          <w:p w:rsidR="00E213C3" w:rsidRDefault="00E213C3" w:rsidP="00C73FC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ประเด็นเสนอแนะเพิ่มเติม</w:t>
            </w:r>
          </w:p>
        </w:tc>
      </w:tr>
      <w:tr w:rsidR="00E213C3" w:rsidTr="00C73FC0">
        <w:tc>
          <w:tcPr>
            <w:tcW w:w="10605" w:type="dxa"/>
            <w:gridSpan w:val="4"/>
            <w:shd w:val="clear" w:color="auto" w:fill="92CDDC" w:themeFill="accent5" w:themeFillTint="99"/>
          </w:tcPr>
          <w:p w:rsidR="00E213C3" w:rsidRPr="002B66FD" w:rsidRDefault="00E213C3" w:rsidP="00E213C3">
            <w:pPr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ฝ่ายปฐมวัย</w:t>
            </w:r>
            <w:r>
              <w:rPr>
                <w:rFonts w:asciiTheme="majorBidi" w:hAnsiTheme="majorBidi" w:cstheme="majorBidi"/>
                <w:sz w:val="28"/>
              </w:rPr>
              <w:t>: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งานวิจัยในชั้นเรียน</w:t>
            </w:r>
          </w:p>
        </w:tc>
      </w:tr>
      <w:tr w:rsidR="00E213C3" w:rsidTr="00C73FC0">
        <w:tc>
          <w:tcPr>
            <w:tcW w:w="4395" w:type="dxa"/>
            <w:shd w:val="clear" w:color="auto" w:fill="C2D69B" w:themeFill="accent3" w:themeFillTint="99"/>
          </w:tcPr>
          <w:p w:rsidR="00E213C3" w:rsidRDefault="00E213C3" w:rsidP="00C73FC0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1.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ด้านคุณลักษณะนิสัยพื้นฐาน</w:t>
            </w:r>
            <w:r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 w:rsidRPr="002B77C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Character</w:t>
            </w:r>
            <w:r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</w:p>
        </w:tc>
        <w:tc>
          <w:tcPr>
            <w:tcW w:w="879" w:type="dxa"/>
            <w:shd w:val="clear" w:color="auto" w:fill="C2D69B" w:themeFill="accent3" w:themeFillTint="99"/>
          </w:tcPr>
          <w:p w:rsidR="00E213C3" w:rsidRDefault="00E213C3" w:rsidP="00C73FC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C2D69B" w:themeFill="accent3" w:themeFillTint="99"/>
          </w:tcPr>
          <w:p w:rsidR="00E213C3" w:rsidRDefault="00E213C3" w:rsidP="00C73FC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4367" w:type="dxa"/>
            <w:shd w:val="clear" w:color="auto" w:fill="C2D69B" w:themeFill="accent3" w:themeFillTint="99"/>
          </w:tcPr>
          <w:p w:rsidR="00E213C3" w:rsidRDefault="00E213C3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B01F27" w:rsidTr="00C73FC0">
        <w:tc>
          <w:tcPr>
            <w:tcW w:w="4395" w:type="dxa"/>
          </w:tcPr>
          <w:p w:rsidR="00B01F27" w:rsidRDefault="00B01F27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  1.</w:t>
            </w:r>
            <w:r w:rsidRPr="008707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1 </w:t>
            </w:r>
            <w:r w:rsidRPr="008707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 xml:space="preserve">มีจรรยาบรรณวิชาชีพครู </w:t>
            </w:r>
            <w:r w:rsidRPr="008707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5 </w:t>
            </w:r>
            <w:r w:rsidRPr="008707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ด้าน</w:t>
            </w:r>
          </w:p>
        </w:tc>
        <w:tc>
          <w:tcPr>
            <w:tcW w:w="879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3</w:t>
            </w:r>
          </w:p>
        </w:tc>
        <w:tc>
          <w:tcPr>
            <w:tcW w:w="964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B01F27" w:rsidRDefault="00B01F27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B01F27" w:rsidTr="00C73FC0">
        <w:tc>
          <w:tcPr>
            <w:tcW w:w="4395" w:type="dxa"/>
          </w:tcPr>
          <w:p w:rsidR="00B01F27" w:rsidRPr="00870771" w:rsidRDefault="00B01F27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  1.</w:t>
            </w:r>
            <w:r w:rsidRPr="008707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2 </w:t>
            </w:r>
            <w:r w:rsidRPr="008707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มีความจงรักภักดีต่อองค์กร</w:t>
            </w:r>
          </w:p>
        </w:tc>
        <w:tc>
          <w:tcPr>
            <w:tcW w:w="879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3</w:t>
            </w:r>
          </w:p>
        </w:tc>
        <w:tc>
          <w:tcPr>
            <w:tcW w:w="964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B01F27" w:rsidRDefault="00B01F27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B01F27" w:rsidTr="00C73FC0">
        <w:tc>
          <w:tcPr>
            <w:tcW w:w="4395" w:type="dxa"/>
          </w:tcPr>
          <w:p w:rsidR="00B01F27" w:rsidRPr="00870771" w:rsidRDefault="00B01F27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  1.</w:t>
            </w:r>
            <w:r w:rsidRPr="008707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3 </w:t>
            </w:r>
            <w:r w:rsidRPr="008707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เสียสละเพื่อผู้อื่น (จิตตารมณ์นักบุญหลุยส์)</w:t>
            </w:r>
          </w:p>
        </w:tc>
        <w:tc>
          <w:tcPr>
            <w:tcW w:w="879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3</w:t>
            </w:r>
          </w:p>
        </w:tc>
        <w:tc>
          <w:tcPr>
            <w:tcW w:w="964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B01F27" w:rsidRDefault="00B01F27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E213C3" w:rsidTr="00C73FC0">
        <w:tc>
          <w:tcPr>
            <w:tcW w:w="4395" w:type="dxa"/>
            <w:shd w:val="clear" w:color="auto" w:fill="C2D69B" w:themeFill="accent3" w:themeFillTint="99"/>
          </w:tcPr>
          <w:p w:rsidR="00E213C3" w:rsidRPr="00870771" w:rsidRDefault="00E213C3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FC1CDE">
              <w:rPr>
                <w:rFonts w:asciiTheme="majorBidi" w:eastAsia="Times New Roman" w:hAnsiTheme="majorBidi" w:cstheme="majorBidi"/>
                <w:sz w:val="30"/>
                <w:szCs w:val="30"/>
              </w:rPr>
              <w:t>2.</w:t>
            </w: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ด้านความรู้ความเข้าใจ </w:t>
            </w:r>
            <w:r w:rsidRPr="002B77C1"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  <w:t>Knowledge</w:t>
            </w:r>
          </w:p>
        </w:tc>
        <w:tc>
          <w:tcPr>
            <w:tcW w:w="879" w:type="dxa"/>
            <w:shd w:val="clear" w:color="auto" w:fill="C2D69B" w:themeFill="accent3" w:themeFillTint="99"/>
          </w:tcPr>
          <w:p w:rsidR="00E213C3" w:rsidRDefault="00E213C3" w:rsidP="00C73FC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C2D69B" w:themeFill="accent3" w:themeFillTint="99"/>
          </w:tcPr>
          <w:p w:rsidR="00E213C3" w:rsidRDefault="00E213C3" w:rsidP="00C73FC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4367" w:type="dxa"/>
            <w:shd w:val="clear" w:color="auto" w:fill="C2D69B" w:themeFill="accent3" w:themeFillTint="99"/>
          </w:tcPr>
          <w:p w:rsidR="00E213C3" w:rsidRDefault="00E213C3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E213C3" w:rsidTr="00C73FC0">
        <w:tc>
          <w:tcPr>
            <w:tcW w:w="4395" w:type="dxa"/>
            <w:shd w:val="clear" w:color="auto" w:fill="E5B8B7" w:themeFill="accent2" w:themeFillTint="66"/>
          </w:tcPr>
          <w:p w:rsidR="00E213C3" w:rsidRPr="00FC1CDE" w:rsidRDefault="00E213C3" w:rsidP="00C73FC0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  2.1 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ความรู้พื้นฐาน  </w:t>
            </w:r>
            <w:r w:rsidRPr="00134125"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  <w:t>Basic Knowledge</w:t>
            </w: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</w:t>
            </w:r>
          </w:p>
        </w:tc>
        <w:tc>
          <w:tcPr>
            <w:tcW w:w="879" w:type="dxa"/>
            <w:shd w:val="clear" w:color="auto" w:fill="E5B8B7" w:themeFill="accent2" w:themeFillTint="66"/>
          </w:tcPr>
          <w:p w:rsidR="00E213C3" w:rsidRDefault="00E213C3" w:rsidP="00C73FC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E5B8B7" w:themeFill="accent2" w:themeFillTint="66"/>
          </w:tcPr>
          <w:p w:rsidR="00E213C3" w:rsidRDefault="00E213C3" w:rsidP="00C73FC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4367" w:type="dxa"/>
            <w:shd w:val="clear" w:color="auto" w:fill="E5B8B7" w:themeFill="accent2" w:themeFillTint="66"/>
          </w:tcPr>
          <w:p w:rsidR="00E213C3" w:rsidRDefault="00E213C3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B01F27" w:rsidTr="00C73FC0">
        <w:tc>
          <w:tcPr>
            <w:tcW w:w="4395" w:type="dxa"/>
          </w:tcPr>
          <w:p w:rsidR="00B01F27" w:rsidRDefault="00B01F27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="Angsana New"/>
                <w:sz w:val="30"/>
                <w:szCs w:val="30"/>
              </w:rPr>
              <w:t>1.</w:t>
            </w:r>
            <w:r w:rsidRPr="003E2385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 xml:space="preserve"> มีความรู้เกี่ยวกับประวัติโรงเรียนและจิตตา</w:t>
            </w:r>
            <w:r>
              <w:rPr>
                <w:rFonts w:asciiTheme="majorBidi" w:eastAsia="Times New Roman" w:hAnsiTheme="majorBidi" w:cs="Angsana New" w:hint="cs"/>
                <w:sz w:val="30"/>
                <w:szCs w:val="30"/>
                <w:cs/>
              </w:rPr>
              <w:t>รมณ์</w:t>
            </w:r>
            <w:r w:rsidRPr="003E2385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ของนักบุญหลุยส์</w:t>
            </w:r>
          </w:p>
        </w:tc>
        <w:tc>
          <w:tcPr>
            <w:tcW w:w="879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3</w:t>
            </w:r>
          </w:p>
        </w:tc>
        <w:tc>
          <w:tcPr>
            <w:tcW w:w="964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B01F27" w:rsidRDefault="00B01F27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B01F27" w:rsidTr="00C73FC0">
        <w:tc>
          <w:tcPr>
            <w:tcW w:w="4395" w:type="dxa"/>
          </w:tcPr>
          <w:p w:rsidR="00B01F27" w:rsidRDefault="00B01F27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="Angsana New"/>
                <w:sz w:val="30"/>
                <w:szCs w:val="30"/>
              </w:rPr>
              <w:t>2.</w:t>
            </w:r>
            <w:r w:rsidRPr="003E2385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 xml:space="preserve"> มีความรู้เกี่ยวกับข้อมูลสารสนเทศของ</w:t>
            </w:r>
            <w:r>
              <w:rPr>
                <w:rFonts w:asciiTheme="majorBidi" w:eastAsia="Times New Roman" w:hAnsiTheme="majorBidi" w:cs="Angsana New" w:hint="cs"/>
                <w:sz w:val="30"/>
                <w:szCs w:val="30"/>
                <w:cs/>
              </w:rPr>
              <w:t xml:space="preserve">โรงเรียน      </w:t>
            </w:r>
          </w:p>
        </w:tc>
        <w:tc>
          <w:tcPr>
            <w:tcW w:w="879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3</w:t>
            </w:r>
          </w:p>
        </w:tc>
        <w:tc>
          <w:tcPr>
            <w:tcW w:w="964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B01F27" w:rsidRDefault="00B01F27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B01F27" w:rsidTr="00C73FC0">
        <w:tc>
          <w:tcPr>
            <w:tcW w:w="4395" w:type="dxa"/>
          </w:tcPr>
          <w:p w:rsidR="00B01F27" w:rsidRDefault="00B01F27" w:rsidP="00C73FC0">
            <w:pPr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Times New Roman" w:hAnsiTheme="majorBidi" w:cs="Angsana New"/>
                <w:sz w:val="30"/>
                <w:szCs w:val="30"/>
              </w:rPr>
              <w:t>3.</w:t>
            </w:r>
            <w:r w:rsidRPr="003E2385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 xml:space="preserve"> มีความรู้ด้านภาษาเพื่อการสื่อสาร</w:t>
            </w:r>
          </w:p>
        </w:tc>
        <w:tc>
          <w:tcPr>
            <w:tcW w:w="879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3</w:t>
            </w:r>
          </w:p>
        </w:tc>
        <w:tc>
          <w:tcPr>
            <w:tcW w:w="964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B01F27" w:rsidRPr="003E2385" w:rsidRDefault="00B01F27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B01F27" w:rsidTr="00C73FC0">
        <w:tc>
          <w:tcPr>
            <w:tcW w:w="4395" w:type="dxa"/>
          </w:tcPr>
          <w:p w:rsidR="00B01F27" w:rsidRDefault="00B01F27" w:rsidP="00C73FC0">
            <w:pPr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4. </w:t>
            </w:r>
            <w:r w:rsidRPr="003E2385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มีความรู้ด้านเทคโนโลยี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879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3</w:t>
            </w:r>
          </w:p>
        </w:tc>
        <w:tc>
          <w:tcPr>
            <w:tcW w:w="964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B01F27" w:rsidRPr="003E2385" w:rsidRDefault="00B01F27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B01F27" w:rsidTr="00C73FC0">
        <w:tc>
          <w:tcPr>
            <w:tcW w:w="4395" w:type="dxa"/>
          </w:tcPr>
          <w:p w:rsidR="00B01F27" w:rsidRPr="003E2385" w:rsidRDefault="00B01F27" w:rsidP="00C73FC0">
            <w:pPr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5.</w:t>
            </w:r>
            <w:r>
              <w:rPr>
                <w:rFonts w:asciiTheme="majorBidi" w:eastAsia="Times New Roman" w:hAnsiTheme="majorBidi" w:cs="Angsana New"/>
                <w:sz w:val="30"/>
                <w:szCs w:val="30"/>
              </w:rPr>
              <w:t xml:space="preserve"> </w:t>
            </w:r>
            <w:r w:rsidRPr="003E2385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มีความรู้ด้านการวางแผน ขั้นตอนการทำงาน (</w:t>
            </w:r>
            <w:r w:rsidRPr="003E2385">
              <w:rPr>
                <w:rFonts w:asciiTheme="majorBidi" w:eastAsia="Times New Roman" w:hAnsiTheme="majorBidi" w:cstheme="majorBidi"/>
                <w:sz w:val="30"/>
                <w:szCs w:val="30"/>
              </w:rPr>
              <w:t>PDCA)</w:t>
            </w:r>
          </w:p>
        </w:tc>
        <w:tc>
          <w:tcPr>
            <w:tcW w:w="879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3</w:t>
            </w:r>
          </w:p>
        </w:tc>
        <w:tc>
          <w:tcPr>
            <w:tcW w:w="964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B01F27" w:rsidRPr="003E2385" w:rsidRDefault="00B01F27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B01F27" w:rsidTr="00C73FC0">
        <w:tc>
          <w:tcPr>
            <w:tcW w:w="4395" w:type="dxa"/>
          </w:tcPr>
          <w:p w:rsidR="00B01F27" w:rsidRDefault="00B01F27" w:rsidP="00C73FC0">
            <w:pPr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6.</w:t>
            </w:r>
            <w:r w:rsidRPr="003E2385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r w:rsidRPr="003E2385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มีความรู้พื้นฐานด้านการวิจัย</w:t>
            </w:r>
          </w:p>
        </w:tc>
        <w:tc>
          <w:tcPr>
            <w:tcW w:w="879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3</w:t>
            </w:r>
          </w:p>
        </w:tc>
        <w:tc>
          <w:tcPr>
            <w:tcW w:w="964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B01F27" w:rsidRPr="003E2385" w:rsidRDefault="00B01F27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E213C3" w:rsidTr="00C73FC0">
        <w:tc>
          <w:tcPr>
            <w:tcW w:w="4395" w:type="dxa"/>
            <w:shd w:val="clear" w:color="auto" w:fill="E5B8B7" w:themeFill="accent2" w:themeFillTint="66"/>
          </w:tcPr>
          <w:p w:rsidR="00E213C3" w:rsidRDefault="00E213C3" w:rsidP="00C73FC0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 2.2 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ความรู้เฉพาะทาง </w:t>
            </w:r>
            <w:r w:rsidRPr="00134125"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  <w:t>Specification Knowledge</w:t>
            </w: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879" w:type="dxa"/>
            <w:shd w:val="clear" w:color="auto" w:fill="E5B8B7" w:themeFill="accent2" w:themeFillTint="66"/>
          </w:tcPr>
          <w:p w:rsidR="00E213C3" w:rsidRDefault="00E213C3" w:rsidP="00C73FC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E5B8B7" w:themeFill="accent2" w:themeFillTint="66"/>
          </w:tcPr>
          <w:p w:rsidR="00E213C3" w:rsidRDefault="00E213C3" w:rsidP="00C73FC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4367" w:type="dxa"/>
            <w:shd w:val="clear" w:color="auto" w:fill="E5B8B7" w:themeFill="accent2" w:themeFillTint="66"/>
          </w:tcPr>
          <w:p w:rsidR="00E213C3" w:rsidRPr="003E2385" w:rsidRDefault="00E213C3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B01F27" w:rsidTr="00C73FC0">
        <w:tc>
          <w:tcPr>
            <w:tcW w:w="4395" w:type="dxa"/>
          </w:tcPr>
          <w:p w:rsidR="00B01F27" w:rsidRDefault="00B01F27" w:rsidP="00C73FC0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 w:rsidRPr="00C8684C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1. จบการศึกษาระดับปริญญาตรีเอกการศึกษาปฐมวัย และสาขาที่เกี่ยวข้องกับการศึกษา</w:t>
            </w:r>
          </w:p>
        </w:tc>
        <w:tc>
          <w:tcPr>
            <w:tcW w:w="879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3</w:t>
            </w:r>
          </w:p>
        </w:tc>
        <w:tc>
          <w:tcPr>
            <w:tcW w:w="964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B01F27" w:rsidRPr="003E2385" w:rsidRDefault="00B01F27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B01F27" w:rsidTr="00C73FC0">
        <w:tc>
          <w:tcPr>
            <w:tcW w:w="4395" w:type="dxa"/>
          </w:tcPr>
          <w:p w:rsidR="00B01F27" w:rsidRPr="00722A5F" w:rsidRDefault="00B01F27" w:rsidP="00C73FC0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 w:rsidRPr="00505270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2. มีความรู้ความเข้าใจเรื่อง พ.ร.บ. กฏหมายทางการศึกษา นโยบายแผนตามมาตรฐานที่เกี่ยวข้อง การจัดการเรียนการสอนและการวัดประเมินผลแนวการจัดการศึกษามงฟอร์ต แผนยุทธศาสตร์การจัดการศึกษาของมูลนิธิฯ</w:t>
            </w:r>
          </w:p>
        </w:tc>
        <w:tc>
          <w:tcPr>
            <w:tcW w:w="879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3</w:t>
            </w:r>
          </w:p>
        </w:tc>
        <w:tc>
          <w:tcPr>
            <w:tcW w:w="964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B01F27" w:rsidRPr="00616E5D" w:rsidRDefault="00B01F27" w:rsidP="00C73FC0">
            <w:pPr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</w:pPr>
          </w:p>
        </w:tc>
      </w:tr>
      <w:tr w:rsidR="00B01F27" w:rsidTr="00C73FC0">
        <w:tc>
          <w:tcPr>
            <w:tcW w:w="4395" w:type="dxa"/>
          </w:tcPr>
          <w:p w:rsidR="00B01F27" w:rsidRDefault="00B01F27" w:rsidP="00C73FC0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 w:rsidRPr="00692EC9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3. มีความรู้ด้านการจัดทำหลักสูตร การออกแบบ แผนการจัดประสบการณ์ เรียนรู้ รูปแบบนิเทศการสอนที่ตอบสนอง หลักสูตรสถานศึกษา (ตามคู่มือ)</w:t>
            </w:r>
          </w:p>
        </w:tc>
        <w:tc>
          <w:tcPr>
            <w:tcW w:w="879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3</w:t>
            </w:r>
          </w:p>
        </w:tc>
        <w:tc>
          <w:tcPr>
            <w:tcW w:w="964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B01F27" w:rsidRPr="002B7630" w:rsidRDefault="00B01F27" w:rsidP="00C73FC0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B01F27" w:rsidTr="00C73FC0">
        <w:tc>
          <w:tcPr>
            <w:tcW w:w="4395" w:type="dxa"/>
          </w:tcPr>
          <w:p w:rsidR="00B01F27" w:rsidRDefault="00B01F27" w:rsidP="00C73FC0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 w:rsidRPr="00E213C3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4. </w:t>
            </w:r>
            <w:r w:rsidRPr="00E213C3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มีความรู้ด้านการวัดและประเมินผล (ตามคู่มือ)</w:t>
            </w:r>
          </w:p>
        </w:tc>
        <w:tc>
          <w:tcPr>
            <w:tcW w:w="879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3</w:t>
            </w:r>
          </w:p>
        </w:tc>
        <w:tc>
          <w:tcPr>
            <w:tcW w:w="964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B01F27" w:rsidRPr="003E2385" w:rsidRDefault="00B01F27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B01F27" w:rsidTr="00C73FC0">
        <w:tc>
          <w:tcPr>
            <w:tcW w:w="4395" w:type="dxa"/>
          </w:tcPr>
          <w:p w:rsidR="00B01F27" w:rsidRDefault="00B01F27" w:rsidP="00C73FC0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 w:rsidRPr="00E213C3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5. </w:t>
            </w:r>
            <w:r w:rsidRPr="00E213C3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มีความรู้ด้านการทำวิจัยในชั้นเรียน (ตามคู่มือ)</w:t>
            </w:r>
          </w:p>
        </w:tc>
        <w:tc>
          <w:tcPr>
            <w:tcW w:w="879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3</w:t>
            </w:r>
          </w:p>
        </w:tc>
        <w:tc>
          <w:tcPr>
            <w:tcW w:w="964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B01F27" w:rsidRPr="003E2385" w:rsidRDefault="00B01F27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B01F27" w:rsidTr="00C73FC0">
        <w:tc>
          <w:tcPr>
            <w:tcW w:w="4395" w:type="dxa"/>
            <w:tcBorders>
              <w:bottom w:val="single" w:sz="4" w:space="0" w:color="auto"/>
            </w:tcBorders>
          </w:tcPr>
          <w:p w:rsidR="00B01F27" w:rsidRDefault="00B01F27" w:rsidP="00C73FC0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E213C3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6. </w:t>
            </w:r>
            <w:r w:rsidRPr="00E213C3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มีความรู้ด้านการจัดการจิตวิทยาเด็ก (ตามคู่มือ)</w:t>
            </w:r>
          </w:p>
          <w:p w:rsidR="00B01F27" w:rsidRDefault="00B01F27" w:rsidP="00C73FC0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  <w:p w:rsidR="00B01F27" w:rsidRDefault="00B01F27" w:rsidP="00C73FC0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3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  <w:tcBorders>
              <w:bottom w:val="single" w:sz="4" w:space="0" w:color="auto"/>
            </w:tcBorders>
          </w:tcPr>
          <w:p w:rsidR="00B01F27" w:rsidRPr="003E2385" w:rsidRDefault="00B01F27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E213C3" w:rsidTr="00C73FC0">
        <w:tc>
          <w:tcPr>
            <w:tcW w:w="4395" w:type="dxa"/>
            <w:vAlign w:val="center"/>
          </w:tcPr>
          <w:p w:rsidR="00E213C3" w:rsidRDefault="00E213C3" w:rsidP="00C73FC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lastRenderedPageBreak/>
              <w:t>ประเด็นข้อคิดเห็น</w:t>
            </w:r>
          </w:p>
        </w:tc>
        <w:tc>
          <w:tcPr>
            <w:tcW w:w="879" w:type="dxa"/>
            <w:vAlign w:val="center"/>
          </w:tcPr>
          <w:p w:rsidR="00E213C3" w:rsidRDefault="00E213C3" w:rsidP="00C73FC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เห็นด้วย</w:t>
            </w:r>
          </w:p>
        </w:tc>
        <w:tc>
          <w:tcPr>
            <w:tcW w:w="964" w:type="dxa"/>
            <w:vAlign w:val="center"/>
          </w:tcPr>
          <w:p w:rsidR="00E213C3" w:rsidRDefault="00E213C3" w:rsidP="00C73FC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ไม่เห็นด้วย</w:t>
            </w:r>
          </w:p>
        </w:tc>
        <w:tc>
          <w:tcPr>
            <w:tcW w:w="4367" w:type="dxa"/>
            <w:vAlign w:val="center"/>
          </w:tcPr>
          <w:p w:rsidR="00E213C3" w:rsidRDefault="00E213C3" w:rsidP="00C73FC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ประเด็นเสนอแนะเพิ่มเติม</w:t>
            </w:r>
          </w:p>
        </w:tc>
      </w:tr>
      <w:tr w:rsidR="00E213C3" w:rsidTr="00C73FC0">
        <w:tc>
          <w:tcPr>
            <w:tcW w:w="4395" w:type="dxa"/>
            <w:shd w:val="clear" w:color="auto" w:fill="C2D69B" w:themeFill="accent3" w:themeFillTint="99"/>
          </w:tcPr>
          <w:p w:rsidR="00E213C3" w:rsidRPr="00722A5F" w:rsidRDefault="00E213C3" w:rsidP="00C73FC0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3. 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ด้านความสามารถ </w:t>
            </w:r>
            <w:r w:rsidRPr="00134125"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  <w:t>Competency</w:t>
            </w:r>
          </w:p>
        </w:tc>
        <w:tc>
          <w:tcPr>
            <w:tcW w:w="879" w:type="dxa"/>
            <w:shd w:val="clear" w:color="auto" w:fill="C2D69B" w:themeFill="accent3" w:themeFillTint="99"/>
          </w:tcPr>
          <w:p w:rsidR="00E213C3" w:rsidRDefault="00E213C3" w:rsidP="00C73FC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C2D69B" w:themeFill="accent3" w:themeFillTint="99"/>
          </w:tcPr>
          <w:p w:rsidR="00E213C3" w:rsidRDefault="00E213C3" w:rsidP="00C73FC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4367" w:type="dxa"/>
            <w:shd w:val="clear" w:color="auto" w:fill="C2D69B" w:themeFill="accent3" w:themeFillTint="99"/>
          </w:tcPr>
          <w:p w:rsidR="00E213C3" w:rsidRPr="003E2385" w:rsidRDefault="00E213C3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E213C3" w:rsidTr="00C73FC0">
        <w:tc>
          <w:tcPr>
            <w:tcW w:w="4395" w:type="dxa"/>
            <w:shd w:val="clear" w:color="auto" w:fill="E5B8B7" w:themeFill="accent2" w:themeFillTint="66"/>
          </w:tcPr>
          <w:p w:rsidR="00E213C3" w:rsidRPr="00722A5F" w:rsidRDefault="00E213C3" w:rsidP="00C73FC0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  3.1 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ทักษะพื้นฐาน  </w:t>
            </w:r>
            <w:r w:rsidRPr="00134125"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  <w:t xml:space="preserve">Basic </w:t>
            </w:r>
            <w:r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  <w:t>Competency</w:t>
            </w: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</w:t>
            </w:r>
          </w:p>
        </w:tc>
        <w:tc>
          <w:tcPr>
            <w:tcW w:w="879" w:type="dxa"/>
            <w:shd w:val="clear" w:color="auto" w:fill="E5B8B7" w:themeFill="accent2" w:themeFillTint="66"/>
          </w:tcPr>
          <w:p w:rsidR="00E213C3" w:rsidRDefault="00E213C3" w:rsidP="00C73FC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E5B8B7" w:themeFill="accent2" w:themeFillTint="66"/>
          </w:tcPr>
          <w:p w:rsidR="00E213C3" w:rsidRDefault="00E213C3" w:rsidP="00C73FC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4367" w:type="dxa"/>
            <w:shd w:val="clear" w:color="auto" w:fill="E5B8B7" w:themeFill="accent2" w:themeFillTint="66"/>
          </w:tcPr>
          <w:p w:rsidR="00E213C3" w:rsidRPr="003E2385" w:rsidRDefault="00E213C3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B01F27" w:rsidTr="00C73FC0">
        <w:tc>
          <w:tcPr>
            <w:tcW w:w="4395" w:type="dxa"/>
          </w:tcPr>
          <w:p w:rsidR="00B01F27" w:rsidRDefault="00B01F27" w:rsidP="00C73FC0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240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1. </w:t>
            </w:r>
            <w:r w:rsidRPr="00B240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สามารถถ่ายทอดประวัติโรงเรียนและจิตตารมณ์ ของนักบุญหลุยส์ได้</w:t>
            </w:r>
          </w:p>
        </w:tc>
        <w:tc>
          <w:tcPr>
            <w:tcW w:w="879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3</w:t>
            </w:r>
          </w:p>
        </w:tc>
        <w:tc>
          <w:tcPr>
            <w:tcW w:w="964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B01F27" w:rsidRPr="003E2385" w:rsidRDefault="00B01F27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B01F27" w:rsidTr="00C73FC0">
        <w:tc>
          <w:tcPr>
            <w:tcW w:w="4395" w:type="dxa"/>
          </w:tcPr>
          <w:p w:rsidR="00B01F27" w:rsidRDefault="00B01F27" w:rsidP="00C73FC0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240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2. </w:t>
            </w:r>
            <w:r w:rsidRPr="00B240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สามารถเผยแพร่ข้อมูลสารสนเทศของโรงเรียน</w:t>
            </w:r>
            <w:r>
              <w:rPr>
                <w:rFonts w:asciiTheme="majorBidi" w:eastAsia="Times New Roman" w:hAnsiTheme="majorBidi" w:cs="Angsana New" w:hint="cs"/>
                <w:sz w:val="30"/>
                <w:szCs w:val="30"/>
                <w:cs/>
              </w:rPr>
              <w:t>.....</w:t>
            </w:r>
          </w:p>
        </w:tc>
        <w:tc>
          <w:tcPr>
            <w:tcW w:w="879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3</w:t>
            </w:r>
          </w:p>
        </w:tc>
        <w:tc>
          <w:tcPr>
            <w:tcW w:w="964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B01F27" w:rsidRPr="003E2385" w:rsidRDefault="00B01F27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B01F27" w:rsidTr="00C73FC0">
        <w:tc>
          <w:tcPr>
            <w:tcW w:w="4395" w:type="dxa"/>
          </w:tcPr>
          <w:p w:rsidR="00B01F27" w:rsidRDefault="00B01F27" w:rsidP="00C73FC0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240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3. </w:t>
            </w:r>
            <w:r w:rsidRPr="00B240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มีทักษะด้านการสื่อสาร</w:t>
            </w:r>
          </w:p>
        </w:tc>
        <w:tc>
          <w:tcPr>
            <w:tcW w:w="879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3</w:t>
            </w:r>
          </w:p>
        </w:tc>
        <w:tc>
          <w:tcPr>
            <w:tcW w:w="964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B01F27" w:rsidRPr="003E2385" w:rsidRDefault="00B01F27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B01F27" w:rsidTr="00C73FC0">
        <w:tc>
          <w:tcPr>
            <w:tcW w:w="4395" w:type="dxa"/>
          </w:tcPr>
          <w:p w:rsidR="00B01F27" w:rsidRDefault="00B01F27" w:rsidP="00C73FC0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240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4. </w:t>
            </w:r>
            <w:r w:rsidRPr="00B240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มีทักษะด้านเทคโนโลยี</w:t>
            </w:r>
          </w:p>
        </w:tc>
        <w:tc>
          <w:tcPr>
            <w:tcW w:w="879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3</w:t>
            </w:r>
          </w:p>
        </w:tc>
        <w:tc>
          <w:tcPr>
            <w:tcW w:w="964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B01F27" w:rsidRPr="003E2385" w:rsidRDefault="00B01F27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B01F27" w:rsidTr="00C73FC0">
        <w:tc>
          <w:tcPr>
            <w:tcW w:w="4395" w:type="dxa"/>
          </w:tcPr>
          <w:p w:rsidR="00B01F27" w:rsidRDefault="00B01F27" w:rsidP="00C73FC0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240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5. </w:t>
            </w:r>
            <w:r w:rsidRPr="00B240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 xml:space="preserve">มีทักษะด้านการวางแผน ขั้นตอนการทงาน </w:t>
            </w:r>
            <w:r w:rsidRPr="00B24071">
              <w:rPr>
                <w:rFonts w:asciiTheme="majorBidi" w:eastAsia="Times New Roman" w:hAnsiTheme="majorBidi" w:cstheme="majorBidi"/>
                <w:sz w:val="30"/>
                <w:szCs w:val="30"/>
              </w:rPr>
              <w:t>PDCA</w:t>
            </w:r>
          </w:p>
        </w:tc>
        <w:tc>
          <w:tcPr>
            <w:tcW w:w="879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3</w:t>
            </w:r>
          </w:p>
        </w:tc>
        <w:tc>
          <w:tcPr>
            <w:tcW w:w="964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B01F27" w:rsidRPr="003E2385" w:rsidRDefault="00B01F27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B01F27" w:rsidTr="00C73FC0">
        <w:tc>
          <w:tcPr>
            <w:tcW w:w="4395" w:type="dxa"/>
          </w:tcPr>
          <w:p w:rsidR="00B01F27" w:rsidRDefault="00B01F27" w:rsidP="00C73FC0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240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6. </w:t>
            </w:r>
            <w:r w:rsidRPr="00B240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มีทักษะด้านการวิจัย</w:t>
            </w:r>
          </w:p>
        </w:tc>
        <w:tc>
          <w:tcPr>
            <w:tcW w:w="879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3</w:t>
            </w:r>
          </w:p>
        </w:tc>
        <w:tc>
          <w:tcPr>
            <w:tcW w:w="964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B01F27" w:rsidRPr="003E2385" w:rsidRDefault="00B01F27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E213C3" w:rsidTr="00C73FC0">
        <w:tc>
          <w:tcPr>
            <w:tcW w:w="4395" w:type="dxa"/>
            <w:shd w:val="clear" w:color="auto" w:fill="E5B8B7" w:themeFill="accent2" w:themeFillTint="66"/>
          </w:tcPr>
          <w:p w:rsidR="00E213C3" w:rsidRDefault="00E213C3" w:rsidP="00C73FC0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  3.2 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ทักษะเฉพาะทาง </w:t>
            </w:r>
            <w:r w:rsidRPr="00134125"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  <w:t xml:space="preserve">Specification </w:t>
            </w:r>
            <w:r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  <w:t>Competency</w:t>
            </w: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879" w:type="dxa"/>
            <w:shd w:val="clear" w:color="auto" w:fill="E5B8B7" w:themeFill="accent2" w:themeFillTint="66"/>
          </w:tcPr>
          <w:p w:rsidR="00E213C3" w:rsidRDefault="00E213C3" w:rsidP="00C73FC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E5B8B7" w:themeFill="accent2" w:themeFillTint="66"/>
          </w:tcPr>
          <w:p w:rsidR="00E213C3" w:rsidRDefault="00E213C3" w:rsidP="00C73FC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4367" w:type="dxa"/>
            <w:shd w:val="clear" w:color="auto" w:fill="E5B8B7" w:themeFill="accent2" w:themeFillTint="66"/>
          </w:tcPr>
          <w:p w:rsidR="00E213C3" w:rsidRPr="003E2385" w:rsidRDefault="00E213C3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B01F27" w:rsidTr="00C73FC0">
        <w:tc>
          <w:tcPr>
            <w:tcW w:w="4395" w:type="dxa"/>
          </w:tcPr>
          <w:p w:rsidR="00B01F27" w:rsidRDefault="00B01F27" w:rsidP="00C73FC0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E213C3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1. </w:t>
            </w:r>
            <w:r w:rsidRPr="00E213C3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มีทักษะในการจัดทำวิจัยในชั้นเรียน</w:t>
            </w:r>
          </w:p>
        </w:tc>
        <w:tc>
          <w:tcPr>
            <w:tcW w:w="879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3</w:t>
            </w:r>
          </w:p>
        </w:tc>
        <w:tc>
          <w:tcPr>
            <w:tcW w:w="964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B01F27" w:rsidRPr="003E2385" w:rsidRDefault="00B01F27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B01F27" w:rsidTr="00C73FC0">
        <w:tc>
          <w:tcPr>
            <w:tcW w:w="4395" w:type="dxa"/>
          </w:tcPr>
          <w:p w:rsidR="00B01F27" w:rsidRDefault="00B01F27" w:rsidP="00C73FC0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C8684C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2. </w:t>
            </w:r>
            <w:r w:rsidRPr="00C8684C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มีทักษะในการออกแบบกิจกรรมการเรียนรู้ที่หลากหลาย</w:t>
            </w:r>
          </w:p>
        </w:tc>
        <w:tc>
          <w:tcPr>
            <w:tcW w:w="879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3</w:t>
            </w:r>
          </w:p>
        </w:tc>
        <w:tc>
          <w:tcPr>
            <w:tcW w:w="964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B01F27" w:rsidRPr="00101B76" w:rsidRDefault="00B01F27" w:rsidP="00C73FC0">
            <w:pPr>
              <w:jc w:val="thaiDistribute"/>
              <w:rPr>
                <w:rFonts w:asciiTheme="majorBidi" w:eastAsia="Times New Roman" w:hAnsiTheme="majorBidi" w:cstheme="majorBidi"/>
                <w:sz w:val="28"/>
                <w:cs/>
              </w:rPr>
            </w:pPr>
          </w:p>
        </w:tc>
      </w:tr>
      <w:tr w:rsidR="00B01F27" w:rsidTr="00C73FC0">
        <w:tc>
          <w:tcPr>
            <w:tcW w:w="4395" w:type="dxa"/>
          </w:tcPr>
          <w:p w:rsidR="00B01F27" w:rsidRDefault="00B01F27" w:rsidP="00C73FC0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C8684C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3. </w:t>
            </w:r>
            <w:r w:rsidRPr="00C8684C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มีทักษะการคิดเชิงระบบ คิดวิเคราะห์ คิดสังเคราะห์ คิดแก้ปัญหาและตัดสินใจ</w:t>
            </w:r>
          </w:p>
        </w:tc>
        <w:tc>
          <w:tcPr>
            <w:tcW w:w="879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3</w:t>
            </w:r>
          </w:p>
        </w:tc>
        <w:tc>
          <w:tcPr>
            <w:tcW w:w="964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B01F27" w:rsidRPr="002B7630" w:rsidRDefault="00B01F27" w:rsidP="00C73FC0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B01F27" w:rsidTr="00C73FC0">
        <w:tc>
          <w:tcPr>
            <w:tcW w:w="4395" w:type="dxa"/>
          </w:tcPr>
          <w:p w:rsidR="00B01F27" w:rsidRDefault="00B01F27" w:rsidP="00C73FC0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E213C3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4. </w:t>
            </w:r>
            <w:r w:rsidRPr="00E213C3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มีการสื่อสารและการให้ข้อแนะนำเชิงสร้างสรรค์</w:t>
            </w:r>
          </w:p>
        </w:tc>
        <w:tc>
          <w:tcPr>
            <w:tcW w:w="879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3</w:t>
            </w:r>
          </w:p>
        </w:tc>
        <w:tc>
          <w:tcPr>
            <w:tcW w:w="964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B01F27" w:rsidRPr="003E2385" w:rsidRDefault="00B01F27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B01F27" w:rsidTr="00C73FC0">
        <w:tc>
          <w:tcPr>
            <w:tcW w:w="4395" w:type="dxa"/>
          </w:tcPr>
          <w:p w:rsidR="00B01F27" w:rsidRPr="00B24071" w:rsidRDefault="00B01F27" w:rsidP="00C73FC0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C8684C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5. มีทักษะด้านการใช้ภาษาและเทคโนโลยี</w:t>
            </w:r>
          </w:p>
        </w:tc>
        <w:tc>
          <w:tcPr>
            <w:tcW w:w="879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3</w:t>
            </w:r>
          </w:p>
        </w:tc>
        <w:tc>
          <w:tcPr>
            <w:tcW w:w="964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B01F27" w:rsidRPr="003E2385" w:rsidRDefault="00B01F27" w:rsidP="00C73FC0">
            <w:pPr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</w:p>
        </w:tc>
      </w:tr>
      <w:tr w:rsidR="00B01F27" w:rsidTr="00C73FC0">
        <w:tc>
          <w:tcPr>
            <w:tcW w:w="4395" w:type="dxa"/>
          </w:tcPr>
          <w:p w:rsidR="00B01F27" w:rsidRDefault="00B01F27" w:rsidP="00C73FC0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C8684C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6. </w:t>
            </w:r>
            <w:r w:rsidRPr="00C8684C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มีความสามารถในการจัดการศึกษาตามแนวการจัดการศึกษามงฟอร์ต</w:t>
            </w:r>
          </w:p>
        </w:tc>
        <w:tc>
          <w:tcPr>
            <w:tcW w:w="879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3</w:t>
            </w:r>
          </w:p>
        </w:tc>
        <w:tc>
          <w:tcPr>
            <w:tcW w:w="964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B01F27" w:rsidRPr="003E2385" w:rsidRDefault="00B01F27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B01F27" w:rsidTr="00C73FC0">
        <w:tc>
          <w:tcPr>
            <w:tcW w:w="4395" w:type="dxa"/>
          </w:tcPr>
          <w:p w:rsidR="00B01F27" w:rsidRPr="00C8684C" w:rsidRDefault="00B01F27" w:rsidP="00C73FC0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C8684C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7. </w:t>
            </w:r>
            <w:r w:rsidRPr="00C8684C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มีวุฒิภาวะทางอารมณ์และแสดงออกอย่างเหมาะสม</w:t>
            </w:r>
          </w:p>
        </w:tc>
        <w:tc>
          <w:tcPr>
            <w:tcW w:w="879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3</w:t>
            </w:r>
          </w:p>
        </w:tc>
        <w:tc>
          <w:tcPr>
            <w:tcW w:w="964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B01F27" w:rsidRPr="003E2385" w:rsidRDefault="00B01F27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B01F27" w:rsidTr="00C73FC0">
        <w:tc>
          <w:tcPr>
            <w:tcW w:w="4395" w:type="dxa"/>
          </w:tcPr>
          <w:p w:rsidR="00B01F27" w:rsidRDefault="00B01F27" w:rsidP="00C73FC0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EF75F8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มีทักษะในการปรับใช้แผนยุทธศาสตร์ของมูลนิธิฯ แผนยุทธศาสตร์ชาติพรบ.การศึกษา</w:t>
            </w:r>
          </w:p>
          <w:p w:rsidR="00B01F27" w:rsidRPr="00C8684C" w:rsidRDefault="00B01F27" w:rsidP="00C73FC0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879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3</w:t>
            </w:r>
          </w:p>
        </w:tc>
        <w:tc>
          <w:tcPr>
            <w:tcW w:w="964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B01F27" w:rsidRPr="003E2385" w:rsidRDefault="00B01F27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B01F27" w:rsidTr="00C73FC0">
        <w:tc>
          <w:tcPr>
            <w:tcW w:w="4395" w:type="dxa"/>
          </w:tcPr>
          <w:p w:rsidR="00B01F27" w:rsidRPr="00C8684C" w:rsidRDefault="00B01F27" w:rsidP="00C73FC0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E213C3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9. มีความสามารถในการจัดการอย่างเป็นระบบ ครอบคลุมตัวแปรทุกด้าน (</w:t>
            </w:r>
            <w:r w:rsidRPr="00E213C3">
              <w:rPr>
                <w:rFonts w:asciiTheme="majorBidi" w:eastAsia="Times New Roman" w:hAnsiTheme="majorBidi" w:cs="Angsana New"/>
                <w:sz w:val="30"/>
                <w:szCs w:val="30"/>
              </w:rPr>
              <w:t>PDCA)</w:t>
            </w:r>
          </w:p>
        </w:tc>
        <w:tc>
          <w:tcPr>
            <w:tcW w:w="879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3</w:t>
            </w:r>
          </w:p>
        </w:tc>
        <w:tc>
          <w:tcPr>
            <w:tcW w:w="964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B01F27" w:rsidRPr="003E2385" w:rsidRDefault="00B01F27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E213C3" w:rsidTr="00C73FC0">
        <w:tc>
          <w:tcPr>
            <w:tcW w:w="4395" w:type="dxa"/>
            <w:shd w:val="clear" w:color="auto" w:fill="C2D69B" w:themeFill="accent3" w:themeFillTint="99"/>
          </w:tcPr>
          <w:p w:rsidR="00E213C3" w:rsidRPr="004B4A29" w:rsidRDefault="00E213C3" w:rsidP="00C73FC0">
            <w:pPr>
              <w:jc w:val="right"/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879" w:type="dxa"/>
            <w:shd w:val="clear" w:color="auto" w:fill="C2D69B" w:themeFill="accent3" w:themeFillTint="99"/>
          </w:tcPr>
          <w:p w:rsidR="00E213C3" w:rsidRDefault="00E213C3" w:rsidP="00C73FC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C2D69B" w:themeFill="accent3" w:themeFillTint="99"/>
          </w:tcPr>
          <w:p w:rsidR="00E213C3" w:rsidRDefault="00E213C3" w:rsidP="00C73FC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4367" w:type="dxa"/>
            <w:shd w:val="clear" w:color="auto" w:fill="C2D69B" w:themeFill="accent3" w:themeFillTint="99"/>
          </w:tcPr>
          <w:p w:rsidR="00E213C3" w:rsidRPr="003E2385" w:rsidRDefault="00E213C3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</w:tbl>
    <w:p w:rsidR="00E213C3" w:rsidRDefault="00E213C3" w:rsidP="00E213C3"/>
    <w:p w:rsidR="00E213C3" w:rsidRDefault="00E213C3" w:rsidP="00E213C3"/>
    <w:p w:rsidR="00E213C3" w:rsidRDefault="00E213C3" w:rsidP="00E213C3"/>
    <w:p w:rsidR="00E213C3" w:rsidRDefault="00E213C3" w:rsidP="00E213C3"/>
    <w:tbl>
      <w:tblPr>
        <w:tblStyle w:val="TableGrid"/>
        <w:tblW w:w="10605" w:type="dxa"/>
        <w:tblInd w:w="-318" w:type="dxa"/>
        <w:tblLook w:val="04A0" w:firstRow="1" w:lastRow="0" w:firstColumn="1" w:lastColumn="0" w:noHBand="0" w:noVBand="1"/>
      </w:tblPr>
      <w:tblGrid>
        <w:gridCol w:w="4395"/>
        <w:gridCol w:w="879"/>
        <w:gridCol w:w="964"/>
        <w:gridCol w:w="4367"/>
      </w:tblGrid>
      <w:tr w:rsidR="00434E26" w:rsidTr="00C73FC0">
        <w:tc>
          <w:tcPr>
            <w:tcW w:w="4395" w:type="dxa"/>
            <w:vAlign w:val="center"/>
          </w:tcPr>
          <w:p w:rsidR="00434E26" w:rsidRDefault="00434E26" w:rsidP="00C73FC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lastRenderedPageBreak/>
              <w:t>ประเด็นข้อคิดเห็น</w:t>
            </w:r>
          </w:p>
        </w:tc>
        <w:tc>
          <w:tcPr>
            <w:tcW w:w="879" w:type="dxa"/>
            <w:vAlign w:val="center"/>
          </w:tcPr>
          <w:p w:rsidR="00434E26" w:rsidRDefault="00434E26" w:rsidP="00C73FC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เห็นด้วย</w:t>
            </w:r>
          </w:p>
        </w:tc>
        <w:tc>
          <w:tcPr>
            <w:tcW w:w="964" w:type="dxa"/>
            <w:vAlign w:val="center"/>
          </w:tcPr>
          <w:p w:rsidR="00434E26" w:rsidRDefault="00434E26" w:rsidP="00C73FC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ไม่เห็นด้วย</w:t>
            </w:r>
          </w:p>
        </w:tc>
        <w:tc>
          <w:tcPr>
            <w:tcW w:w="4367" w:type="dxa"/>
            <w:vAlign w:val="center"/>
          </w:tcPr>
          <w:p w:rsidR="00434E26" w:rsidRDefault="00434E26" w:rsidP="00C73FC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ประเด็นเสนอแนะเพิ่มเติม</w:t>
            </w:r>
          </w:p>
        </w:tc>
      </w:tr>
      <w:tr w:rsidR="00434E26" w:rsidTr="00C73FC0">
        <w:tc>
          <w:tcPr>
            <w:tcW w:w="10605" w:type="dxa"/>
            <w:gridSpan w:val="4"/>
            <w:shd w:val="clear" w:color="auto" w:fill="92CDDC" w:themeFill="accent5" w:themeFillTint="99"/>
          </w:tcPr>
          <w:p w:rsidR="00434E26" w:rsidRPr="002B66FD" w:rsidRDefault="00434E26" w:rsidP="00434E26">
            <w:pPr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ฝ่ายปฐมวัย</w:t>
            </w:r>
            <w:r>
              <w:rPr>
                <w:rFonts w:asciiTheme="majorBidi" w:hAnsiTheme="majorBidi" w:cstheme="majorBidi"/>
                <w:sz w:val="28"/>
              </w:rPr>
              <w:t>: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งานพัฒนาสื่อและนวัตกรรม</w:t>
            </w:r>
          </w:p>
        </w:tc>
      </w:tr>
      <w:tr w:rsidR="00434E26" w:rsidTr="00C73FC0">
        <w:tc>
          <w:tcPr>
            <w:tcW w:w="4395" w:type="dxa"/>
            <w:shd w:val="clear" w:color="auto" w:fill="C2D69B" w:themeFill="accent3" w:themeFillTint="99"/>
          </w:tcPr>
          <w:p w:rsidR="00434E26" w:rsidRDefault="00434E26" w:rsidP="00C73FC0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1.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ด้านคุณลักษณะนิสัยพื้นฐาน</w:t>
            </w:r>
            <w:r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 w:rsidRPr="002B77C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Character</w:t>
            </w:r>
            <w:r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</w:p>
        </w:tc>
        <w:tc>
          <w:tcPr>
            <w:tcW w:w="879" w:type="dxa"/>
            <w:shd w:val="clear" w:color="auto" w:fill="C2D69B" w:themeFill="accent3" w:themeFillTint="99"/>
          </w:tcPr>
          <w:p w:rsidR="00434E26" w:rsidRDefault="00434E26" w:rsidP="00C73FC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C2D69B" w:themeFill="accent3" w:themeFillTint="99"/>
          </w:tcPr>
          <w:p w:rsidR="00434E26" w:rsidRDefault="00434E26" w:rsidP="00C73FC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4367" w:type="dxa"/>
            <w:shd w:val="clear" w:color="auto" w:fill="C2D69B" w:themeFill="accent3" w:themeFillTint="99"/>
          </w:tcPr>
          <w:p w:rsidR="00434E26" w:rsidRDefault="00434E26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B01F27" w:rsidTr="00C73FC0">
        <w:tc>
          <w:tcPr>
            <w:tcW w:w="4395" w:type="dxa"/>
          </w:tcPr>
          <w:p w:rsidR="00B01F27" w:rsidRDefault="00B01F27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  1.</w:t>
            </w:r>
            <w:r w:rsidRPr="008707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1 </w:t>
            </w:r>
            <w:r w:rsidRPr="008707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 xml:space="preserve">มีจรรยาบรรณวิชาชีพครู </w:t>
            </w:r>
            <w:r w:rsidRPr="008707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5 </w:t>
            </w:r>
            <w:r w:rsidRPr="008707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ด้าน</w:t>
            </w:r>
          </w:p>
        </w:tc>
        <w:tc>
          <w:tcPr>
            <w:tcW w:w="879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3</w:t>
            </w:r>
          </w:p>
        </w:tc>
        <w:tc>
          <w:tcPr>
            <w:tcW w:w="964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B01F27" w:rsidRDefault="00B01F27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B01F27" w:rsidTr="00C73FC0">
        <w:tc>
          <w:tcPr>
            <w:tcW w:w="4395" w:type="dxa"/>
          </w:tcPr>
          <w:p w:rsidR="00B01F27" w:rsidRPr="00870771" w:rsidRDefault="00B01F27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  1.</w:t>
            </w:r>
            <w:r w:rsidRPr="008707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2 </w:t>
            </w:r>
            <w:r w:rsidRPr="008707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มีความจงรักภักดีต่อองค์กร</w:t>
            </w:r>
          </w:p>
        </w:tc>
        <w:tc>
          <w:tcPr>
            <w:tcW w:w="879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3</w:t>
            </w:r>
          </w:p>
        </w:tc>
        <w:tc>
          <w:tcPr>
            <w:tcW w:w="964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B01F27" w:rsidRDefault="00B01F27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B01F27" w:rsidTr="00C73FC0">
        <w:tc>
          <w:tcPr>
            <w:tcW w:w="4395" w:type="dxa"/>
          </w:tcPr>
          <w:p w:rsidR="00B01F27" w:rsidRPr="00870771" w:rsidRDefault="00B01F27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  1.</w:t>
            </w:r>
            <w:r w:rsidRPr="008707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3 </w:t>
            </w:r>
            <w:r w:rsidRPr="008707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เสียสละเพื่อผู้อื่น (จิตตารมณ์นักบุญหลุยส์)</w:t>
            </w:r>
          </w:p>
        </w:tc>
        <w:tc>
          <w:tcPr>
            <w:tcW w:w="879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3</w:t>
            </w:r>
          </w:p>
        </w:tc>
        <w:tc>
          <w:tcPr>
            <w:tcW w:w="964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B01F27" w:rsidRDefault="00B01F27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434E26" w:rsidTr="00C73FC0">
        <w:tc>
          <w:tcPr>
            <w:tcW w:w="4395" w:type="dxa"/>
            <w:shd w:val="clear" w:color="auto" w:fill="C2D69B" w:themeFill="accent3" w:themeFillTint="99"/>
          </w:tcPr>
          <w:p w:rsidR="00434E26" w:rsidRPr="00870771" w:rsidRDefault="00434E26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FC1CDE">
              <w:rPr>
                <w:rFonts w:asciiTheme="majorBidi" w:eastAsia="Times New Roman" w:hAnsiTheme="majorBidi" w:cstheme="majorBidi"/>
                <w:sz w:val="30"/>
                <w:szCs w:val="30"/>
              </w:rPr>
              <w:t>2.</w:t>
            </w: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ด้านความรู้ความเข้าใจ </w:t>
            </w:r>
            <w:r w:rsidRPr="002B77C1"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  <w:t>Knowledge</w:t>
            </w:r>
          </w:p>
        </w:tc>
        <w:tc>
          <w:tcPr>
            <w:tcW w:w="879" w:type="dxa"/>
            <w:shd w:val="clear" w:color="auto" w:fill="C2D69B" w:themeFill="accent3" w:themeFillTint="99"/>
          </w:tcPr>
          <w:p w:rsidR="00434E26" w:rsidRDefault="00434E26" w:rsidP="00C73FC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C2D69B" w:themeFill="accent3" w:themeFillTint="99"/>
          </w:tcPr>
          <w:p w:rsidR="00434E26" w:rsidRDefault="00434E26" w:rsidP="00C73FC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4367" w:type="dxa"/>
            <w:shd w:val="clear" w:color="auto" w:fill="C2D69B" w:themeFill="accent3" w:themeFillTint="99"/>
          </w:tcPr>
          <w:p w:rsidR="00434E26" w:rsidRDefault="00434E26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434E26" w:rsidTr="00C73FC0">
        <w:tc>
          <w:tcPr>
            <w:tcW w:w="4395" w:type="dxa"/>
            <w:shd w:val="clear" w:color="auto" w:fill="E5B8B7" w:themeFill="accent2" w:themeFillTint="66"/>
          </w:tcPr>
          <w:p w:rsidR="00434E26" w:rsidRPr="00FC1CDE" w:rsidRDefault="00434E26" w:rsidP="00C73FC0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  2.1 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ความรู้พื้นฐาน  </w:t>
            </w:r>
            <w:r w:rsidRPr="00134125"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  <w:t>Basic Knowledge</w:t>
            </w: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</w:t>
            </w:r>
          </w:p>
        </w:tc>
        <w:tc>
          <w:tcPr>
            <w:tcW w:w="879" w:type="dxa"/>
            <w:shd w:val="clear" w:color="auto" w:fill="E5B8B7" w:themeFill="accent2" w:themeFillTint="66"/>
          </w:tcPr>
          <w:p w:rsidR="00434E26" w:rsidRDefault="00434E26" w:rsidP="00C73FC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E5B8B7" w:themeFill="accent2" w:themeFillTint="66"/>
          </w:tcPr>
          <w:p w:rsidR="00434E26" w:rsidRDefault="00434E26" w:rsidP="00C73FC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4367" w:type="dxa"/>
            <w:shd w:val="clear" w:color="auto" w:fill="E5B8B7" w:themeFill="accent2" w:themeFillTint="66"/>
          </w:tcPr>
          <w:p w:rsidR="00434E26" w:rsidRDefault="00434E26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B01F27" w:rsidTr="00C73FC0">
        <w:tc>
          <w:tcPr>
            <w:tcW w:w="4395" w:type="dxa"/>
          </w:tcPr>
          <w:p w:rsidR="00B01F27" w:rsidRDefault="00B01F27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="Angsana New"/>
                <w:sz w:val="30"/>
                <w:szCs w:val="30"/>
              </w:rPr>
              <w:t>1.</w:t>
            </w:r>
            <w:r w:rsidRPr="003E2385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 xml:space="preserve"> มีความรู้เกี่ยวกับประวัติโรงเรียนและจิตตา</w:t>
            </w:r>
            <w:r>
              <w:rPr>
                <w:rFonts w:asciiTheme="majorBidi" w:eastAsia="Times New Roman" w:hAnsiTheme="majorBidi" w:cs="Angsana New" w:hint="cs"/>
                <w:sz w:val="30"/>
                <w:szCs w:val="30"/>
                <w:cs/>
              </w:rPr>
              <w:t>รมณ์</w:t>
            </w:r>
            <w:r w:rsidRPr="003E2385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ของนักบุญหลุยส์</w:t>
            </w:r>
          </w:p>
        </w:tc>
        <w:tc>
          <w:tcPr>
            <w:tcW w:w="879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3</w:t>
            </w:r>
          </w:p>
        </w:tc>
        <w:tc>
          <w:tcPr>
            <w:tcW w:w="964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B01F27" w:rsidRDefault="00B01F27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B01F27" w:rsidTr="00C73FC0">
        <w:tc>
          <w:tcPr>
            <w:tcW w:w="4395" w:type="dxa"/>
          </w:tcPr>
          <w:p w:rsidR="00B01F27" w:rsidRDefault="00B01F27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="Angsana New"/>
                <w:sz w:val="30"/>
                <w:szCs w:val="30"/>
              </w:rPr>
              <w:t>2.</w:t>
            </w:r>
            <w:r w:rsidRPr="003E2385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 xml:space="preserve"> มีความรู้เกี่ยวกับข้อมูลสารสนเทศของ</w:t>
            </w:r>
            <w:r>
              <w:rPr>
                <w:rFonts w:asciiTheme="majorBidi" w:eastAsia="Times New Roman" w:hAnsiTheme="majorBidi" w:cs="Angsana New" w:hint="cs"/>
                <w:sz w:val="30"/>
                <w:szCs w:val="30"/>
                <w:cs/>
              </w:rPr>
              <w:t xml:space="preserve">โรงเรียน      </w:t>
            </w:r>
          </w:p>
        </w:tc>
        <w:tc>
          <w:tcPr>
            <w:tcW w:w="879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3</w:t>
            </w:r>
          </w:p>
        </w:tc>
        <w:tc>
          <w:tcPr>
            <w:tcW w:w="964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B01F27" w:rsidRDefault="00B01F27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B01F27" w:rsidTr="00C73FC0">
        <w:tc>
          <w:tcPr>
            <w:tcW w:w="4395" w:type="dxa"/>
          </w:tcPr>
          <w:p w:rsidR="00B01F27" w:rsidRDefault="00B01F27" w:rsidP="00C73FC0">
            <w:pPr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Times New Roman" w:hAnsiTheme="majorBidi" w:cs="Angsana New"/>
                <w:sz w:val="30"/>
                <w:szCs w:val="30"/>
              </w:rPr>
              <w:t>3.</w:t>
            </w:r>
            <w:r w:rsidRPr="003E2385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 xml:space="preserve"> มีความรู้ด้านภาษาเพื่อการสื่อสาร</w:t>
            </w:r>
          </w:p>
        </w:tc>
        <w:tc>
          <w:tcPr>
            <w:tcW w:w="879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3</w:t>
            </w:r>
          </w:p>
        </w:tc>
        <w:tc>
          <w:tcPr>
            <w:tcW w:w="964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B01F27" w:rsidRPr="003E2385" w:rsidRDefault="00B01F27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B01F27" w:rsidTr="00C73FC0">
        <w:tc>
          <w:tcPr>
            <w:tcW w:w="4395" w:type="dxa"/>
          </w:tcPr>
          <w:p w:rsidR="00B01F27" w:rsidRDefault="00B01F27" w:rsidP="00C73FC0">
            <w:pPr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4. </w:t>
            </w:r>
            <w:r w:rsidRPr="003E2385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มีความรู้ด้านเทคโนโลยี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879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3</w:t>
            </w:r>
          </w:p>
        </w:tc>
        <w:tc>
          <w:tcPr>
            <w:tcW w:w="964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B01F27" w:rsidRPr="003E2385" w:rsidRDefault="00B01F27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B01F27" w:rsidTr="00C73FC0">
        <w:tc>
          <w:tcPr>
            <w:tcW w:w="4395" w:type="dxa"/>
          </w:tcPr>
          <w:p w:rsidR="00B01F27" w:rsidRPr="003E2385" w:rsidRDefault="00B01F27" w:rsidP="00C73FC0">
            <w:pPr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5.</w:t>
            </w:r>
            <w:r>
              <w:rPr>
                <w:rFonts w:asciiTheme="majorBidi" w:eastAsia="Times New Roman" w:hAnsiTheme="majorBidi" w:cs="Angsana New"/>
                <w:sz w:val="30"/>
                <w:szCs w:val="30"/>
              </w:rPr>
              <w:t xml:space="preserve"> </w:t>
            </w:r>
            <w:r w:rsidRPr="003E2385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มีความรู้ด้านการวางแผน ขั้นตอนการทำงาน (</w:t>
            </w:r>
            <w:r w:rsidRPr="003E2385">
              <w:rPr>
                <w:rFonts w:asciiTheme="majorBidi" w:eastAsia="Times New Roman" w:hAnsiTheme="majorBidi" w:cstheme="majorBidi"/>
                <w:sz w:val="30"/>
                <w:szCs w:val="30"/>
              </w:rPr>
              <w:t>PDCA)</w:t>
            </w:r>
          </w:p>
        </w:tc>
        <w:tc>
          <w:tcPr>
            <w:tcW w:w="879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3</w:t>
            </w:r>
          </w:p>
        </w:tc>
        <w:tc>
          <w:tcPr>
            <w:tcW w:w="964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B01F27" w:rsidRPr="003E2385" w:rsidRDefault="00B01F27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B01F27" w:rsidTr="00C73FC0">
        <w:tc>
          <w:tcPr>
            <w:tcW w:w="4395" w:type="dxa"/>
          </w:tcPr>
          <w:p w:rsidR="00B01F27" w:rsidRDefault="00B01F27" w:rsidP="00C73FC0">
            <w:pPr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6.</w:t>
            </w:r>
            <w:r w:rsidRPr="003E2385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r w:rsidRPr="003E2385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มีความรู้พื้นฐานด้านการวิจัย</w:t>
            </w:r>
          </w:p>
        </w:tc>
        <w:tc>
          <w:tcPr>
            <w:tcW w:w="879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3</w:t>
            </w:r>
          </w:p>
        </w:tc>
        <w:tc>
          <w:tcPr>
            <w:tcW w:w="964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B01F27" w:rsidRPr="003E2385" w:rsidRDefault="00B01F27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434E26" w:rsidTr="00C73FC0">
        <w:tc>
          <w:tcPr>
            <w:tcW w:w="4395" w:type="dxa"/>
            <w:shd w:val="clear" w:color="auto" w:fill="E5B8B7" w:themeFill="accent2" w:themeFillTint="66"/>
          </w:tcPr>
          <w:p w:rsidR="00434E26" w:rsidRDefault="00434E26" w:rsidP="00C73FC0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 2.2 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ความรู้เฉพาะทาง </w:t>
            </w:r>
            <w:r w:rsidRPr="00134125"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  <w:t>Specification Knowledge</w:t>
            </w: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879" w:type="dxa"/>
            <w:shd w:val="clear" w:color="auto" w:fill="E5B8B7" w:themeFill="accent2" w:themeFillTint="66"/>
          </w:tcPr>
          <w:p w:rsidR="00434E26" w:rsidRDefault="00434E26" w:rsidP="00C73FC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E5B8B7" w:themeFill="accent2" w:themeFillTint="66"/>
          </w:tcPr>
          <w:p w:rsidR="00434E26" w:rsidRDefault="00434E26" w:rsidP="00C73FC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4367" w:type="dxa"/>
            <w:shd w:val="clear" w:color="auto" w:fill="E5B8B7" w:themeFill="accent2" w:themeFillTint="66"/>
          </w:tcPr>
          <w:p w:rsidR="00434E26" w:rsidRPr="003E2385" w:rsidRDefault="00434E26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B01F27" w:rsidTr="00C73FC0">
        <w:tc>
          <w:tcPr>
            <w:tcW w:w="4395" w:type="dxa"/>
          </w:tcPr>
          <w:p w:rsidR="00B01F27" w:rsidRDefault="00B01F27" w:rsidP="00C73FC0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 w:rsidRPr="00C8684C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1. จบการศึกษาระดับปริญญาตรีเอกการศึกษาปฐมวัย และสาขาที่เกี่ยวข้องกับการศึกษา</w:t>
            </w:r>
          </w:p>
        </w:tc>
        <w:tc>
          <w:tcPr>
            <w:tcW w:w="879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3</w:t>
            </w:r>
          </w:p>
        </w:tc>
        <w:tc>
          <w:tcPr>
            <w:tcW w:w="964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B01F27" w:rsidRPr="003E2385" w:rsidRDefault="00B01F27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B01F27" w:rsidTr="00C73FC0">
        <w:tc>
          <w:tcPr>
            <w:tcW w:w="4395" w:type="dxa"/>
          </w:tcPr>
          <w:p w:rsidR="00B01F27" w:rsidRPr="00722A5F" w:rsidRDefault="00B01F27" w:rsidP="00C73FC0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 w:rsidRPr="00505270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2. มีความรู้ความเข้าใจเรื่อง พ.ร.บ. กฏหมายทางการศึกษา นโยบายแผนตามมาตรฐานที่เกี่ยวข้อง การจัดการเรียนการสอนและการวัดประเมินผลแนวการจัดการศึกษามงฟอร์ต แผนยุทธศาสตร์การจัดการศึกษาของมูลนิธิฯ</w:t>
            </w:r>
          </w:p>
        </w:tc>
        <w:tc>
          <w:tcPr>
            <w:tcW w:w="879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3</w:t>
            </w:r>
          </w:p>
        </w:tc>
        <w:tc>
          <w:tcPr>
            <w:tcW w:w="964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B01F27" w:rsidRPr="00616E5D" w:rsidRDefault="00B01F27" w:rsidP="00C73FC0">
            <w:pPr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</w:pPr>
          </w:p>
        </w:tc>
      </w:tr>
      <w:tr w:rsidR="00B01F27" w:rsidTr="00C73FC0">
        <w:tc>
          <w:tcPr>
            <w:tcW w:w="4395" w:type="dxa"/>
          </w:tcPr>
          <w:p w:rsidR="00B01F27" w:rsidRDefault="00B01F27" w:rsidP="00C73FC0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 w:rsidRPr="00434E26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3. มีความรู้ความเข้าใจเกี่ยวกับหลักสูตรการศึกษาปฐมวัย</w:t>
            </w:r>
          </w:p>
        </w:tc>
        <w:tc>
          <w:tcPr>
            <w:tcW w:w="879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3</w:t>
            </w:r>
          </w:p>
        </w:tc>
        <w:tc>
          <w:tcPr>
            <w:tcW w:w="964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B01F27" w:rsidRPr="002B7630" w:rsidRDefault="00B01F27" w:rsidP="00C73FC0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B01F27" w:rsidTr="00C73FC0">
        <w:tc>
          <w:tcPr>
            <w:tcW w:w="4395" w:type="dxa"/>
          </w:tcPr>
          <w:p w:rsidR="00B01F27" w:rsidRDefault="00B01F27" w:rsidP="00C73FC0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 w:rsidRPr="00434E26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4. </w:t>
            </w:r>
            <w:r w:rsidRPr="00434E26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มีความรู้ในด้านผลิตสื่อนวัตกรรม (ตามคู่มือ)</w:t>
            </w:r>
          </w:p>
        </w:tc>
        <w:tc>
          <w:tcPr>
            <w:tcW w:w="879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3</w:t>
            </w:r>
          </w:p>
        </w:tc>
        <w:tc>
          <w:tcPr>
            <w:tcW w:w="964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B01F27" w:rsidRPr="003E2385" w:rsidRDefault="00B01F27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B01F27" w:rsidTr="00C73FC0">
        <w:tc>
          <w:tcPr>
            <w:tcW w:w="4395" w:type="dxa"/>
          </w:tcPr>
          <w:p w:rsidR="00B01F27" w:rsidRDefault="00B01F27" w:rsidP="00C73FC0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 w:rsidRPr="00434E26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5. </w:t>
            </w:r>
            <w:r w:rsidRPr="00434E26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มีความรู้ด้านจิตวิทยาเด็ก (ตามคู่มือ)</w:t>
            </w:r>
          </w:p>
        </w:tc>
        <w:tc>
          <w:tcPr>
            <w:tcW w:w="879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3</w:t>
            </w:r>
          </w:p>
        </w:tc>
        <w:tc>
          <w:tcPr>
            <w:tcW w:w="964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B01F27" w:rsidRPr="003E2385" w:rsidRDefault="00B01F27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434E26" w:rsidTr="00C73FC0">
        <w:tc>
          <w:tcPr>
            <w:tcW w:w="4395" w:type="dxa"/>
            <w:shd w:val="clear" w:color="auto" w:fill="C2D69B" w:themeFill="accent3" w:themeFillTint="99"/>
          </w:tcPr>
          <w:p w:rsidR="00434E26" w:rsidRPr="00722A5F" w:rsidRDefault="00434E26" w:rsidP="00C73FC0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3. 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ด้านความสามารถ </w:t>
            </w:r>
            <w:r w:rsidRPr="00134125"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  <w:t>Competency</w:t>
            </w:r>
          </w:p>
        </w:tc>
        <w:tc>
          <w:tcPr>
            <w:tcW w:w="879" w:type="dxa"/>
            <w:shd w:val="clear" w:color="auto" w:fill="C2D69B" w:themeFill="accent3" w:themeFillTint="99"/>
          </w:tcPr>
          <w:p w:rsidR="00434E26" w:rsidRDefault="00434E26" w:rsidP="00C73FC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C2D69B" w:themeFill="accent3" w:themeFillTint="99"/>
          </w:tcPr>
          <w:p w:rsidR="00434E26" w:rsidRDefault="00434E26" w:rsidP="00C73FC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4367" w:type="dxa"/>
            <w:shd w:val="clear" w:color="auto" w:fill="C2D69B" w:themeFill="accent3" w:themeFillTint="99"/>
          </w:tcPr>
          <w:p w:rsidR="00434E26" w:rsidRPr="003E2385" w:rsidRDefault="00434E26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434E26" w:rsidTr="00C73FC0">
        <w:tc>
          <w:tcPr>
            <w:tcW w:w="4395" w:type="dxa"/>
            <w:shd w:val="clear" w:color="auto" w:fill="E5B8B7" w:themeFill="accent2" w:themeFillTint="66"/>
          </w:tcPr>
          <w:p w:rsidR="00434E26" w:rsidRPr="00722A5F" w:rsidRDefault="00434E26" w:rsidP="00C73FC0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  3.1 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ทักษะพื้นฐาน  </w:t>
            </w:r>
            <w:r w:rsidRPr="00134125"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  <w:t xml:space="preserve">Basic </w:t>
            </w:r>
            <w:r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  <w:t>Competency</w:t>
            </w: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</w:t>
            </w:r>
          </w:p>
        </w:tc>
        <w:tc>
          <w:tcPr>
            <w:tcW w:w="879" w:type="dxa"/>
            <w:shd w:val="clear" w:color="auto" w:fill="E5B8B7" w:themeFill="accent2" w:themeFillTint="66"/>
          </w:tcPr>
          <w:p w:rsidR="00434E26" w:rsidRDefault="00434E26" w:rsidP="00C73FC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E5B8B7" w:themeFill="accent2" w:themeFillTint="66"/>
          </w:tcPr>
          <w:p w:rsidR="00434E26" w:rsidRDefault="00434E26" w:rsidP="00C73FC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4367" w:type="dxa"/>
            <w:shd w:val="clear" w:color="auto" w:fill="E5B8B7" w:themeFill="accent2" w:themeFillTint="66"/>
          </w:tcPr>
          <w:p w:rsidR="00434E26" w:rsidRPr="003E2385" w:rsidRDefault="00434E26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B01F27" w:rsidTr="00C73FC0">
        <w:tc>
          <w:tcPr>
            <w:tcW w:w="4395" w:type="dxa"/>
          </w:tcPr>
          <w:p w:rsidR="00B01F27" w:rsidRDefault="00B01F27" w:rsidP="00C73FC0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240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1. </w:t>
            </w:r>
            <w:r w:rsidRPr="00B240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สามารถถ่ายทอดประวัติโรงเรียนและจิตตารมณ์ ของนักบุญหลุยส์ได้</w:t>
            </w:r>
          </w:p>
        </w:tc>
        <w:tc>
          <w:tcPr>
            <w:tcW w:w="879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3</w:t>
            </w:r>
          </w:p>
        </w:tc>
        <w:tc>
          <w:tcPr>
            <w:tcW w:w="964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B01F27" w:rsidRPr="003E2385" w:rsidRDefault="00B01F27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434E26" w:rsidTr="00C73FC0">
        <w:tc>
          <w:tcPr>
            <w:tcW w:w="4395" w:type="dxa"/>
            <w:vAlign w:val="center"/>
          </w:tcPr>
          <w:p w:rsidR="00434E26" w:rsidRDefault="00434E26" w:rsidP="00C73FC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lastRenderedPageBreak/>
              <w:t>ประเด็นข้อคิดเห็น</w:t>
            </w:r>
          </w:p>
        </w:tc>
        <w:tc>
          <w:tcPr>
            <w:tcW w:w="879" w:type="dxa"/>
            <w:vAlign w:val="center"/>
          </w:tcPr>
          <w:p w:rsidR="00434E26" w:rsidRDefault="00434E26" w:rsidP="00C73FC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เห็นด้วย</w:t>
            </w:r>
          </w:p>
        </w:tc>
        <w:tc>
          <w:tcPr>
            <w:tcW w:w="964" w:type="dxa"/>
            <w:vAlign w:val="center"/>
          </w:tcPr>
          <w:p w:rsidR="00434E26" w:rsidRDefault="00434E26" w:rsidP="00C73FC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ไม่เห็นด้วย</w:t>
            </w:r>
          </w:p>
        </w:tc>
        <w:tc>
          <w:tcPr>
            <w:tcW w:w="4367" w:type="dxa"/>
            <w:vAlign w:val="center"/>
          </w:tcPr>
          <w:p w:rsidR="00434E26" w:rsidRDefault="00434E26" w:rsidP="00C73FC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ประเด็นเสนอแนะเพิ่มเติม</w:t>
            </w:r>
          </w:p>
        </w:tc>
      </w:tr>
      <w:tr w:rsidR="00B01F27" w:rsidTr="00C73FC0">
        <w:tc>
          <w:tcPr>
            <w:tcW w:w="4395" w:type="dxa"/>
          </w:tcPr>
          <w:p w:rsidR="00B01F27" w:rsidRDefault="00B01F27" w:rsidP="00C73FC0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240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2. </w:t>
            </w:r>
            <w:r w:rsidRPr="00B240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สามารถเผยแพร่ข้อมูลสารสนเทศของโรงเรียน</w:t>
            </w:r>
            <w:r>
              <w:rPr>
                <w:rFonts w:asciiTheme="majorBidi" w:eastAsia="Times New Roman" w:hAnsiTheme="majorBidi" w:cs="Angsana New" w:hint="cs"/>
                <w:sz w:val="30"/>
                <w:szCs w:val="30"/>
                <w:cs/>
              </w:rPr>
              <w:t>.....</w:t>
            </w:r>
          </w:p>
        </w:tc>
        <w:tc>
          <w:tcPr>
            <w:tcW w:w="879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3</w:t>
            </w:r>
          </w:p>
        </w:tc>
        <w:tc>
          <w:tcPr>
            <w:tcW w:w="964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B01F27" w:rsidRPr="003E2385" w:rsidRDefault="00B01F27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B01F27" w:rsidTr="00C73FC0">
        <w:tc>
          <w:tcPr>
            <w:tcW w:w="4395" w:type="dxa"/>
          </w:tcPr>
          <w:p w:rsidR="00B01F27" w:rsidRDefault="00B01F27" w:rsidP="00C73FC0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240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3. </w:t>
            </w:r>
            <w:r w:rsidRPr="00B240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มีทักษะด้านการสื่อสาร</w:t>
            </w:r>
          </w:p>
        </w:tc>
        <w:tc>
          <w:tcPr>
            <w:tcW w:w="879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3</w:t>
            </w:r>
          </w:p>
        </w:tc>
        <w:tc>
          <w:tcPr>
            <w:tcW w:w="964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B01F27" w:rsidRPr="003E2385" w:rsidRDefault="00B01F27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B01F27" w:rsidTr="00C73FC0">
        <w:tc>
          <w:tcPr>
            <w:tcW w:w="4395" w:type="dxa"/>
          </w:tcPr>
          <w:p w:rsidR="00B01F27" w:rsidRDefault="00B01F27" w:rsidP="00C73FC0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240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4. </w:t>
            </w:r>
            <w:r w:rsidRPr="00B240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มีทักษะด้านเทคโนโลยี</w:t>
            </w:r>
          </w:p>
        </w:tc>
        <w:tc>
          <w:tcPr>
            <w:tcW w:w="879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3</w:t>
            </w:r>
          </w:p>
        </w:tc>
        <w:tc>
          <w:tcPr>
            <w:tcW w:w="964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B01F27" w:rsidRPr="003E2385" w:rsidRDefault="00B01F27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B01F27" w:rsidTr="00C73FC0">
        <w:tc>
          <w:tcPr>
            <w:tcW w:w="4395" w:type="dxa"/>
          </w:tcPr>
          <w:p w:rsidR="00B01F27" w:rsidRDefault="00B01F27" w:rsidP="00C73FC0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240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5. </w:t>
            </w:r>
            <w:r w:rsidRPr="00B240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 xml:space="preserve">มีทักษะด้านการวางแผน ขั้นตอนการทงาน </w:t>
            </w:r>
            <w:r w:rsidRPr="00B24071">
              <w:rPr>
                <w:rFonts w:asciiTheme="majorBidi" w:eastAsia="Times New Roman" w:hAnsiTheme="majorBidi" w:cstheme="majorBidi"/>
                <w:sz w:val="30"/>
                <w:szCs w:val="30"/>
              </w:rPr>
              <w:t>PDCA</w:t>
            </w:r>
          </w:p>
        </w:tc>
        <w:tc>
          <w:tcPr>
            <w:tcW w:w="879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3</w:t>
            </w:r>
          </w:p>
        </w:tc>
        <w:tc>
          <w:tcPr>
            <w:tcW w:w="964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B01F27" w:rsidRPr="003E2385" w:rsidRDefault="00B01F27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B01F27" w:rsidTr="00C73FC0">
        <w:tc>
          <w:tcPr>
            <w:tcW w:w="4395" w:type="dxa"/>
          </w:tcPr>
          <w:p w:rsidR="00B01F27" w:rsidRDefault="00B01F27" w:rsidP="00C73FC0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240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6. </w:t>
            </w:r>
            <w:r w:rsidRPr="00B240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มีทักษะด้านการวิจัย</w:t>
            </w:r>
          </w:p>
        </w:tc>
        <w:tc>
          <w:tcPr>
            <w:tcW w:w="879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3</w:t>
            </w:r>
          </w:p>
        </w:tc>
        <w:tc>
          <w:tcPr>
            <w:tcW w:w="964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B01F27" w:rsidRPr="003E2385" w:rsidRDefault="00B01F27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434E26" w:rsidTr="00C73FC0">
        <w:tc>
          <w:tcPr>
            <w:tcW w:w="4395" w:type="dxa"/>
            <w:shd w:val="clear" w:color="auto" w:fill="E5B8B7" w:themeFill="accent2" w:themeFillTint="66"/>
          </w:tcPr>
          <w:p w:rsidR="00434E26" w:rsidRDefault="00434E26" w:rsidP="00C73FC0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  3.2 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ทักษะเฉพาะทาง </w:t>
            </w:r>
            <w:r w:rsidRPr="00134125"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  <w:t xml:space="preserve">Specification </w:t>
            </w:r>
            <w:r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  <w:t>Competency</w:t>
            </w: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879" w:type="dxa"/>
            <w:shd w:val="clear" w:color="auto" w:fill="E5B8B7" w:themeFill="accent2" w:themeFillTint="66"/>
          </w:tcPr>
          <w:p w:rsidR="00434E26" w:rsidRDefault="00434E26" w:rsidP="00C73FC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E5B8B7" w:themeFill="accent2" w:themeFillTint="66"/>
          </w:tcPr>
          <w:p w:rsidR="00434E26" w:rsidRDefault="00434E26" w:rsidP="00C73FC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4367" w:type="dxa"/>
            <w:shd w:val="clear" w:color="auto" w:fill="E5B8B7" w:themeFill="accent2" w:themeFillTint="66"/>
          </w:tcPr>
          <w:p w:rsidR="00434E26" w:rsidRPr="003E2385" w:rsidRDefault="00434E26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B01F27" w:rsidTr="00C73FC0">
        <w:tc>
          <w:tcPr>
            <w:tcW w:w="4395" w:type="dxa"/>
          </w:tcPr>
          <w:p w:rsidR="00B01F27" w:rsidRDefault="00B01F27" w:rsidP="00C73FC0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434E26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1. </w:t>
            </w:r>
            <w:r w:rsidRPr="00434E26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มีทักษะในการออกแบบและผลิตสื่อนวัตกรรม</w:t>
            </w:r>
          </w:p>
        </w:tc>
        <w:tc>
          <w:tcPr>
            <w:tcW w:w="879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3</w:t>
            </w:r>
          </w:p>
        </w:tc>
        <w:tc>
          <w:tcPr>
            <w:tcW w:w="964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B01F27" w:rsidRPr="003E2385" w:rsidRDefault="00B01F27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B01F27" w:rsidTr="00C73FC0">
        <w:tc>
          <w:tcPr>
            <w:tcW w:w="4395" w:type="dxa"/>
          </w:tcPr>
          <w:p w:rsidR="00B01F27" w:rsidRDefault="00B01F27" w:rsidP="00C73FC0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434E26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2. </w:t>
            </w:r>
            <w:r w:rsidRPr="00434E26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มีการสื่อสารและการให้ข้อแนะนำเชิงสร้างสรรค์</w:t>
            </w:r>
          </w:p>
        </w:tc>
        <w:tc>
          <w:tcPr>
            <w:tcW w:w="879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3</w:t>
            </w:r>
          </w:p>
        </w:tc>
        <w:tc>
          <w:tcPr>
            <w:tcW w:w="964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B01F27" w:rsidRPr="00101B76" w:rsidRDefault="00B01F27" w:rsidP="00C73FC0">
            <w:pPr>
              <w:jc w:val="thaiDistribute"/>
              <w:rPr>
                <w:rFonts w:asciiTheme="majorBidi" w:eastAsia="Times New Roman" w:hAnsiTheme="majorBidi" w:cstheme="majorBidi"/>
                <w:sz w:val="28"/>
                <w:cs/>
              </w:rPr>
            </w:pPr>
          </w:p>
        </w:tc>
      </w:tr>
      <w:tr w:rsidR="00B01F27" w:rsidTr="00C73FC0">
        <w:tc>
          <w:tcPr>
            <w:tcW w:w="4395" w:type="dxa"/>
          </w:tcPr>
          <w:p w:rsidR="00B01F27" w:rsidRDefault="00B01F27" w:rsidP="00C73FC0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434E26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3. </w:t>
            </w:r>
            <w:r w:rsidRPr="00434E26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มีทักษะการคิดเชิงระบบ คิดวิเคราะห์ คิดสังเคราะห์ คิดแก้ปัญหาและตัดสินใจ</w:t>
            </w:r>
          </w:p>
        </w:tc>
        <w:tc>
          <w:tcPr>
            <w:tcW w:w="879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3</w:t>
            </w:r>
          </w:p>
        </w:tc>
        <w:tc>
          <w:tcPr>
            <w:tcW w:w="964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B01F27" w:rsidRPr="002B7630" w:rsidRDefault="00B01F27" w:rsidP="00C73FC0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B01F27" w:rsidTr="00C73FC0">
        <w:tc>
          <w:tcPr>
            <w:tcW w:w="4395" w:type="dxa"/>
          </w:tcPr>
          <w:p w:rsidR="00B01F27" w:rsidRDefault="00B01F27" w:rsidP="00C73FC0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434E26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4. </w:t>
            </w:r>
            <w:r w:rsidRPr="00434E26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มีทักษะพื้นฐานทางด้านการใช้เทคโนโลยี</w:t>
            </w:r>
          </w:p>
        </w:tc>
        <w:tc>
          <w:tcPr>
            <w:tcW w:w="879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3</w:t>
            </w:r>
          </w:p>
        </w:tc>
        <w:tc>
          <w:tcPr>
            <w:tcW w:w="964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B01F27" w:rsidRPr="003E2385" w:rsidRDefault="00B01F27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434E26" w:rsidTr="00C73FC0">
        <w:tc>
          <w:tcPr>
            <w:tcW w:w="4395" w:type="dxa"/>
            <w:shd w:val="clear" w:color="auto" w:fill="C2D69B" w:themeFill="accent3" w:themeFillTint="99"/>
          </w:tcPr>
          <w:p w:rsidR="00434E26" w:rsidRPr="004B4A29" w:rsidRDefault="00434E26" w:rsidP="00C73FC0">
            <w:pPr>
              <w:jc w:val="right"/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879" w:type="dxa"/>
            <w:shd w:val="clear" w:color="auto" w:fill="C2D69B" w:themeFill="accent3" w:themeFillTint="99"/>
          </w:tcPr>
          <w:p w:rsidR="00434E26" w:rsidRDefault="00434E26" w:rsidP="00C73FC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C2D69B" w:themeFill="accent3" w:themeFillTint="99"/>
          </w:tcPr>
          <w:p w:rsidR="00434E26" w:rsidRDefault="00434E26" w:rsidP="00C73FC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4367" w:type="dxa"/>
            <w:shd w:val="clear" w:color="auto" w:fill="C2D69B" w:themeFill="accent3" w:themeFillTint="99"/>
          </w:tcPr>
          <w:p w:rsidR="00434E26" w:rsidRPr="003E2385" w:rsidRDefault="00434E26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</w:tbl>
    <w:p w:rsidR="00434E26" w:rsidRDefault="00434E26" w:rsidP="00434E26"/>
    <w:p w:rsidR="00434E26" w:rsidRDefault="00434E26" w:rsidP="00434E26"/>
    <w:p w:rsidR="00434E26" w:rsidRDefault="00434E26" w:rsidP="00434E26"/>
    <w:p w:rsidR="00434E26" w:rsidRDefault="00434E26" w:rsidP="00434E26"/>
    <w:p w:rsidR="00434E26" w:rsidRDefault="00434E26" w:rsidP="00434E26"/>
    <w:p w:rsidR="00434E26" w:rsidRPr="00EF75F8" w:rsidRDefault="00434E26" w:rsidP="00434E26"/>
    <w:p w:rsidR="00E213C3" w:rsidRDefault="00E213C3" w:rsidP="00E213C3"/>
    <w:p w:rsidR="00E213C3" w:rsidRPr="00EF75F8" w:rsidRDefault="00E213C3" w:rsidP="00E213C3"/>
    <w:p w:rsidR="00E213C3" w:rsidRDefault="00E213C3" w:rsidP="00E213C3"/>
    <w:p w:rsidR="00E213C3" w:rsidRDefault="00E213C3" w:rsidP="00E213C3"/>
    <w:p w:rsidR="00E213C3" w:rsidRDefault="00E213C3" w:rsidP="00E213C3"/>
    <w:p w:rsidR="00E213C3" w:rsidRDefault="00E213C3" w:rsidP="00E213C3"/>
    <w:p w:rsidR="00E213C3" w:rsidRDefault="00E213C3" w:rsidP="00E213C3"/>
    <w:p w:rsidR="00E213C3" w:rsidRDefault="00E213C3" w:rsidP="00E213C3"/>
    <w:p w:rsidR="00E213C3" w:rsidRDefault="00E213C3" w:rsidP="00E213C3"/>
    <w:p w:rsidR="00E213C3" w:rsidRDefault="00E213C3" w:rsidP="00E213C3"/>
    <w:tbl>
      <w:tblPr>
        <w:tblStyle w:val="TableGrid"/>
        <w:tblW w:w="10605" w:type="dxa"/>
        <w:tblInd w:w="-318" w:type="dxa"/>
        <w:tblLook w:val="04A0" w:firstRow="1" w:lastRow="0" w:firstColumn="1" w:lastColumn="0" w:noHBand="0" w:noVBand="1"/>
      </w:tblPr>
      <w:tblGrid>
        <w:gridCol w:w="4395"/>
        <w:gridCol w:w="879"/>
        <w:gridCol w:w="964"/>
        <w:gridCol w:w="4367"/>
      </w:tblGrid>
      <w:tr w:rsidR="00851FF1" w:rsidTr="00C73FC0">
        <w:tc>
          <w:tcPr>
            <w:tcW w:w="4395" w:type="dxa"/>
            <w:vAlign w:val="center"/>
          </w:tcPr>
          <w:p w:rsidR="00851FF1" w:rsidRDefault="00851FF1" w:rsidP="00C73FC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lastRenderedPageBreak/>
              <w:t>ประเด็นข้อคิดเห็น</w:t>
            </w:r>
          </w:p>
        </w:tc>
        <w:tc>
          <w:tcPr>
            <w:tcW w:w="879" w:type="dxa"/>
            <w:vAlign w:val="center"/>
          </w:tcPr>
          <w:p w:rsidR="00851FF1" w:rsidRDefault="00851FF1" w:rsidP="00C73FC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เห็นด้วย</w:t>
            </w:r>
          </w:p>
        </w:tc>
        <w:tc>
          <w:tcPr>
            <w:tcW w:w="964" w:type="dxa"/>
            <w:vAlign w:val="center"/>
          </w:tcPr>
          <w:p w:rsidR="00851FF1" w:rsidRDefault="00851FF1" w:rsidP="00C73FC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ไม่เห็นด้วย</w:t>
            </w:r>
          </w:p>
        </w:tc>
        <w:tc>
          <w:tcPr>
            <w:tcW w:w="4367" w:type="dxa"/>
            <w:vAlign w:val="center"/>
          </w:tcPr>
          <w:p w:rsidR="00851FF1" w:rsidRDefault="00851FF1" w:rsidP="00C73FC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ประเด็นเสนอแนะเพิ่มเติม</w:t>
            </w:r>
          </w:p>
        </w:tc>
      </w:tr>
      <w:tr w:rsidR="00851FF1" w:rsidTr="00C73FC0">
        <w:tc>
          <w:tcPr>
            <w:tcW w:w="10605" w:type="dxa"/>
            <w:gridSpan w:val="4"/>
            <w:shd w:val="clear" w:color="auto" w:fill="92CDDC" w:themeFill="accent5" w:themeFillTint="99"/>
          </w:tcPr>
          <w:p w:rsidR="00851FF1" w:rsidRPr="002B66FD" w:rsidRDefault="00851FF1" w:rsidP="00851FF1">
            <w:pPr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ฝ่ายปฐมวัย</w:t>
            </w:r>
            <w:r>
              <w:rPr>
                <w:rFonts w:asciiTheme="majorBidi" w:hAnsiTheme="majorBidi" w:cstheme="majorBidi"/>
                <w:sz w:val="28"/>
              </w:rPr>
              <w:t>: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งานระดับชั้น</w:t>
            </w:r>
          </w:p>
        </w:tc>
      </w:tr>
      <w:tr w:rsidR="00851FF1" w:rsidTr="00C73FC0">
        <w:tc>
          <w:tcPr>
            <w:tcW w:w="4395" w:type="dxa"/>
            <w:shd w:val="clear" w:color="auto" w:fill="C2D69B" w:themeFill="accent3" w:themeFillTint="99"/>
          </w:tcPr>
          <w:p w:rsidR="00851FF1" w:rsidRDefault="00851FF1" w:rsidP="00C73FC0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1.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ด้านคุณลักษณะนิสัยพื้นฐาน</w:t>
            </w:r>
            <w:r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 w:rsidRPr="002B77C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Character</w:t>
            </w:r>
            <w:r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</w:p>
        </w:tc>
        <w:tc>
          <w:tcPr>
            <w:tcW w:w="879" w:type="dxa"/>
            <w:shd w:val="clear" w:color="auto" w:fill="C2D69B" w:themeFill="accent3" w:themeFillTint="99"/>
          </w:tcPr>
          <w:p w:rsidR="00851FF1" w:rsidRDefault="00851FF1" w:rsidP="00C73FC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C2D69B" w:themeFill="accent3" w:themeFillTint="99"/>
          </w:tcPr>
          <w:p w:rsidR="00851FF1" w:rsidRDefault="00851FF1" w:rsidP="00C73FC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4367" w:type="dxa"/>
            <w:shd w:val="clear" w:color="auto" w:fill="C2D69B" w:themeFill="accent3" w:themeFillTint="99"/>
          </w:tcPr>
          <w:p w:rsidR="00851FF1" w:rsidRDefault="00851FF1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B01F27" w:rsidTr="00C73FC0">
        <w:tc>
          <w:tcPr>
            <w:tcW w:w="4395" w:type="dxa"/>
          </w:tcPr>
          <w:p w:rsidR="00B01F27" w:rsidRDefault="00B01F27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  1.</w:t>
            </w:r>
            <w:r w:rsidRPr="008707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1 </w:t>
            </w:r>
            <w:r w:rsidRPr="008707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 xml:space="preserve">มีจรรยาบรรณวิชาชีพครู </w:t>
            </w:r>
            <w:r w:rsidRPr="008707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5 </w:t>
            </w:r>
            <w:r w:rsidRPr="008707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ด้าน</w:t>
            </w:r>
          </w:p>
        </w:tc>
        <w:tc>
          <w:tcPr>
            <w:tcW w:w="879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3</w:t>
            </w:r>
          </w:p>
        </w:tc>
        <w:tc>
          <w:tcPr>
            <w:tcW w:w="964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B01F27" w:rsidRDefault="00B01F27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B01F27" w:rsidTr="00C73FC0">
        <w:tc>
          <w:tcPr>
            <w:tcW w:w="4395" w:type="dxa"/>
          </w:tcPr>
          <w:p w:rsidR="00B01F27" w:rsidRPr="00870771" w:rsidRDefault="00B01F27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  1.</w:t>
            </w:r>
            <w:r w:rsidRPr="008707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2 </w:t>
            </w:r>
            <w:r w:rsidRPr="008707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มีความจงรักภักดีต่อองค์กร</w:t>
            </w:r>
          </w:p>
        </w:tc>
        <w:tc>
          <w:tcPr>
            <w:tcW w:w="879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3</w:t>
            </w:r>
          </w:p>
        </w:tc>
        <w:tc>
          <w:tcPr>
            <w:tcW w:w="964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B01F27" w:rsidRDefault="00B01F27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B01F27" w:rsidTr="00C73FC0">
        <w:tc>
          <w:tcPr>
            <w:tcW w:w="4395" w:type="dxa"/>
          </w:tcPr>
          <w:p w:rsidR="00B01F27" w:rsidRPr="00870771" w:rsidRDefault="00B01F27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  1.</w:t>
            </w:r>
            <w:r w:rsidRPr="008707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3 </w:t>
            </w:r>
            <w:r w:rsidRPr="008707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เสียสละเพื่อผู้อื่น (จิตตารมณ์นักบุญหลุยส์)</w:t>
            </w:r>
          </w:p>
        </w:tc>
        <w:tc>
          <w:tcPr>
            <w:tcW w:w="879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3</w:t>
            </w:r>
          </w:p>
        </w:tc>
        <w:tc>
          <w:tcPr>
            <w:tcW w:w="964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B01F27" w:rsidRDefault="00B01F27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851FF1" w:rsidTr="00C73FC0">
        <w:tc>
          <w:tcPr>
            <w:tcW w:w="4395" w:type="dxa"/>
            <w:shd w:val="clear" w:color="auto" w:fill="C2D69B" w:themeFill="accent3" w:themeFillTint="99"/>
          </w:tcPr>
          <w:p w:rsidR="00851FF1" w:rsidRPr="00870771" w:rsidRDefault="00851FF1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FC1CDE">
              <w:rPr>
                <w:rFonts w:asciiTheme="majorBidi" w:eastAsia="Times New Roman" w:hAnsiTheme="majorBidi" w:cstheme="majorBidi"/>
                <w:sz w:val="30"/>
                <w:szCs w:val="30"/>
              </w:rPr>
              <w:t>2.</w:t>
            </w: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ด้านความรู้ความเข้าใจ </w:t>
            </w:r>
            <w:r w:rsidRPr="002B77C1"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  <w:t>Knowledge</w:t>
            </w:r>
          </w:p>
        </w:tc>
        <w:tc>
          <w:tcPr>
            <w:tcW w:w="879" w:type="dxa"/>
            <w:shd w:val="clear" w:color="auto" w:fill="C2D69B" w:themeFill="accent3" w:themeFillTint="99"/>
          </w:tcPr>
          <w:p w:rsidR="00851FF1" w:rsidRDefault="00851FF1" w:rsidP="00C73FC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C2D69B" w:themeFill="accent3" w:themeFillTint="99"/>
          </w:tcPr>
          <w:p w:rsidR="00851FF1" w:rsidRDefault="00851FF1" w:rsidP="00C73FC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4367" w:type="dxa"/>
            <w:shd w:val="clear" w:color="auto" w:fill="C2D69B" w:themeFill="accent3" w:themeFillTint="99"/>
          </w:tcPr>
          <w:p w:rsidR="00851FF1" w:rsidRDefault="00851FF1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851FF1" w:rsidTr="00C73FC0">
        <w:tc>
          <w:tcPr>
            <w:tcW w:w="4395" w:type="dxa"/>
            <w:shd w:val="clear" w:color="auto" w:fill="E5B8B7" w:themeFill="accent2" w:themeFillTint="66"/>
          </w:tcPr>
          <w:p w:rsidR="00851FF1" w:rsidRPr="00FC1CDE" w:rsidRDefault="00851FF1" w:rsidP="00C73FC0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  2.1 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ความรู้พื้นฐาน  </w:t>
            </w:r>
            <w:r w:rsidRPr="00134125"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  <w:t>Basic Knowledge</w:t>
            </w: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</w:t>
            </w:r>
          </w:p>
        </w:tc>
        <w:tc>
          <w:tcPr>
            <w:tcW w:w="879" w:type="dxa"/>
            <w:shd w:val="clear" w:color="auto" w:fill="E5B8B7" w:themeFill="accent2" w:themeFillTint="66"/>
          </w:tcPr>
          <w:p w:rsidR="00851FF1" w:rsidRDefault="00851FF1" w:rsidP="00C73FC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E5B8B7" w:themeFill="accent2" w:themeFillTint="66"/>
          </w:tcPr>
          <w:p w:rsidR="00851FF1" w:rsidRDefault="00851FF1" w:rsidP="00C73FC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4367" w:type="dxa"/>
            <w:shd w:val="clear" w:color="auto" w:fill="E5B8B7" w:themeFill="accent2" w:themeFillTint="66"/>
          </w:tcPr>
          <w:p w:rsidR="00851FF1" w:rsidRDefault="00851FF1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B01F27" w:rsidTr="00C73FC0">
        <w:tc>
          <w:tcPr>
            <w:tcW w:w="4395" w:type="dxa"/>
          </w:tcPr>
          <w:p w:rsidR="00B01F27" w:rsidRDefault="00B01F27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="Angsana New"/>
                <w:sz w:val="30"/>
                <w:szCs w:val="30"/>
              </w:rPr>
              <w:t>1.</w:t>
            </w:r>
            <w:r w:rsidRPr="003E2385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 xml:space="preserve"> มีความรู้เกี่ยวกับประวัติโรงเรียนและจิตตา</w:t>
            </w:r>
            <w:r>
              <w:rPr>
                <w:rFonts w:asciiTheme="majorBidi" w:eastAsia="Times New Roman" w:hAnsiTheme="majorBidi" w:cs="Angsana New" w:hint="cs"/>
                <w:sz w:val="30"/>
                <w:szCs w:val="30"/>
                <w:cs/>
              </w:rPr>
              <w:t>รมณ์</w:t>
            </w:r>
            <w:r w:rsidRPr="003E2385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ของนักบุญหลุยส์</w:t>
            </w:r>
          </w:p>
        </w:tc>
        <w:tc>
          <w:tcPr>
            <w:tcW w:w="879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3</w:t>
            </w:r>
          </w:p>
        </w:tc>
        <w:tc>
          <w:tcPr>
            <w:tcW w:w="964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B01F27" w:rsidRDefault="00B01F27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B01F27" w:rsidTr="00C73FC0">
        <w:tc>
          <w:tcPr>
            <w:tcW w:w="4395" w:type="dxa"/>
          </w:tcPr>
          <w:p w:rsidR="00B01F27" w:rsidRDefault="00B01F27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="Angsana New"/>
                <w:sz w:val="30"/>
                <w:szCs w:val="30"/>
              </w:rPr>
              <w:t>2.</w:t>
            </w:r>
            <w:r w:rsidRPr="003E2385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 xml:space="preserve"> มีความรู้เกี่ยวกับข้อมูลสารสนเทศของ</w:t>
            </w:r>
            <w:r>
              <w:rPr>
                <w:rFonts w:asciiTheme="majorBidi" w:eastAsia="Times New Roman" w:hAnsiTheme="majorBidi" w:cs="Angsana New" w:hint="cs"/>
                <w:sz w:val="30"/>
                <w:szCs w:val="30"/>
                <w:cs/>
              </w:rPr>
              <w:t xml:space="preserve">โรงเรียน      </w:t>
            </w:r>
          </w:p>
        </w:tc>
        <w:tc>
          <w:tcPr>
            <w:tcW w:w="879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3</w:t>
            </w:r>
          </w:p>
        </w:tc>
        <w:tc>
          <w:tcPr>
            <w:tcW w:w="964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B01F27" w:rsidRDefault="00B01F27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B01F27" w:rsidTr="00C73FC0">
        <w:tc>
          <w:tcPr>
            <w:tcW w:w="4395" w:type="dxa"/>
          </w:tcPr>
          <w:p w:rsidR="00B01F27" w:rsidRDefault="00B01F27" w:rsidP="00C73FC0">
            <w:pPr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Times New Roman" w:hAnsiTheme="majorBidi" w:cs="Angsana New"/>
                <w:sz w:val="30"/>
                <w:szCs w:val="30"/>
              </w:rPr>
              <w:t>3.</w:t>
            </w:r>
            <w:r w:rsidRPr="003E2385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 xml:space="preserve"> มีความรู้ด้านภาษาเพื่อการสื่อสาร</w:t>
            </w:r>
          </w:p>
        </w:tc>
        <w:tc>
          <w:tcPr>
            <w:tcW w:w="879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3</w:t>
            </w:r>
          </w:p>
        </w:tc>
        <w:tc>
          <w:tcPr>
            <w:tcW w:w="964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B01F27" w:rsidRPr="003E2385" w:rsidRDefault="00B01F27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B01F27" w:rsidTr="00C73FC0">
        <w:tc>
          <w:tcPr>
            <w:tcW w:w="4395" w:type="dxa"/>
          </w:tcPr>
          <w:p w:rsidR="00B01F27" w:rsidRDefault="00B01F27" w:rsidP="00C73FC0">
            <w:pPr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4. </w:t>
            </w:r>
            <w:r w:rsidRPr="003E2385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มีความรู้ด้านเทคโนโลยี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879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3</w:t>
            </w:r>
          </w:p>
        </w:tc>
        <w:tc>
          <w:tcPr>
            <w:tcW w:w="964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B01F27" w:rsidRPr="003E2385" w:rsidRDefault="00B01F27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B01F27" w:rsidTr="00C73FC0">
        <w:tc>
          <w:tcPr>
            <w:tcW w:w="4395" w:type="dxa"/>
          </w:tcPr>
          <w:p w:rsidR="00B01F27" w:rsidRPr="003E2385" w:rsidRDefault="00B01F27" w:rsidP="00C73FC0">
            <w:pPr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5.</w:t>
            </w:r>
            <w:r>
              <w:rPr>
                <w:rFonts w:asciiTheme="majorBidi" w:eastAsia="Times New Roman" w:hAnsiTheme="majorBidi" w:cs="Angsana New"/>
                <w:sz w:val="30"/>
                <w:szCs w:val="30"/>
              </w:rPr>
              <w:t xml:space="preserve"> </w:t>
            </w:r>
            <w:r w:rsidRPr="003E2385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มีความรู้ด้านการวางแผน ขั้นตอนการทำงาน (</w:t>
            </w:r>
            <w:r w:rsidRPr="003E2385">
              <w:rPr>
                <w:rFonts w:asciiTheme="majorBidi" w:eastAsia="Times New Roman" w:hAnsiTheme="majorBidi" w:cstheme="majorBidi"/>
                <w:sz w:val="30"/>
                <w:szCs w:val="30"/>
              </w:rPr>
              <w:t>PDCA)</w:t>
            </w:r>
          </w:p>
        </w:tc>
        <w:tc>
          <w:tcPr>
            <w:tcW w:w="879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3</w:t>
            </w:r>
          </w:p>
        </w:tc>
        <w:tc>
          <w:tcPr>
            <w:tcW w:w="964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B01F27" w:rsidRPr="003E2385" w:rsidRDefault="00B01F27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B01F27" w:rsidTr="00C73FC0">
        <w:tc>
          <w:tcPr>
            <w:tcW w:w="4395" w:type="dxa"/>
          </w:tcPr>
          <w:p w:rsidR="00B01F27" w:rsidRDefault="00B01F27" w:rsidP="00C73FC0">
            <w:pPr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6.</w:t>
            </w:r>
            <w:r w:rsidRPr="003E2385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r w:rsidRPr="003E2385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มีความรู้พื้นฐานด้านการวิจัย</w:t>
            </w:r>
          </w:p>
        </w:tc>
        <w:tc>
          <w:tcPr>
            <w:tcW w:w="879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3</w:t>
            </w:r>
          </w:p>
        </w:tc>
        <w:tc>
          <w:tcPr>
            <w:tcW w:w="964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B01F27" w:rsidRPr="003E2385" w:rsidRDefault="00B01F27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851FF1" w:rsidTr="00C73FC0">
        <w:tc>
          <w:tcPr>
            <w:tcW w:w="4395" w:type="dxa"/>
            <w:shd w:val="clear" w:color="auto" w:fill="E5B8B7" w:themeFill="accent2" w:themeFillTint="66"/>
          </w:tcPr>
          <w:p w:rsidR="00851FF1" w:rsidRDefault="00851FF1" w:rsidP="00C73FC0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 2.2 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ความรู้เฉพาะทาง </w:t>
            </w:r>
            <w:r w:rsidRPr="00134125"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  <w:t>Specification Knowledge</w:t>
            </w: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879" w:type="dxa"/>
            <w:shd w:val="clear" w:color="auto" w:fill="E5B8B7" w:themeFill="accent2" w:themeFillTint="66"/>
          </w:tcPr>
          <w:p w:rsidR="00851FF1" w:rsidRDefault="00851FF1" w:rsidP="00C73FC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E5B8B7" w:themeFill="accent2" w:themeFillTint="66"/>
          </w:tcPr>
          <w:p w:rsidR="00851FF1" w:rsidRDefault="00851FF1" w:rsidP="00C73FC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4367" w:type="dxa"/>
            <w:shd w:val="clear" w:color="auto" w:fill="E5B8B7" w:themeFill="accent2" w:themeFillTint="66"/>
          </w:tcPr>
          <w:p w:rsidR="00851FF1" w:rsidRPr="003E2385" w:rsidRDefault="00851FF1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B01F27" w:rsidTr="00C73FC0">
        <w:tc>
          <w:tcPr>
            <w:tcW w:w="4395" w:type="dxa"/>
          </w:tcPr>
          <w:p w:rsidR="00B01F27" w:rsidRDefault="00B01F27" w:rsidP="00C73FC0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 w:rsidRPr="00C8684C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1. จบการศึกษาระดับปริญญาตรีเอกการศึกษาปฐมวัย และสาขาที่เกี่ยวข้องกับการศึกษา</w:t>
            </w:r>
          </w:p>
        </w:tc>
        <w:tc>
          <w:tcPr>
            <w:tcW w:w="879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3</w:t>
            </w:r>
          </w:p>
        </w:tc>
        <w:tc>
          <w:tcPr>
            <w:tcW w:w="964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B01F27" w:rsidRPr="003E2385" w:rsidRDefault="00B01F27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B01F27" w:rsidTr="00C73FC0">
        <w:tc>
          <w:tcPr>
            <w:tcW w:w="4395" w:type="dxa"/>
          </w:tcPr>
          <w:p w:rsidR="00B01F27" w:rsidRPr="00722A5F" w:rsidRDefault="00B01F27" w:rsidP="00C73FC0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 w:rsidRPr="00505270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2. มีความรู้ความเข้าใจเรื่อง พ.ร.บ. กฏหมายทางการศึกษา นโยบายแผนตามมาตรฐานที่เกี่ยวข้อง การจัดการเรียนการสอนและการวัดประเมินผลแนวการจัดการศึกษามงฟอร์ต แผนยุทธศาสตร์การจัดการศึกษาของมูลนิธิฯ</w:t>
            </w:r>
          </w:p>
        </w:tc>
        <w:tc>
          <w:tcPr>
            <w:tcW w:w="879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3</w:t>
            </w:r>
          </w:p>
        </w:tc>
        <w:tc>
          <w:tcPr>
            <w:tcW w:w="964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B01F27" w:rsidRPr="00616E5D" w:rsidRDefault="00B01F27" w:rsidP="00C73FC0">
            <w:pPr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</w:pPr>
          </w:p>
        </w:tc>
      </w:tr>
      <w:tr w:rsidR="00B01F27" w:rsidTr="00C73FC0">
        <w:tc>
          <w:tcPr>
            <w:tcW w:w="4395" w:type="dxa"/>
          </w:tcPr>
          <w:p w:rsidR="00B01F27" w:rsidRDefault="00B01F27" w:rsidP="00C73FC0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 w:rsidRPr="004D3DD9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3. มีภาวะผู้นำ มีความรู้ด้านการบริหารระดับชั้น (ตามคู่มือ)</w:t>
            </w:r>
          </w:p>
        </w:tc>
        <w:tc>
          <w:tcPr>
            <w:tcW w:w="879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3</w:t>
            </w:r>
          </w:p>
        </w:tc>
        <w:tc>
          <w:tcPr>
            <w:tcW w:w="964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B01F27" w:rsidRPr="002B7630" w:rsidRDefault="00B01F27" w:rsidP="00C73FC0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B01F27" w:rsidTr="00C73FC0">
        <w:tc>
          <w:tcPr>
            <w:tcW w:w="4395" w:type="dxa"/>
          </w:tcPr>
          <w:p w:rsidR="00B01F27" w:rsidRDefault="00B01F27" w:rsidP="00C73FC0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 w:rsidRPr="004D3DD9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4. </w:t>
            </w:r>
            <w:r w:rsidRPr="004D3DD9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มีความรู้ด้านการวัดและประเมินผล (ตามคู่มือ)</w:t>
            </w:r>
          </w:p>
        </w:tc>
        <w:tc>
          <w:tcPr>
            <w:tcW w:w="879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3</w:t>
            </w:r>
          </w:p>
        </w:tc>
        <w:tc>
          <w:tcPr>
            <w:tcW w:w="964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B01F27" w:rsidRPr="003E2385" w:rsidRDefault="00B01F27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B01F27" w:rsidTr="00C73FC0">
        <w:tc>
          <w:tcPr>
            <w:tcW w:w="4395" w:type="dxa"/>
          </w:tcPr>
          <w:p w:rsidR="00B01F27" w:rsidRDefault="00B01F27" w:rsidP="00C73FC0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 w:rsidRPr="004D3DD9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5. </w:t>
            </w:r>
            <w:r w:rsidRPr="004D3DD9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มีความรู้ด้านการทำวิจัยในชั้นเรียน (ตามคู่มือ)</w:t>
            </w:r>
          </w:p>
        </w:tc>
        <w:tc>
          <w:tcPr>
            <w:tcW w:w="879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3</w:t>
            </w:r>
          </w:p>
        </w:tc>
        <w:tc>
          <w:tcPr>
            <w:tcW w:w="964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B01F27" w:rsidRPr="003E2385" w:rsidRDefault="00B01F27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B01F27" w:rsidTr="00C73FC0">
        <w:tc>
          <w:tcPr>
            <w:tcW w:w="4395" w:type="dxa"/>
          </w:tcPr>
          <w:p w:rsidR="00B01F27" w:rsidRDefault="00B01F27" w:rsidP="00C73FC0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4D3DD9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6. มีความรู้เกี่ยวกับคุณภาพการบริหารจัดการจิตวิทยาเด็ก (ตามคู่มือ)</w:t>
            </w:r>
          </w:p>
          <w:p w:rsidR="00B01F27" w:rsidRDefault="00B01F27" w:rsidP="00C73FC0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  <w:p w:rsidR="00B01F27" w:rsidRPr="004D3DD9" w:rsidRDefault="00B01F27" w:rsidP="00C73FC0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879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3</w:t>
            </w:r>
          </w:p>
        </w:tc>
        <w:tc>
          <w:tcPr>
            <w:tcW w:w="964" w:type="dxa"/>
          </w:tcPr>
          <w:p w:rsidR="00B01F27" w:rsidRDefault="00B01F27" w:rsidP="00B01F2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B01F27" w:rsidRPr="003E2385" w:rsidRDefault="00B01F27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887E9E" w:rsidTr="00C73FC0">
        <w:tc>
          <w:tcPr>
            <w:tcW w:w="4395" w:type="dxa"/>
            <w:vAlign w:val="center"/>
          </w:tcPr>
          <w:p w:rsidR="00887E9E" w:rsidRDefault="00887E9E" w:rsidP="00C73FC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lastRenderedPageBreak/>
              <w:t>ประเด็นข้อคิดเห็น</w:t>
            </w:r>
          </w:p>
        </w:tc>
        <w:tc>
          <w:tcPr>
            <w:tcW w:w="879" w:type="dxa"/>
            <w:vAlign w:val="center"/>
          </w:tcPr>
          <w:p w:rsidR="00887E9E" w:rsidRDefault="00887E9E" w:rsidP="00C73FC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เห็นด้วย</w:t>
            </w:r>
          </w:p>
        </w:tc>
        <w:tc>
          <w:tcPr>
            <w:tcW w:w="964" w:type="dxa"/>
            <w:vAlign w:val="center"/>
          </w:tcPr>
          <w:p w:rsidR="00887E9E" w:rsidRDefault="00887E9E" w:rsidP="00C73FC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ไม่เห็นด้วย</w:t>
            </w:r>
          </w:p>
        </w:tc>
        <w:tc>
          <w:tcPr>
            <w:tcW w:w="4367" w:type="dxa"/>
            <w:vAlign w:val="center"/>
          </w:tcPr>
          <w:p w:rsidR="00887E9E" w:rsidRDefault="00887E9E" w:rsidP="00C73FC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ประเด็นเสนอแนะเพิ่มเติม</w:t>
            </w:r>
          </w:p>
        </w:tc>
      </w:tr>
      <w:tr w:rsidR="00851FF1" w:rsidTr="00C73FC0">
        <w:tc>
          <w:tcPr>
            <w:tcW w:w="4395" w:type="dxa"/>
            <w:shd w:val="clear" w:color="auto" w:fill="C2D69B" w:themeFill="accent3" w:themeFillTint="99"/>
          </w:tcPr>
          <w:p w:rsidR="00851FF1" w:rsidRPr="00722A5F" w:rsidRDefault="00851FF1" w:rsidP="00C73FC0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3. 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ด้านความสามารถ </w:t>
            </w:r>
            <w:r w:rsidRPr="00134125"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  <w:t>Competency</w:t>
            </w:r>
          </w:p>
        </w:tc>
        <w:tc>
          <w:tcPr>
            <w:tcW w:w="879" w:type="dxa"/>
            <w:shd w:val="clear" w:color="auto" w:fill="C2D69B" w:themeFill="accent3" w:themeFillTint="99"/>
          </w:tcPr>
          <w:p w:rsidR="00851FF1" w:rsidRDefault="00851FF1" w:rsidP="00C73FC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C2D69B" w:themeFill="accent3" w:themeFillTint="99"/>
          </w:tcPr>
          <w:p w:rsidR="00851FF1" w:rsidRDefault="00851FF1" w:rsidP="00C73FC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4367" w:type="dxa"/>
            <w:shd w:val="clear" w:color="auto" w:fill="C2D69B" w:themeFill="accent3" w:themeFillTint="99"/>
          </w:tcPr>
          <w:p w:rsidR="00851FF1" w:rsidRPr="003E2385" w:rsidRDefault="00851FF1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851FF1" w:rsidTr="00C73FC0">
        <w:tc>
          <w:tcPr>
            <w:tcW w:w="4395" w:type="dxa"/>
            <w:shd w:val="clear" w:color="auto" w:fill="E5B8B7" w:themeFill="accent2" w:themeFillTint="66"/>
          </w:tcPr>
          <w:p w:rsidR="00851FF1" w:rsidRPr="00722A5F" w:rsidRDefault="00851FF1" w:rsidP="00C73FC0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  3.1 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ทักษะพื้นฐาน  </w:t>
            </w:r>
            <w:r w:rsidRPr="00134125"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  <w:t xml:space="preserve">Basic </w:t>
            </w:r>
            <w:r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  <w:t>Competency</w:t>
            </w: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</w:t>
            </w:r>
          </w:p>
        </w:tc>
        <w:tc>
          <w:tcPr>
            <w:tcW w:w="879" w:type="dxa"/>
            <w:shd w:val="clear" w:color="auto" w:fill="E5B8B7" w:themeFill="accent2" w:themeFillTint="66"/>
          </w:tcPr>
          <w:p w:rsidR="00851FF1" w:rsidRDefault="00851FF1" w:rsidP="00C73FC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E5B8B7" w:themeFill="accent2" w:themeFillTint="66"/>
          </w:tcPr>
          <w:p w:rsidR="00851FF1" w:rsidRDefault="00851FF1" w:rsidP="00C73FC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4367" w:type="dxa"/>
            <w:shd w:val="clear" w:color="auto" w:fill="E5B8B7" w:themeFill="accent2" w:themeFillTint="66"/>
          </w:tcPr>
          <w:p w:rsidR="00851FF1" w:rsidRPr="003E2385" w:rsidRDefault="00851FF1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C63821" w:rsidTr="00C73FC0">
        <w:tc>
          <w:tcPr>
            <w:tcW w:w="4395" w:type="dxa"/>
          </w:tcPr>
          <w:p w:rsidR="00C63821" w:rsidRDefault="00C63821" w:rsidP="00C73FC0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240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1. </w:t>
            </w:r>
            <w:r w:rsidRPr="00B240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สามารถถ่ายทอดประวัติโรงเรียนและจิตตารมณ์ ของนักบุญหลุยส์ได้</w:t>
            </w:r>
          </w:p>
        </w:tc>
        <w:tc>
          <w:tcPr>
            <w:tcW w:w="879" w:type="dxa"/>
          </w:tcPr>
          <w:p w:rsidR="00C63821" w:rsidRDefault="00C63821" w:rsidP="0075120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3</w:t>
            </w:r>
          </w:p>
        </w:tc>
        <w:tc>
          <w:tcPr>
            <w:tcW w:w="964" w:type="dxa"/>
          </w:tcPr>
          <w:p w:rsidR="00C63821" w:rsidRDefault="00C63821" w:rsidP="0075120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C63821" w:rsidRPr="003E2385" w:rsidRDefault="00C63821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C63821" w:rsidTr="00C73FC0">
        <w:tc>
          <w:tcPr>
            <w:tcW w:w="4395" w:type="dxa"/>
          </w:tcPr>
          <w:p w:rsidR="00C63821" w:rsidRDefault="00C63821" w:rsidP="00C73FC0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240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2. </w:t>
            </w:r>
            <w:r w:rsidRPr="00B240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สามารถเผยแพร่ข้อมูลสารสนเทศของโรงเรียน</w:t>
            </w:r>
            <w:r>
              <w:rPr>
                <w:rFonts w:asciiTheme="majorBidi" w:eastAsia="Times New Roman" w:hAnsiTheme="majorBidi" w:cs="Angsana New" w:hint="cs"/>
                <w:sz w:val="30"/>
                <w:szCs w:val="30"/>
                <w:cs/>
              </w:rPr>
              <w:t>.....</w:t>
            </w:r>
          </w:p>
        </w:tc>
        <w:tc>
          <w:tcPr>
            <w:tcW w:w="879" w:type="dxa"/>
          </w:tcPr>
          <w:p w:rsidR="00C63821" w:rsidRDefault="00C63821" w:rsidP="0075120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3</w:t>
            </w:r>
          </w:p>
        </w:tc>
        <w:tc>
          <w:tcPr>
            <w:tcW w:w="964" w:type="dxa"/>
          </w:tcPr>
          <w:p w:rsidR="00C63821" w:rsidRDefault="00C63821" w:rsidP="0075120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C63821" w:rsidRPr="003E2385" w:rsidRDefault="00C63821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C63821" w:rsidTr="00C73FC0">
        <w:tc>
          <w:tcPr>
            <w:tcW w:w="4395" w:type="dxa"/>
          </w:tcPr>
          <w:p w:rsidR="00C63821" w:rsidRDefault="00C63821" w:rsidP="00C73FC0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240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3. </w:t>
            </w:r>
            <w:r w:rsidRPr="00B240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มีทักษะด้านการสื่อสาร</w:t>
            </w:r>
          </w:p>
        </w:tc>
        <w:tc>
          <w:tcPr>
            <w:tcW w:w="879" w:type="dxa"/>
          </w:tcPr>
          <w:p w:rsidR="00C63821" w:rsidRDefault="00C63821" w:rsidP="0075120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3</w:t>
            </w:r>
          </w:p>
        </w:tc>
        <w:tc>
          <w:tcPr>
            <w:tcW w:w="964" w:type="dxa"/>
          </w:tcPr>
          <w:p w:rsidR="00C63821" w:rsidRDefault="00C63821" w:rsidP="0075120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C63821" w:rsidRPr="003E2385" w:rsidRDefault="00C63821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C63821" w:rsidTr="00C73FC0">
        <w:tc>
          <w:tcPr>
            <w:tcW w:w="4395" w:type="dxa"/>
          </w:tcPr>
          <w:p w:rsidR="00C63821" w:rsidRDefault="00C63821" w:rsidP="00C73FC0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240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4. </w:t>
            </w:r>
            <w:r w:rsidRPr="00B240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มีทักษะด้านเทคโนโลยี</w:t>
            </w:r>
          </w:p>
        </w:tc>
        <w:tc>
          <w:tcPr>
            <w:tcW w:w="879" w:type="dxa"/>
          </w:tcPr>
          <w:p w:rsidR="00C63821" w:rsidRDefault="00C63821" w:rsidP="0075120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3</w:t>
            </w:r>
          </w:p>
        </w:tc>
        <w:tc>
          <w:tcPr>
            <w:tcW w:w="964" w:type="dxa"/>
          </w:tcPr>
          <w:p w:rsidR="00C63821" w:rsidRDefault="00C63821" w:rsidP="0075120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C63821" w:rsidRPr="003E2385" w:rsidRDefault="00C63821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C63821" w:rsidTr="00C73FC0">
        <w:tc>
          <w:tcPr>
            <w:tcW w:w="4395" w:type="dxa"/>
          </w:tcPr>
          <w:p w:rsidR="00C63821" w:rsidRDefault="00C63821" w:rsidP="00C73FC0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240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5. </w:t>
            </w:r>
            <w:r w:rsidRPr="00B240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 xml:space="preserve">มีทักษะด้านการวางแผน ขั้นตอนการทงาน </w:t>
            </w:r>
            <w:r w:rsidRPr="00B24071">
              <w:rPr>
                <w:rFonts w:asciiTheme="majorBidi" w:eastAsia="Times New Roman" w:hAnsiTheme="majorBidi" w:cstheme="majorBidi"/>
                <w:sz w:val="30"/>
                <w:szCs w:val="30"/>
              </w:rPr>
              <w:t>PDCA</w:t>
            </w:r>
          </w:p>
        </w:tc>
        <w:tc>
          <w:tcPr>
            <w:tcW w:w="879" w:type="dxa"/>
          </w:tcPr>
          <w:p w:rsidR="00C63821" w:rsidRDefault="00C63821" w:rsidP="0075120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3</w:t>
            </w:r>
          </w:p>
        </w:tc>
        <w:tc>
          <w:tcPr>
            <w:tcW w:w="964" w:type="dxa"/>
          </w:tcPr>
          <w:p w:rsidR="00C63821" w:rsidRDefault="00C63821" w:rsidP="0075120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C63821" w:rsidRPr="003E2385" w:rsidRDefault="00C63821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C63821" w:rsidTr="00C73FC0">
        <w:tc>
          <w:tcPr>
            <w:tcW w:w="4395" w:type="dxa"/>
          </w:tcPr>
          <w:p w:rsidR="00C63821" w:rsidRDefault="00C63821" w:rsidP="00C73FC0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240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6. </w:t>
            </w:r>
            <w:r w:rsidRPr="00B240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มีทักษะด้านการวิจัย</w:t>
            </w:r>
          </w:p>
        </w:tc>
        <w:tc>
          <w:tcPr>
            <w:tcW w:w="879" w:type="dxa"/>
          </w:tcPr>
          <w:p w:rsidR="00C63821" w:rsidRDefault="00C63821" w:rsidP="0075120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3</w:t>
            </w:r>
          </w:p>
        </w:tc>
        <w:tc>
          <w:tcPr>
            <w:tcW w:w="964" w:type="dxa"/>
          </w:tcPr>
          <w:p w:rsidR="00C63821" w:rsidRDefault="00C63821" w:rsidP="0075120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C63821" w:rsidRPr="003E2385" w:rsidRDefault="00C63821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851FF1" w:rsidTr="00C73FC0">
        <w:tc>
          <w:tcPr>
            <w:tcW w:w="4395" w:type="dxa"/>
            <w:shd w:val="clear" w:color="auto" w:fill="E5B8B7" w:themeFill="accent2" w:themeFillTint="66"/>
          </w:tcPr>
          <w:p w:rsidR="00851FF1" w:rsidRDefault="00851FF1" w:rsidP="00C73FC0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  3.2 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ทักษะเฉพาะทาง </w:t>
            </w:r>
            <w:r w:rsidRPr="00134125"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  <w:t xml:space="preserve">Specification </w:t>
            </w:r>
            <w:r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  <w:t>Competency</w:t>
            </w: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879" w:type="dxa"/>
            <w:shd w:val="clear" w:color="auto" w:fill="E5B8B7" w:themeFill="accent2" w:themeFillTint="66"/>
          </w:tcPr>
          <w:p w:rsidR="00851FF1" w:rsidRDefault="00851FF1" w:rsidP="00C73FC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E5B8B7" w:themeFill="accent2" w:themeFillTint="66"/>
          </w:tcPr>
          <w:p w:rsidR="00851FF1" w:rsidRDefault="00851FF1" w:rsidP="00C73FC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4367" w:type="dxa"/>
            <w:shd w:val="clear" w:color="auto" w:fill="E5B8B7" w:themeFill="accent2" w:themeFillTint="66"/>
          </w:tcPr>
          <w:p w:rsidR="00851FF1" w:rsidRPr="003E2385" w:rsidRDefault="00851FF1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C63821" w:rsidTr="00C73FC0">
        <w:tc>
          <w:tcPr>
            <w:tcW w:w="4395" w:type="dxa"/>
          </w:tcPr>
          <w:p w:rsidR="00C63821" w:rsidRDefault="00C63821" w:rsidP="00C73FC0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887E9E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1. </w:t>
            </w:r>
            <w:r w:rsidRPr="00887E9E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มีภาวะผู้นำ และมีทักษะการบริหารงานระดับชั้น</w:t>
            </w:r>
          </w:p>
        </w:tc>
        <w:tc>
          <w:tcPr>
            <w:tcW w:w="879" w:type="dxa"/>
          </w:tcPr>
          <w:p w:rsidR="00C63821" w:rsidRDefault="00C63821" w:rsidP="0075120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3</w:t>
            </w:r>
          </w:p>
        </w:tc>
        <w:tc>
          <w:tcPr>
            <w:tcW w:w="964" w:type="dxa"/>
          </w:tcPr>
          <w:p w:rsidR="00C63821" w:rsidRDefault="00C63821" w:rsidP="0075120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C63821" w:rsidRPr="003E2385" w:rsidRDefault="00C63821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C63821" w:rsidTr="00C73FC0">
        <w:tc>
          <w:tcPr>
            <w:tcW w:w="4395" w:type="dxa"/>
          </w:tcPr>
          <w:p w:rsidR="00C63821" w:rsidRDefault="00C63821" w:rsidP="00887E9E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2</w:t>
            </w:r>
            <w:r w:rsidRPr="00887E9E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. </w:t>
            </w:r>
            <w:r w:rsidRPr="00887E9E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มีวุฒิภาวะทางอารมณ์ และแสดงออกอย่างเหมาะสม</w:t>
            </w:r>
          </w:p>
        </w:tc>
        <w:tc>
          <w:tcPr>
            <w:tcW w:w="879" w:type="dxa"/>
          </w:tcPr>
          <w:p w:rsidR="00C63821" w:rsidRDefault="00C63821" w:rsidP="0075120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3</w:t>
            </w:r>
          </w:p>
        </w:tc>
        <w:tc>
          <w:tcPr>
            <w:tcW w:w="964" w:type="dxa"/>
          </w:tcPr>
          <w:p w:rsidR="00C63821" w:rsidRDefault="00C63821" w:rsidP="0075120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C63821" w:rsidRPr="00101B76" w:rsidRDefault="00C63821" w:rsidP="00C73FC0">
            <w:pPr>
              <w:jc w:val="thaiDistribute"/>
              <w:rPr>
                <w:rFonts w:asciiTheme="majorBidi" w:eastAsia="Times New Roman" w:hAnsiTheme="majorBidi" w:cstheme="majorBidi"/>
                <w:sz w:val="28"/>
                <w:cs/>
              </w:rPr>
            </w:pPr>
          </w:p>
        </w:tc>
      </w:tr>
      <w:tr w:rsidR="00C63821" w:rsidTr="00C73FC0">
        <w:tc>
          <w:tcPr>
            <w:tcW w:w="4395" w:type="dxa"/>
          </w:tcPr>
          <w:p w:rsidR="00C63821" w:rsidRDefault="00C63821" w:rsidP="00887E9E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3</w:t>
            </w:r>
            <w:r w:rsidRPr="00887E9E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. </w:t>
            </w:r>
            <w:r w:rsidRPr="00887E9E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มีทักษะการคิดเชิงระบบ คิดวิเคราะห์ คิดสังเคราะห์ คิดแก้ปัญหาและตัดสินใจ</w:t>
            </w:r>
          </w:p>
        </w:tc>
        <w:tc>
          <w:tcPr>
            <w:tcW w:w="879" w:type="dxa"/>
          </w:tcPr>
          <w:p w:rsidR="00C63821" w:rsidRDefault="00C63821" w:rsidP="0075120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3</w:t>
            </w:r>
          </w:p>
        </w:tc>
        <w:tc>
          <w:tcPr>
            <w:tcW w:w="964" w:type="dxa"/>
          </w:tcPr>
          <w:p w:rsidR="00C63821" w:rsidRDefault="00C63821" w:rsidP="0075120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C63821" w:rsidRPr="002B7630" w:rsidRDefault="00C63821" w:rsidP="00C73FC0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C63821" w:rsidTr="00C73FC0">
        <w:tc>
          <w:tcPr>
            <w:tcW w:w="4395" w:type="dxa"/>
          </w:tcPr>
          <w:p w:rsidR="00C63821" w:rsidRDefault="00C63821" w:rsidP="00C73FC0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887E9E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5. </w:t>
            </w:r>
            <w:r w:rsidRPr="00887E9E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มีทักษะในการทำงาน มอบหมายงาน ประสานงานการติดต่อสื่อสาร</w:t>
            </w:r>
          </w:p>
        </w:tc>
        <w:tc>
          <w:tcPr>
            <w:tcW w:w="879" w:type="dxa"/>
          </w:tcPr>
          <w:p w:rsidR="00C63821" w:rsidRDefault="00C63821" w:rsidP="0075120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3</w:t>
            </w:r>
          </w:p>
        </w:tc>
        <w:tc>
          <w:tcPr>
            <w:tcW w:w="964" w:type="dxa"/>
          </w:tcPr>
          <w:p w:rsidR="00C63821" w:rsidRDefault="00C63821" w:rsidP="0075120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C63821" w:rsidRPr="003E2385" w:rsidRDefault="00C63821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851FF1" w:rsidTr="00C73FC0">
        <w:tc>
          <w:tcPr>
            <w:tcW w:w="4395" w:type="dxa"/>
            <w:shd w:val="clear" w:color="auto" w:fill="C2D69B" w:themeFill="accent3" w:themeFillTint="99"/>
          </w:tcPr>
          <w:p w:rsidR="00851FF1" w:rsidRPr="004B4A29" w:rsidRDefault="00851FF1" w:rsidP="00C73FC0">
            <w:pPr>
              <w:jc w:val="right"/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879" w:type="dxa"/>
            <w:shd w:val="clear" w:color="auto" w:fill="C2D69B" w:themeFill="accent3" w:themeFillTint="99"/>
          </w:tcPr>
          <w:p w:rsidR="00851FF1" w:rsidRDefault="00851FF1" w:rsidP="00C73FC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C2D69B" w:themeFill="accent3" w:themeFillTint="99"/>
          </w:tcPr>
          <w:p w:rsidR="00851FF1" w:rsidRDefault="00851FF1" w:rsidP="00C73FC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4367" w:type="dxa"/>
            <w:shd w:val="clear" w:color="auto" w:fill="C2D69B" w:themeFill="accent3" w:themeFillTint="99"/>
          </w:tcPr>
          <w:p w:rsidR="00851FF1" w:rsidRPr="003E2385" w:rsidRDefault="00851FF1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</w:tbl>
    <w:p w:rsidR="00851FF1" w:rsidRDefault="00851FF1" w:rsidP="00851FF1"/>
    <w:p w:rsidR="00851FF1" w:rsidRDefault="00851FF1" w:rsidP="00851FF1"/>
    <w:p w:rsidR="00851FF1" w:rsidRDefault="00851FF1" w:rsidP="00851FF1"/>
    <w:p w:rsidR="00851FF1" w:rsidRDefault="00851FF1" w:rsidP="00851FF1"/>
    <w:p w:rsidR="00851FF1" w:rsidRDefault="00851FF1" w:rsidP="00851FF1"/>
    <w:p w:rsidR="00851FF1" w:rsidRPr="00EF75F8" w:rsidRDefault="00851FF1" w:rsidP="00851FF1"/>
    <w:p w:rsidR="00851FF1" w:rsidRDefault="00851FF1" w:rsidP="00851FF1"/>
    <w:p w:rsidR="00851FF1" w:rsidRPr="00EF75F8" w:rsidRDefault="00851FF1" w:rsidP="00851FF1"/>
    <w:p w:rsidR="00851FF1" w:rsidRDefault="00851FF1" w:rsidP="00851FF1"/>
    <w:p w:rsidR="00851FF1" w:rsidRDefault="00851FF1" w:rsidP="00851FF1"/>
    <w:p w:rsidR="00851FF1" w:rsidRDefault="00851FF1" w:rsidP="00851FF1"/>
    <w:tbl>
      <w:tblPr>
        <w:tblStyle w:val="TableGrid"/>
        <w:tblW w:w="10605" w:type="dxa"/>
        <w:tblInd w:w="-318" w:type="dxa"/>
        <w:tblLook w:val="04A0" w:firstRow="1" w:lastRow="0" w:firstColumn="1" w:lastColumn="0" w:noHBand="0" w:noVBand="1"/>
      </w:tblPr>
      <w:tblGrid>
        <w:gridCol w:w="4395"/>
        <w:gridCol w:w="879"/>
        <w:gridCol w:w="964"/>
        <w:gridCol w:w="4367"/>
      </w:tblGrid>
      <w:tr w:rsidR="00C73FC0" w:rsidTr="00C73FC0">
        <w:tc>
          <w:tcPr>
            <w:tcW w:w="4395" w:type="dxa"/>
            <w:vAlign w:val="center"/>
          </w:tcPr>
          <w:p w:rsidR="00C73FC0" w:rsidRDefault="00C73FC0" w:rsidP="00C73FC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lastRenderedPageBreak/>
              <w:t>ประเด็นข้อคิดเห็น</w:t>
            </w:r>
          </w:p>
        </w:tc>
        <w:tc>
          <w:tcPr>
            <w:tcW w:w="879" w:type="dxa"/>
            <w:vAlign w:val="center"/>
          </w:tcPr>
          <w:p w:rsidR="00C73FC0" w:rsidRDefault="00C73FC0" w:rsidP="00C73FC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เห็นด้วย</w:t>
            </w:r>
          </w:p>
        </w:tc>
        <w:tc>
          <w:tcPr>
            <w:tcW w:w="964" w:type="dxa"/>
            <w:vAlign w:val="center"/>
          </w:tcPr>
          <w:p w:rsidR="00C73FC0" w:rsidRDefault="00C73FC0" w:rsidP="00C73FC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ไม่เห็นด้วย</w:t>
            </w:r>
          </w:p>
        </w:tc>
        <w:tc>
          <w:tcPr>
            <w:tcW w:w="4367" w:type="dxa"/>
            <w:vAlign w:val="center"/>
          </w:tcPr>
          <w:p w:rsidR="00C73FC0" w:rsidRDefault="00C73FC0" w:rsidP="00C73FC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ประเด็นเสนอแนะเพิ่มเติม</w:t>
            </w:r>
          </w:p>
        </w:tc>
      </w:tr>
      <w:tr w:rsidR="00C73FC0" w:rsidTr="00C73FC0">
        <w:tc>
          <w:tcPr>
            <w:tcW w:w="10605" w:type="dxa"/>
            <w:gridSpan w:val="4"/>
            <w:shd w:val="clear" w:color="auto" w:fill="92CDDC" w:themeFill="accent5" w:themeFillTint="99"/>
          </w:tcPr>
          <w:p w:rsidR="00C73FC0" w:rsidRPr="002B66FD" w:rsidRDefault="00C73FC0" w:rsidP="00C73FC0">
            <w:pPr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ฝ่ายปฐมวัย</w:t>
            </w:r>
            <w:r>
              <w:rPr>
                <w:rFonts w:asciiTheme="majorBidi" w:hAnsiTheme="majorBidi" w:cstheme="majorBidi"/>
                <w:sz w:val="28"/>
              </w:rPr>
              <w:t>: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งานครูผู้สอน</w:t>
            </w:r>
          </w:p>
        </w:tc>
      </w:tr>
      <w:tr w:rsidR="00C73FC0" w:rsidTr="00C73FC0">
        <w:tc>
          <w:tcPr>
            <w:tcW w:w="4395" w:type="dxa"/>
            <w:shd w:val="clear" w:color="auto" w:fill="C2D69B" w:themeFill="accent3" w:themeFillTint="99"/>
          </w:tcPr>
          <w:p w:rsidR="00C73FC0" w:rsidRDefault="00C73FC0" w:rsidP="00C73FC0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1.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ด้านคุณลักษณะนิสัยพื้นฐาน</w:t>
            </w:r>
            <w:r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 w:rsidRPr="002B77C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Character</w:t>
            </w:r>
            <w:r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</w:p>
        </w:tc>
        <w:tc>
          <w:tcPr>
            <w:tcW w:w="879" w:type="dxa"/>
            <w:shd w:val="clear" w:color="auto" w:fill="C2D69B" w:themeFill="accent3" w:themeFillTint="99"/>
          </w:tcPr>
          <w:p w:rsidR="00C73FC0" w:rsidRDefault="00C73FC0" w:rsidP="00C73FC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C2D69B" w:themeFill="accent3" w:themeFillTint="99"/>
          </w:tcPr>
          <w:p w:rsidR="00C73FC0" w:rsidRDefault="00C73FC0" w:rsidP="00C73FC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4367" w:type="dxa"/>
            <w:shd w:val="clear" w:color="auto" w:fill="C2D69B" w:themeFill="accent3" w:themeFillTint="99"/>
          </w:tcPr>
          <w:p w:rsidR="00C73FC0" w:rsidRDefault="00C73FC0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C63821" w:rsidTr="00C73FC0">
        <w:tc>
          <w:tcPr>
            <w:tcW w:w="4395" w:type="dxa"/>
          </w:tcPr>
          <w:p w:rsidR="00C63821" w:rsidRDefault="00C63821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  1.</w:t>
            </w:r>
            <w:r w:rsidRPr="008707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1 </w:t>
            </w:r>
            <w:r w:rsidRPr="008707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 xml:space="preserve">มีจรรยาบรรณวิชาชีพครู </w:t>
            </w:r>
            <w:r w:rsidRPr="008707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5 </w:t>
            </w:r>
            <w:r w:rsidRPr="008707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ด้าน</w:t>
            </w:r>
          </w:p>
        </w:tc>
        <w:tc>
          <w:tcPr>
            <w:tcW w:w="879" w:type="dxa"/>
          </w:tcPr>
          <w:p w:rsidR="00C63821" w:rsidRDefault="00C63821" w:rsidP="0075120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3</w:t>
            </w:r>
          </w:p>
        </w:tc>
        <w:tc>
          <w:tcPr>
            <w:tcW w:w="964" w:type="dxa"/>
          </w:tcPr>
          <w:p w:rsidR="00C63821" w:rsidRDefault="00C63821" w:rsidP="0075120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C63821" w:rsidRDefault="00C63821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C63821" w:rsidTr="00C73FC0">
        <w:tc>
          <w:tcPr>
            <w:tcW w:w="4395" w:type="dxa"/>
          </w:tcPr>
          <w:p w:rsidR="00C63821" w:rsidRPr="00870771" w:rsidRDefault="00C63821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  1.</w:t>
            </w:r>
            <w:r w:rsidRPr="008707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2 </w:t>
            </w:r>
            <w:r w:rsidRPr="008707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มีความจงรักภักดีต่อองค์กร</w:t>
            </w:r>
          </w:p>
        </w:tc>
        <w:tc>
          <w:tcPr>
            <w:tcW w:w="879" w:type="dxa"/>
          </w:tcPr>
          <w:p w:rsidR="00C63821" w:rsidRDefault="00C63821" w:rsidP="0075120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3</w:t>
            </w:r>
          </w:p>
        </w:tc>
        <w:tc>
          <w:tcPr>
            <w:tcW w:w="964" w:type="dxa"/>
          </w:tcPr>
          <w:p w:rsidR="00C63821" w:rsidRDefault="00C63821" w:rsidP="0075120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C63821" w:rsidRDefault="00C63821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C63821" w:rsidTr="00C73FC0">
        <w:tc>
          <w:tcPr>
            <w:tcW w:w="4395" w:type="dxa"/>
          </w:tcPr>
          <w:p w:rsidR="00C63821" w:rsidRPr="00870771" w:rsidRDefault="00C63821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  1.</w:t>
            </w:r>
            <w:r w:rsidRPr="008707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3 </w:t>
            </w:r>
            <w:r w:rsidRPr="008707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เสียสละเพื่อผู้อื่น (จิตตารมณ์นักบุญหลุยส์)</w:t>
            </w:r>
          </w:p>
        </w:tc>
        <w:tc>
          <w:tcPr>
            <w:tcW w:w="879" w:type="dxa"/>
          </w:tcPr>
          <w:p w:rsidR="00C63821" w:rsidRDefault="00C63821" w:rsidP="0075120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3</w:t>
            </w:r>
          </w:p>
        </w:tc>
        <w:tc>
          <w:tcPr>
            <w:tcW w:w="964" w:type="dxa"/>
          </w:tcPr>
          <w:p w:rsidR="00C63821" w:rsidRDefault="00C63821" w:rsidP="0075120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C63821" w:rsidRDefault="00C63821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C73FC0" w:rsidTr="00C73FC0">
        <w:tc>
          <w:tcPr>
            <w:tcW w:w="4395" w:type="dxa"/>
            <w:shd w:val="clear" w:color="auto" w:fill="C2D69B" w:themeFill="accent3" w:themeFillTint="99"/>
          </w:tcPr>
          <w:p w:rsidR="00C73FC0" w:rsidRPr="00870771" w:rsidRDefault="00C73FC0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FC1CDE">
              <w:rPr>
                <w:rFonts w:asciiTheme="majorBidi" w:eastAsia="Times New Roman" w:hAnsiTheme="majorBidi" w:cstheme="majorBidi"/>
                <w:sz w:val="30"/>
                <w:szCs w:val="30"/>
              </w:rPr>
              <w:t>2.</w:t>
            </w: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ด้านความรู้ความเข้าใจ </w:t>
            </w:r>
            <w:r w:rsidRPr="002B77C1"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  <w:t>Knowledge</w:t>
            </w:r>
          </w:p>
        </w:tc>
        <w:tc>
          <w:tcPr>
            <w:tcW w:w="879" w:type="dxa"/>
            <w:shd w:val="clear" w:color="auto" w:fill="C2D69B" w:themeFill="accent3" w:themeFillTint="99"/>
          </w:tcPr>
          <w:p w:rsidR="00C73FC0" w:rsidRDefault="00C73FC0" w:rsidP="00C73FC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C2D69B" w:themeFill="accent3" w:themeFillTint="99"/>
          </w:tcPr>
          <w:p w:rsidR="00C73FC0" w:rsidRDefault="00C73FC0" w:rsidP="00C73FC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4367" w:type="dxa"/>
            <w:shd w:val="clear" w:color="auto" w:fill="C2D69B" w:themeFill="accent3" w:themeFillTint="99"/>
          </w:tcPr>
          <w:p w:rsidR="00C73FC0" w:rsidRDefault="00C73FC0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C73FC0" w:rsidTr="00C73FC0">
        <w:tc>
          <w:tcPr>
            <w:tcW w:w="4395" w:type="dxa"/>
            <w:shd w:val="clear" w:color="auto" w:fill="E5B8B7" w:themeFill="accent2" w:themeFillTint="66"/>
          </w:tcPr>
          <w:p w:rsidR="00C73FC0" w:rsidRPr="00FC1CDE" w:rsidRDefault="00C73FC0" w:rsidP="00C73FC0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  2.1 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ความรู้พื้นฐาน  </w:t>
            </w:r>
            <w:r w:rsidRPr="00134125"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  <w:t>Basic Knowledge</w:t>
            </w: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</w:t>
            </w:r>
          </w:p>
        </w:tc>
        <w:tc>
          <w:tcPr>
            <w:tcW w:w="879" w:type="dxa"/>
            <w:shd w:val="clear" w:color="auto" w:fill="E5B8B7" w:themeFill="accent2" w:themeFillTint="66"/>
          </w:tcPr>
          <w:p w:rsidR="00C73FC0" w:rsidRDefault="00C73FC0" w:rsidP="00C73FC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E5B8B7" w:themeFill="accent2" w:themeFillTint="66"/>
          </w:tcPr>
          <w:p w:rsidR="00C73FC0" w:rsidRDefault="00C73FC0" w:rsidP="00C73FC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4367" w:type="dxa"/>
            <w:shd w:val="clear" w:color="auto" w:fill="E5B8B7" w:themeFill="accent2" w:themeFillTint="66"/>
          </w:tcPr>
          <w:p w:rsidR="00C73FC0" w:rsidRDefault="00C73FC0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C63821" w:rsidTr="00C73FC0">
        <w:tc>
          <w:tcPr>
            <w:tcW w:w="4395" w:type="dxa"/>
          </w:tcPr>
          <w:p w:rsidR="00C63821" w:rsidRDefault="00C63821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="Angsana New"/>
                <w:sz w:val="30"/>
                <w:szCs w:val="30"/>
              </w:rPr>
              <w:t>1.</w:t>
            </w:r>
            <w:r w:rsidRPr="003E2385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 xml:space="preserve"> มีความรู้เกี่ยวกับประวัติโรงเรียนและจิตตา</w:t>
            </w:r>
            <w:r>
              <w:rPr>
                <w:rFonts w:asciiTheme="majorBidi" w:eastAsia="Times New Roman" w:hAnsiTheme="majorBidi" w:cs="Angsana New" w:hint="cs"/>
                <w:sz w:val="30"/>
                <w:szCs w:val="30"/>
                <w:cs/>
              </w:rPr>
              <w:t>รมณ์</w:t>
            </w:r>
            <w:r w:rsidRPr="003E2385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ของนักบุญหลุยส์</w:t>
            </w:r>
          </w:p>
        </w:tc>
        <w:tc>
          <w:tcPr>
            <w:tcW w:w="879" w:type="dxa"/>
          </w:tcPr>
          <w:p w:rsidR="00C63821" w:rsidRDefault="00C63821" w:rsidP="0075120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3</w:t>
            </w:r>
          </w:p>
        </w:tc>
        <w:tc>
          <w:tcPr>
            <w:tcW w:w="964" w:type="dxa"/>
          </w:tcPr>
          <w:p w:rsidR="00C63821" w:rsidRDefault="00C63821" w:rsidP="0075120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C63821" w:rsidRDefault="00C63821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C63821" w:rsidTr="00C73FC0">
        <w:tc>
          <w:tcPr>
            <w:tcW w:w="4395" w:type="dxa"/>
          </w:tcPr>
          <w:p w:rsidR="00C63821" w:rsidRDefault="00C63821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="Angsana New"/>
                <w:sz w:val="30"/>
                <w:szCs w:val="30"/>
              </w:rPr>
              <w:t>2.</w:t>
            </w:r>
            <w:r w:rsidRPr="003E2385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 xml:space="preserve"> มีความรู้เกี่ยวกับข้อมูลสารสนเทศของ</w:t>
            </w:r>
            <w:r>
              <w:rPr>
                <w:rFonts w:asciiTheme="majorBidi" w:eastAsia="Times New Roman" w:hAnsiTheme="majorBidi" w:cs="Angsana New" w:hint="cs"/>
                <w:sz w:val="30"/>
                <w:szCs w:val="30"/>
                <w:cs/>
              </w:rPr>
              <w:t xml:space="preserve">โรงเรียน      </w:t>
            </w:r>
          </w:p>
        </w:tc>
        <w:tc>
          <w:tcPr>
            <w:tcW w:w="879" w:type="dxa"/>
          </w:tcPr>
          <w:p w:rsidR="00C63821" w:rsidRDefault="00C63821" w:rsidP="0075120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3</w:t>
            </w:r>
          </w:p>
        </w:tc>
        <w:tc>
          <w:tcPr>
            <w:tcW w:w="964" w:type="dxa"/>
          </w:tcPr>
          <w:p w:rsidR="00C63821" w:rsidRDefault="00C63821" w:rsidP="0075120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C63821" w:rsidRDefault="00C63821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C63821" w:rsidTr="00C73FC0">
        <w:tc>
          <w:tcPr>
            <w:tcW w:w="4395" w:type="dxa"/>
          </w:tcPr>
          <w:p w:rsidR="00C63821" w:rsidRDefault="00C63821" w:rsidP="00C73FC0">
            <w:pPr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Times New Roman" w:hAnsiTheme="majorBidi" w:cs="Angsana New"/>
                <w:sz w:val="30"/>
                <w:szCs w:val="30"/>
              </w:rPr>
              <w:t>3.</w:t>
            </w:r>
            <w:r w:rsidRPr="003E2385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 xml:space="preserve"> มีความรู้ด้านภาษาเพื่อการสื่อสาร</w:t>
            </w:r>
          </w:p>
        </w:tc>
        <w:tc>
          <w:tcPr>
            <w:tcW w:w="879" w:type="dxa"/>
          </w:tcPr>
          <w:p w:rsidR="00C63821" w:rsidRDefault="00C63821" w:rsidP="0075120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3</w:t>
            </w:r>
          </w:p>
        </w:tc>
        <w:tc>
          <w:tcPr>
            <w:tcW w:w="964" w:type="dxa"/>
          </w:tcPr>
          <w:p w:rsidR="00C63821" w:rsidRDefault="00C63821" w:rsidP="0075120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C63821" w:rsidRPr="003E2385" w:rsidRDefault="00C63821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C63821" w:rsidTr="00C73FC0">
        <w:tc>
          <w:tcPr>
            <w:tcW w:w="4395" w:type="dxa"/>
          </w:tcPr>
          <w:p w:rsidR="00C63821" w:rsidRDefault="00C63821" w:rsidP="00C73FC0">
            <w:pPr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4. </w:t>
            </w:r>
            <w:r w:rsidRPr="003E2385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มีความรู้ด้านเทคโนโลยี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879" w:type="dxa"/>
          </w:tcPr>
          <w:p w:rsidR="00C63821" w:rsidRDefault="00C63821" w:rsidP="0075120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3</w:t>
            </w:r>
          </w:p>
        </w:tc>
        <w:tc>
          <w:tcPr>
            <w:tcW w:w="964" w:type="dxa"/>
          </w:tcPr>
          <w:p w:rsidR="00C63821" w:rsidRDefault="00C63821" w:rsidP="0075120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C63821" w:rsidRPr="003E2385" w:rsidRDefault="00C63821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C63821" w:rsidTr="00C73FC0">
        <w:tc>
          <w:tcPr>
            <w:tcW w:w="4395" w:type="dxa"/>
          </w:tcPr>
          <w:p w:rsidR="00C63821" w:rsidRPr="003E2385" w:rsidRDefault="00C63821" w:rsidP="00C73FC0">
            <w:pPr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5.</w:t>
            </w:r>
            <w:r>
              <w:rPr>
                <w:rFonts w:asciiTheme="majorBidi" w:eastAsia="Times New Roman" w:hAnsiTheme="majorBidi" w:cs="Angsana New"/>
                <w:sz w:val="30"/>
                <w:szCs w:val="30"/>
              </w:rPr>
              <w:t xml:space="preserve"> </w:t>
            </w:r>
            <w:r w:rsidRPr="003E2385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มีความรู้ด้านการวางแผน ขั้นตอนการทำงาน (</w:t>
            </w:r>
            <w:r w:rsidRPr="003E2385">
              <w:rPr>
                <w:rFonts w:asciiTheme="majorBidi" w:eastAsia="Times New Roman" w:hAnsiTheme="majorBidi" w:cstheme="majorBidi"/>
                <w:sz w:val="30"/>
                <w:szCs w:val="30"/>
              </w:rPr>
              <w:t>PDCA)</w:t>
            </w:r>
          </w:p>
        </w:tc>
        <w:tc>
          <w:tcPr>
            <w:tcW w:w="879" w:type="dxa"/>
          </w:tcPr>
          <w:p w:rsidR="00C63821" w:rsidRDefault="00C63821" w:rsidP="0075120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3</w:t>
            </w:r>
          </w:p>
        </w:tc>
        <w:tc>
          <w:tcPr>
            <w:tcW w:w="964" w:type="dxa"/>
          </w:tcPr>
          <w:p w:rsidR="00C63821" w:rsidRDefault="00C63821" w:rsidP="0075120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C63821" w:rsidRPr="003E2385" w:rsidRDefault="00C63821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C63821" w:rsidTr="00C73FC0">
        <w:tc>
          <w:tcPr>
            <w:tcW w:w="4395" w:type="dxa"/>
          </w:tcPr>
          <w:p w:rsidR="00C63821" w:rsidRDefault="00C63821" w:rsidP="00C73FC0">
            <w:pPr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6.</w:t>
            </w:r>
            <w:r w:rsidRPr="003E2385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r w:rsidRPr="003E2385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มีความรู้พื้นฐานด้านการวิจัย</w:t>
            </w:r>
          </w:p>
        </w:tc>
        <w:tc>
          <w:tcPr>
            <w:tcW w:w="879" w:type="dxa"/>
          </w:tcPr>
          <w:p w:rsidR="00C63821" w:rsidRDefault="00C63821" w:rsidP="0075120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3</w:t>
            </w:r>
          </w:p>
        </w:tc>
        <w:tc>
          <w:tcPr>
            <w:tcW w:w="964" w:type="dxa"/>
          </w:tcPr>
          <w:p w:rsidR="00C63821" w:rsidRDefault="00C63821" w:rsidP="0075120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C63821" w:rsidRPr="003E2385" w:rsidRDefault="00C63821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C73FC0" w:rsidTr="00C73FC0">
        <w:tc>
          <w:tcPr>
            <w:tcW w:w="4395" w:type="dxa"/>
            <w:shd w:val="clear" w:color="auto" w:fill="E5B8B7" w:themeFill="accent2" w:themeFillTint="66"/>
          </w:tcPr>
          <w:p w:rsidR="00C73FC0" w:rsidRDefault="00C73FC0" w:rsidP="00C73FC0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 2.2 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ความรู้เฉพาะทาง </w:t>
            </w:r>
            <w:r w:rsidRPr="00134125"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  <w:t>Specification Knowledge</w:t>
            </w: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879" w:type="dxa"/>
            <w:shd w:val="clear" w:color="auto" w:fill="E5B8B7" w:themeFill="accent2" w:themeFillTint="66"/>
          </w:tcPr>
          <w:p w:rsidR="00C73FC0" w:rsidRDefault="00C73FC0" w:rsidP="00C73FC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E5B8B7" w:themeFill="accent2" w:themeFillTint="66"/>
          </w:tcPr>
          <w:p w:rsidR="00C73FC0" w:rsidRDefault="00C73FC0" w:rsidP="00C73FC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4367" w:type="dxa"/>
            <w:shd w:val="clear" w:color="auto" w:fill="E5B8B7" w:themeFill="accent2" w:themeFillTint="66"/>
          </w:tcPr>
          <w:p w:rsidR="00C73FC0" w:rsidRPr="003E2385" w:rsidRDefault="00C73FC0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C63821" w:rsidTr="00C73FC0">
        <w:tc>
          <w:tcPr>
            <w:tcW w:w="4395" w:type="dxa"/>
          </w:tcPr>
          <w:p w:rsidR="00C63821" w:rsidRDefault="00C63821" w:rsidP="00C73FC0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 w:rsidRPr="00C8684C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1. จบการศึกษาระดับปริญญาตรีเอกการศึกษาปฐมวัย และสาขาที่เกี่ยวข้องกับการศึกษา</w:t>
            </w:r>
          </w:p>
        </w:tc>
        <w:tc>
          <w:tcPr>
            <w:tcW w:w="879" w:type="dxa"/>
          </w:tcPr>
          <w:p w:rsidR="00C63821" w:rsidRDefault="00C63821" w:rsidP="0075120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3</w:t>
            </w:r>
          </w:p>
        </w:tc>
        <w:tc>
          <w:tcPr>
            <w:tcW w:w="964" w:type="dxa"/>
          </w:tcPr>
          <w:p w:rsidR="00C63821" w:rsidRDefault="00C63821" w:rsidP="0075120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C63821" w:rsidRPr="003E2385" w:rsidRDefault="00C63821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C63821" w:rsidTr="00C73FC0">
        <w:tc>
          <w:tcPr>
            <w:tcW w:w="4395" w:type="dxa"/>
          </w:tcPr>
          <w:p w:rsidR="00C63821" w:rsidRPr="00722A5F" w:rsidRDefault="00C63821" w:rsidP="00C73FC0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 w:rsidRPr="00547A8F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2. มีใบประกอบวิชาชีพทางการศึกษา</w:t>
            </w:r>
          </w:p>
        </w:tc>
        <w:tc>
          <w:tcPr>
            <w:tcW w:w="879" w:type="dxa"/>
          </w:tcPr>
          <w:p w:rsidR="00C63821" w:rsidRDefault="00C63821" w:rsidP="0075120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3</w:t>
            </w:r>
          </w:p>
        </w:tc>
        <w:tc>
          <w:tcPr>
            <w:tcW w:w="964" w:type="dxa"/>
          </w:tcPr>
          <w:p w:rsidR="00C63821" w:rsidRDefault="00C63821" w:rsidP="0075120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C63821" w:rsidRPr="00616E5D" w:rsidRDefault="00C63821" w:rsidP="00C73FC0">
            <w:pPr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</w:pPr>
          </w:p>
        </w:tc>
      </w:tr>
      <w:tr w:rsidR="00C63821" w:rsidTr="00C73FC0">
        <w:tc>
          <w:tcPr>
            <w:tcW w:w="4395" w:type="dxa"/>
          </w:tcPr>
          <w:p w:rsidR="00C63821" w:rsidRPr="00722A5F" w:rsidRDefault="00C63821" w:rsidP="00B01F27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Times New Roman" w:hAnsiTheme="majorBidi" w:cs="Angsana New"/>
                <w:sz w:val="30"/>
                <w:szCs w:val="30"/>
              </w:rPr>
              <w:t>3</w:t>
            </w:r>
            <w:r w:rsidRPr="00505270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. มีความรู้ความเข้าใจเรื่อง พ.ร.บ. กฏหมายทางการศึกษา นโยบายแผนตามมาตรฐานที่เกี่ยวข้อง การจัดการเรียนการสอนและการวัดประเมินผลแนวการจัดการศึกษามงฟอร์ต แผนยุทธศาสตร์การจัดการศึกษาของมูลนิธิฯ</w:t>
            </w:r>
          </w:p>
        </w:tc>
        <w:tc>
          <w:tcPr>
            <w:tcW w:w="879" w:type="dxa"/>
          </w:tcPr>
          <w:p w:rsidR="00C63821" w:rsidRDefault="00C63821" w:rsidP="0075120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3</w:t>
            </w:r>
          </w:p>
        </w:tc>
        <w:tc>
          <w:tcPr>
            <w:tcW w:w="964" w:type="dxa"/>
          </w:tcPr>
          <w:p w:rsidR="00C63821" w:rsidRDefault="00C63821" w:rsidP="0075120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C63821" w:rsidRPr="002B7630" w:rsidRDefault="00C63821" w:rsidP="00C73FC0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C63821" w:rsidTr="00C73FC0">
        <w:tc>
          <w:tcPr>
            <w:tcW w:w="4395" w:type="dxa"/>
          </w:tcPr>
          <w:p w:rsidR="00C63821" w:rsidRDefault="00C63821" w:rsidP="00C73FC0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 w:rsidRPr="00547A8F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4. </w:t>
            </w:r>
            <w:r w:rsidRPr="00547A8F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มีความรู้ความเข้าใจเกี่ยวกับหลักสูตรการศึกษาปฐมวัย และการจัดทำแผนการจัดประสบการณ์เรียนรู้</w:t>
            </w:r>
          </w:p>
        </w:tc>
        <w:tc>
          <w:tcPr>
            <w:tcW w:w="879" w:type="dxa"/>
          </w:tcPr>
          <w:p w:rsidR="00C63821" w:rsidRDefault="00C63821" w:rsidP="0075120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3</w:t>
            </w:r>
          </w:p>
        </w:tc>
        <w:tc>
          <w:tcPr>
            <w:tcW w:w="964" w:type="dxa"/>
          </w:tcPr>
          <w:p w:rsidR="00C63821" w:rsidRDefault="00C63821" w:rsidP="0075120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C63821" w:rsidRPr="003E2385" w:rsidRDefault="00C63821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C63821" w:rsidTr="00C73FC0">
        <w:tc>
          <w:tcPr>
            <w:tcW w:w="4395" w:type="dxa"/>
          </w:tcPr>
          <w:p w:rsidR="00C63821" w:rsidRDefault="00C63821" w:rsidP="00C73FC0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 w:rsidRPr="00547A8F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5. </w:t>
            </w:r>
            <w:r w:rsidRPr="00547A8F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มีความรู้ด้านจิตวิทยาเด็ก (ตามคู่มือ)</w:t>
            </w:r>
          </w:p>
        </w:tc>
        <w:tc>
          <w:tcPr>
            <w:tcW w:w="879" w:type="dxa"/>
          </w:tcPr>
          <w:p w:rsidR="00C63821" w:rsidRDefault="00C63821" w:rsidP="0075120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3</w:t>
            </w:r>
          </w:p>
        </w:tc>
        <w:tc>
          <w:tcPr>
            <w:tcW w:w="964" w:type="dxa"/>
          </w:tcPr>
          <w:p w:rsidR="00C63821" w:rsidRDefault="00C63821" w:rsidP="0075120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C63821" w:rsidRPr="003E2385" w:rsidRDefault="00C63821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C63821" w:rsidTr="00C73FC0">
        <w:tc>
          <w:tcPr>
            <w:tcW w:w="4395" w:type="dxa"/>
          </w:tcPr>
          <w:p w:rsidR="00C63821" w:rsidRPr="004D3DD9" w:rsidRDefault="00C63821" w:rsidP="00C73FC0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547A8F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6. มีความรู้ในด้านผลิตสื่อนวัตกรรม (ตามคู่มือ)</w:t>
            </w:r>
          </w:p>
        </w:tc>
        <w:tc>
          <w:tcPr>
            <w:tcW w:w="879" w:type="dxa"/>
          </w:tcPr>
          <w:p w:rsidR="00C63821" w:rsidRDefault="00C63821" w:rsidP="0075120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3</w:t>
            </w:r>
          </w:p>
        </w:tc>
        <w:tc>
          <w:tcPr>
            <w:tcW w:w="964" w:type="dxa"/>
          </w:tcPr>
          <w:p w:rsidR="00C63821" w:rsidRDefault="00C63821" w:rsidP="0075120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C63821" w:rsidRPr="003E2385" w:rsidRDefault="00C63821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C63821" w:rsidTr="00C73FC0">
        <w:tc>
          <w:tcPr>
            <w:tcW w:w="4395" w:type="dxa"/>
          </w:tcPr>
          <w:p w:rsidR="00C63821" w:rsidRPr="00547A8F" w:rsidRDefault="00C63821" w:rsidP="00C73FC0">
            <w:pPr>
              <w:jc w:val="thaiDistribute"/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</w:pPr>
            <w:r w:rsidRPr="00547A8F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7. มีความรู้ด้านการวัดและประเมินผล (ตามคู่มือ)</w:t>
            </w:r>
          </w:p>
        </w:tc>
        <w:tc>
          <w:tcPr>
            <w:tcW w:w="879" w:type="dxa"/>
          </w:tcPr>
          <w:p w:rsidR="00C63821" w:rsidRDefault="00C63821" w:rsidP="0075120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3</w:t>
            </w:r>
          </w:p>
        </w:tc>
        <w:tc>
          <w:tcPr>
            <w:tcW w:w="964" w:type="dxa"/>
          </w:tcPr>
          <w:p w:rsidR="00C63821" w:rsidRDefault="00C63821" w:rsidP="0075120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C63821" w:rsidRPr="003E2385" w:rsidRDefault="00C63821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C63821" w:rsidTr="00C73FC0">
        <w:tc>
          <w:tcPr>
            <w:tcW w:w="4395" w:type="dxa"/>
          </w:tcPr>
          <w:p w:rsidR="00C63821" w:rsidRPr="00547A8F" w:rsidRDefault="00C63821" w:rsidP="00C73FC0">
            <w:pPr>
              <w:jc w:val="thaiDistribute"/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</w:pPr>
            <w:r w:rsidRPr="00547A8F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8. มีความรู้ด้านการจัดทำวิจัยในชั้นเรียน (ตามคู่มือ)</w:t>
            </w:r>
          </w:p>
        </w:tc>
        <w:tc>
          <w:tcPr>
            <w:tcW w:w="879" w:type="dxa"/>
          </w:tcPr>
          <w:p w:rsidR="00C63821" w:rsidRDefault="00C63821" w:rsidP="0075120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3</w:t>
            </w:r>
          </w:p>
        </w:tc>
        <w:tc>
          <w:tcPr>
            <w:tcW w:w="964" w:type="dxa"/>
          </w:tcPr>
          <w:p w:rsidR="00C63821" w:rsidRDefault="00C63821" w:rsidP="0075120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C63821" w:rsidRPr="003E2385" w:rsidRDefault="00C63821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C73FC0" w:rsidTr="00C73FC0">
        <w:tc>
          <w:tcPr>
            <w:tcW w:w="4395" w:type="dxa"/>
            <w:vAlign w:val="center"/>
          </w:tcPr>
          <w:p w:rsidR="00C73FC0" w:rsidRDefault="00C73FC0" w:rsidP="00C73FC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lastRenderedPageBreak/>
              <w:t>ประเด็นข้อคิดเห็น</w:t>
            </w:r>
          </w:p>
        </w:tc>
        <w:tc>
          <w:tcPr>
            <w:tcW w:w="879" w:type="dxa"/>
            <w:vAlign w:val="center"/>
          </w:tcPr>
          <w:p w:rsidR="00C73FC0" w:rsidRDefault="00C73FC0" w:rsidP="00C73FC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เห็นด้วย</w:t>
            </w:r>
          </w:p>
        </w:tc>
        <w:tc>
          <w:tcPr>
            <w:tcW w:w="964" w:type="dxa"/>
            <w:vAlign w:val="center"/>
          </w:tcPr>
          <w:p w:rsidR="00C73FC0" w:rsidRDefault="00C73FC0" w:rsidP="00C73FC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ไม่เห็นด้วย</w:t>
            </w:r>
          </w:p>
        </w:tc>
        <w:tc>
          <w:tcPr>
            <w:tcW w:w="4367" w:type="dxa"/>
            <w:vAlign w:val="center"/>
          </w:tcPr>
          <w:p w:rsidR="00C73FC0" w:rsidRDefault="00C73FC0" w:rsidP="00C73FC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ประเด็นเสนอแนะเพิ่มเติม</w:t>
            </w:r>
          </w:p>
        </w:tc>
      </w:tr>
      <w:tr w:rsidR="00C73FC0" w:rsidTr="00C73FC0">
        <w:tc>
          <w:tcPr>
            <w:tcW w:w="4395" w:type="dxa"/>
            <w:shd w:val="clear" w:color="auto" w:fill="C2D69B" w:themeFill="accent3" w:themeFillTint="99"/>
          </w:tcPr>
          <w:p w:rsidR="00C73FC0" w:rsidRPr="00722A5F" w:rsidRDefault="00C73FC0" w:rsidP="00C73FC0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3. 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ด้านความสามารถ </w:t>
            </w:r>
            <w:r w:rsidRPr="00134125"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  <w:t>Competency</w:t>
            </w:r>
          </w:p>
        </w:tc>
        <w:tc>
          <w:tcPr>
            <w:tcW w:w="879" w:type="dxa"/>
            <w:shd w:val="clear" w:color="auto" w:fill="C2D69B" w:themeFill="accent3" w:themeFillTint="99"/>
          </w:tcPr>
          <w:p w:rsidR="00C73FC0" w:rsidRDefault="00C73FC0" w:rsidP="00C73FC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C2D69B" w:themeFill="accent3" w:themeFillTint="99"/>
          </w:tcPr>
          <w:p w:rsidR="00C73FC0" w:rsidRDefault="00C73FC0" w:rsidP="00C73FC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4367" w:type="dxa"/>
            <w:shd w:val="clear" w:color="auto" w:fill="C2D69B" w:themeFill="accent3" w:themeFillTint="99"/>
          </w:tcPr>
          <w:p w:rsidR="00C73FC0" w:rsidRPr="003E2385" w:rsidRDefault="00C73FC0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C73FC0" w:rsidTr="00C73FC0">
        <w:tc>
          <w:tcPr>
            <w:tcW w:w="4395" w:type="dxa"/>
            <w:shd w:val="clear" w:color="auto" w:fill="E5B8B7" w:themeFill="accent2" w:themeFillTint="66"/>
          </w:tcPr>
          <w:p w:rsidR="00C73FC0" w:rsidRPr="00722A5F" w:rsidRDefault="00C73FC0" w:rsidP="00C73FC0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  3.1 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ทักษะพื้นฐาน  </w:t>
            </w:r>
            <w:r w:rsidRPr="00134125"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  <w:t xml:space="preserve">Basic </w:t>
            </w:r>
            <w:r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  <w:t>Competency</w:t>
            </w: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</w:t>
            </w:r>
          </w:p>
        </w:tc>
        <w:tc>
          <w:tcPr>
            <w:tcW w:w="879" w:type="dxa"/>
            <w:shd w:val="clear" w:color="auto" w:fill="E5B8B7" w:themeFill="accent2" w:themeFillTint="66"/>
          </w:tcPr>
          <w:p w:rsidR="00C73FC0" w:rsidRDefault="00C73FC0" w:rsidP="00C73FC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E5B8B7" w:themeFill="accent2" w:themeFillTint="66"/>
          </w:tcPr>
          <w:p w:rsidR="00C73FC0" w:rsidRDefault="00C73FC0" w:rsidP="00C73FC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4367" w:type="dxa"/>
            <w:shd w:val="clear" w:color="auto" w:fill="E5B8B7" w:themeFill="accent2" w:themeFillTint="66"/>
          </w:tcPr>
          <w:p w:rsidR="00C73FC0" w:rsidRPr="003E2385" w:rsidRDefault="00C73FC0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C63821" w:rsidTr="00C73FC0">
        <w:tc>
          <w:tcPr>
            <w:tcW w:w="4395" w:type="dxa"/>
          </w:tcPr>
          <w:p w:rsidR="00C63821" w:rsidRDefault="00C63821" w:rsidP="00C73FC0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240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1. </w:t>
            </w:r>
            <w:r w:rsidRPr="00B240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สามารถถ่ายทอดประวัติโรงเรียนและจิตตารมณ์ ของนักบุญหลุยส์ได้</w:t>
            </w:r>
          </w:p>
        </w:tc>
        <w:tc>
          <w:tcPr>
            <w:tcW w:w="879" w:type="dxa"/>
          </w:tcPr>
          <w:p w:rsidR="00C63821" w:rsidRDefault="00C63821" w:rsidP="0075120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3</w:t>
            </w:r>
          </w:p>
        </w:tc>
        <w:tc>
          <w:tcPr>
            <w:tcW w:w="964" w:type="dxa"/>
          </w:tcPr>
          <w:p w:rsidR="00C63821" w:rsidRDefault="00C63821" w:rsidP="0075120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C63821" w:rsidRPr="003E2385" w:rsidRDefault="00C63821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C63821" w:rsidTr="00C73FC0">
        <w:tc>
          <w:tcPr>
            <w:tcW w:w="4395" w:type="dxa"/>
          </w:tcPr>
          <w:p w:rsidR="00C63821" w:rsidRDefault="00C63821" w:rsidP="00C73FC0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240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2. </w:t>
            </w:r>
            <w:r w:rsidRPr="00B240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สามารถเผยแพร่ข้อมูลสารสนเทศของโรงเรียน</w:t>
            </w:r>
            <w:r>
              <w:rPr>
                <w:rFonts w:asciiTheme="majorBidi" w:eastAsia="Times New Roman" w:hAnsiTheme="majorBidi" w:cs="Angsana New" w:hint="cs"/>
                <w:sz w:val="30"/>
                <w:szCs w:val="30"/>
                <w:cs/>
              </w:rPr>
              <w:t>.....</w:t>
            </w:r>
          </w:p>
        </w:tc>
        <w:tc>
          <w:tcPr>
            <w:tcW w:w="879" w:type="dxa"/>
          </w:tcPr>
          <w:p w:rsidR="00C63821" w:rsidRDefault="00C63821" w:rsidP="0075120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3</w:t>
            </w:r>
          </w:p>
        </w:tc>
        <w:tc>
          <w:tcPr>
            <w:tcW w:w="964" w:type="dxa"/>
          </w:tcPr>
          <w:p w:rsidR="00C63821" w:rsidRDefault="00C63821" w:rsidP="0075120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C63821" w:rsidRPr="003E2385" w:rsidRDefault="00C63821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C63821" w:rsidTr="00C73FC0">
        <w:tc>
          <w:tcPr>
            <w:tcW w:w="4395" w:type="dxa"/>
          </w:tcPr>
          <w:p w:rsidR="00C63821" w:rsidRDefault="00C63821" w:rsidP="00C73FC0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240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3. </w:t>
            </w:r>
            <w:r w:rsidRPr="00B240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มีทักษะด้านการสื่อสาร</w:t>
            </w:r>
          </w:p>
        </w:tc>
        <w:tc>
          <w:tcPr>
            <w:tcW w:w="879" w:type="dxa"/>
          </w:tcPr>
          <w:p w:rsidR="00C63821" w:rsidRDefault="00C63821" w:rsidP="0075120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3</w:t>
            </w:r>
          </w:p>
        </w:tc>
        <w:tc>
          <w:tcPr>
            <w:tcW w:w="964" w:type="dxa"/>
          </w:tcPr>
          <w:p w:rsidR="00C63821" w:rsidRDefault="00C63821" w:rsidP="0075120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C63821" w:rsidRPr="003E2385" w:rsidRDefault="00C63821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C63821" w:rsidTr="00C73FC0">
        <w:tc>
          <w:tcPr>
            <w:tcW w:w="4395" w:type="dxa"/>
          </w:tcPr>
          <w:p w:rsidR="00C63821" w:rsidRDefault="00C63821" w:rsidP="00C73FC0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240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4. </w:t>
            </w:r>
            <w:r w:rsidRPr="00B240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มีทักษะด้านเทคโนโลยี</w:t>
            </w:r>
          </w:p>
        </w:tc>
        <w:tc>
          <w:tcPr>
            <w:tcW w:w="879" w:type="dxa"/>
          </w:tcPr>
          <w:p w:rsidR="00C63821" w:rsidRDefault="00C63821" w:rsidP="0075120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3</w:t>
            </w:r>
          </w:p>
        </w:tc>
        <w:tc>
          <w:tcPr>
            <w:tcW w:w="964" w:type="dxa"/>
          </w:tcPr>
          <w:p w:rsidR="00C63821" w:rsidRDefault="00C63821" w:rsidP="0075120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C63821" w:rsidRPr="003E2385" w:rsidRDefault="00C63821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C63821" w:rsidTr="00C73FC0">
        <w:tc>
          <w:tcPr>
            <w:tcW w:w="4395" w:type="dxa"/>
          </w:tcPr>
          <w:p w:rsidR="00C63821" w:rsidRDefault="00C63821" w:rsidP="00C73FC0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240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5. </w:t>
            </w:r>
            <w:r w:rsidRPr="00B240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 xml:space="preserve">มีทักษะด้านการวางแผน ขั้นตอนการทงาน </w:t>
            </w:r>
            <w:r w:rsidRPr="00B24071">
              <w:rPr>
                <w:rFonts w:asciiTheme="majorBidi" w:eastAsia="Times New Roman" w:hAnsiTheme="majorBidi" w:cstheme="majorBidi"/>
                <w:sz w:val="30"/>
                <w:szCs w:val="30"/>
              </w:rPr>
              <w:t>PDCA</w:t>
            </w:r>
          </w:p>
        </w:tc>
        <w:tc>
          <w:tcPr>
            <w:tcW w:w="879" w:type="dxa"/>
          </w:tcPr>
          <w:p w:rsidR="00C63821" w:rsidRDefault="00C63821" w:rsidP="0075120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3</w:t>
            </w:r>
          </w:p>
        </w:tc>
        <w:tc>
          <w:tcPr>
            <w:tcW w:w="964" w:type="dxa"/>
          </w:tcPr>
          <w:p w:rsidR="00C63821" w:rsidRDefault="00C63821" w:rsidP="0075120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C63821" w:rsidRPr="003E2385" w:rsidRDefault="00C63821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C63821" w:rsidTr="00C73FC0">
        <w:tc>
          <w:tcPr>
            <w:tcW w:w="4395" w:type="dxa"/>
          </w:tcPr>
          <w:p w:rsidR="00C63821" w:rsidRDefault="00C63821" w:rsidP="00C73FC0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240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6. </w:t>
            </w:r>
            <w:r w:rsidRPr="00B240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มีทักษะด้านการวิจัย</w:t>
            </w:r>
          </w:p>
        </w:tc>
        <w:tc>
          <w:tcPr>
            <w:tcW w:w="879" w:type="dxa"/>
          </w:tcPr>
          <w:p w:rsidR="00C63821" w:rsidRDefault="00C63821" w:rsidP="0075120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3</w:t>
            </w:r>
          </w:p>
        </w:tc>
        <w:tc>
          <w:tcPr>
            <w:tcW w:w="964" w:type="dxa"/>
          </w:tcPr>
          <w:p w:rsidR="00C63821" w:rsidRDefault="00C63821" w:rsidP="0075120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C63821" w:rsidRPr="003E2385" w:rsidRDefault="00C63821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C73FC0" w:rsidTr="00C73FC0">
        <w:tc>
          <w:tcPr>
            <w:tcW w:w="4395" w:type="dxa"/>
            <w:shd w:val="clear" w:color="auto" w:fill="E5B8B7" w:themeFill="accent2" w:themeFillTint="66"/>
          </w:tcPr>
          <w:p w:rsidR="00C73FC0" w:rsidRDefault="00C73FC0" w:rsidP="00C73FC0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  3.2 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ทักษะเฉพาะทาง </w:t>
            </w:r>
            <w:r w:rsidRPr="00134125"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  <w:t xml:space="preserve">Specification </w:t>
            </w:r>
            <w:r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  <w:t>Competency</w:t>
            </w: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879" w:type="dxa"/>
            <w:shd w:val="clear" w:color="auto" w:fill="E5B8B7" w:themeFill="accent2" w:themeFillTint="66"/>
          </w:tcPr>
          <w:p w:rsidR="00C73FC0" w:rsidRDefault="00C73FC0" w:rsidP="00C73FC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E5B8B7" w:themeFill="accent2" w:themeFillTint="66"/>
          </w:tcPr>
          <w:p w:rsidR="00C73FC0" w:rsidRDefault="00C73FC0" w:rsidP="00C73FC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4367" w:type="dxa"/>
            <w:shd w:val="clear" w:color="auto" w:fill="E5B8B7" w:themeFill="accent2" w:themeFillTint="66"/>
          </w:tcPr>
          <w:p w:rsidR="00C73FC0" w:rsidRPr="003E2385" w:rsidRDefault="00C73FC0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C63821" w:rsidTr="00C73FC0">
        <w:tc>
          <w:tcPr>
            <w:tcW w:w="4395" w:type="dxa"/>
          </w:tcPr>
          <w:p w:rsidR="00C63821" w:rsidRDefault="00C63821" w:rsidP="00C73FC0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547A8F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1. </w:t>
            </w:r>
            <w:r w:rsidRPr="00547A8F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มีทักษะและเข้าใจเกี่ยวกับหลักสูตรการศึกษาปฐมวัย และการจัดทำแผนการจัดประสบการณ์เรียนรู้</w:t>
            </w:r>
          </w:p>
        </w:tc>
        <w:tc>
          <w:tcPr>
            <w:tcW w:w="879" w:type="dxa"/>
          </w:tcPr>
          <w:p w:rsidR="00C63821" w:rsidRDefault="00C63821" w:rsidP="0075120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3</w:t>
            </w:r>
          </w:p>
        </w:tc>
        <w:tc>
          <w:tcPr>
            <w:tcW w:w="964" w:type="dxa"/>
          </w:tcPr>
          <w:p w:rsidR="00C63821" w:rsidRDefault="00C63821" w:rsidP="0075120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C63821" w:rsidRPr="003E2385" w:rsidRDefault="00C63821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C63821" w:rsidTr="00C73FC0">
        <w:tc>
          <w:tcPr>
            <w:tcW w:w="4395" w:type="dxa"/>
          </w:tcPr>
          <w:p w:rsidR="00C63821" w:rsidRDefault="00C63821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547A8F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2. </w:t>
            </w:r>
            <w:r w:rsidRPr="00547A8F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มีทักษะและเข้าใจด้านจิตวิทยาเด็ก</w:t>
            </w:r>
          </w:p>
        </w:tc>
        <w:tc>
          <w:tcPr>
            <w:tcW w:w="879" w:type="dxa"/>
          </w:tcPr>
          <w:p w:rsidR="00C63821" w:rsidRDefault="00C63821" w:rsidP="0075120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3</w:t>
            </w:r>
          </w:p>
        </w:tc>
        <w:tc>
          <w:tcPr>
            <w:tcW w:w="964" w:type="dxa"/>
          </w:tcPr>
          <w:p w:rsidR="00C63821" w:rsidRDefault="00C63821" w:rsidP="0075120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C63821" w:rsidRPr="00101B76" w:rsidRDefault="00C63821" w:rsidP="00C73FC0">
            <w:pPr>
              <w:jc w:val="thaiDistribute"/>
              <w:rPr>
                <w:rFonts w:asciiTheme="majorBidi" w:eastAsia="Times New Roman" w:hAnsiTheme="majorBidi" w:cstheme="majorBidi"/>
                <w:sz w:val="28"/>
                <w:cs/>
              </w:rPr>
            </w:pPr>
          </w:p>
        </w:tc>
      </w:tr>
      <w:tr w:rsidR="00C63821" w:rsidTr="00C73FC0">
        <w:tc>
          <w:tcPr>
            <w:tcW w:w="4395" w:type="dxa"/>
          </w:tcPr>
          <w:p w:rsidR="00C63821" w:rsidRDefault="00C63821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547A8F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3. </w:t>
            </w:r>
            <w:r w:rsidRPr="00547A8F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มีทักษะในด้านผลิตสื่อนวัตกรรม</w:t>
            </w:r>
          </w:p>
        </w:tc>
        <w:tc>
          <w:tcPr>
            <w:tcW w:w="879" w:type="dxa"/>
          </w:tcPr>
          <w:p w:rsidR="00C63821" w:rsidRDefault="00C63821" w:rsidP="0075120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3</w:t>
            </w:r>
          </w:p>
        </w:tc>
        <w:tc>
          <w:tcPr>
            <w:tcW w:w="964" w:type="dxa"/>
          </w:tcPr>
          <w:p w:rsidR="00C63821" w:rsidRDefault="00C63821" w:rsidP="0075120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C63821" w:rsidRPr="002B7630" w:rsidRDefault="00C63821" w:rsidP="00C73FC0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C63821" w:rsidTr="00C73FC0">
        <w:tc>
          <w:tcPr>
            <w:tcW w:w="4395" w:type="dxa"/>
          </w:tcPr>
          <w:p w:rsidR="00C63821" w:rsidRDefault="00C63821" w:rsidP="00C73FC0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547A8F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4. </w:t>
            </w:r>
            <w:r w:rsidRPr="00547A8F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มีทักษะด้านการวัดและประเมินผล</w:t>
            </w:r>
          </w:p>
        </w:tc>
        <w:tc>
          <w:tcPr>
            <w:tcW w:w="879" w:type="dxa"/>
          </w:tcPr>
          <w:p w:rsidR="00C63821" w:rsidRDefault="00C63821" w:rsidP="0075120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3</w:t>
            </w:r>
          </w:p>
        </w:tc>
        <w:tc>
          <w:tcPr>
            <w:tcW w:w="964" w:type="dxa"/>
          </w:tcPr>
          <w:p w:rsidR="00C63821" w:rsidRDefault="00C63821" w:rsidP="0075120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C63821" w:rsidRPr="003E2385" w:rsidRDefault="00C63821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C63821" w:rsidTr="00C73FC0">
        <w:tc>
          <w:tcPr>
            <w:tcW w:w="4395" w:type="dxa"/>
          </w:tcPr>
          <w:p w:rsidR="00C63821" w:rsidRPr="00547A8F" w:rsidRDefault="00C63821" w:rsidP="00C73FC0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547A8F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5. </w:t>
            </w:r>
            <w:r w:rsidRPr="00547A8F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มีทักษะด้านการจัดทำวิจัยในชั้นเรียน</w:t>
            </w:r>
          </w:p>
        </w:tc>
        <w:tc>
          <w:tcPr>
            <w:tcW w:w="879" w:type="dxa"/>
          </w:tcPr>
          <w:p w:rsidR="00C63821" w:rsidRDefault="00C63821" w:rsidP="0075120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3</w:t>
            </w:r>
          </w:p>
        </w:tc>
        <w:tc>
          <w:tcPr>
            <w:tcW w:w="964" w:type="dxa"/>
          </w:tcPr>
          <w:p w:rsidR="00C63821" w:rsidRDefault="00C63821" w:rsidP="0075120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C63821" w:rsidRPr="003E2385" w:rsidRDefault="00C63821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C63821" w:rsidTr="00C73FC0">
        <w:tc>
          <w:tcPr>
            <w:tcW w:w="4395" w:type="dxa"/>
          </w:tcPr>
          <w:p w:rsidR="00C63821" w:rsidRPr="00547A8F" w:rsidRDefault="00C63821" w:rsidP="00C73FC0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547A8F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6. </w:t>
            </w:r>
            <w:r w:rsidRPr="00547A8F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มีทักษะในการจัดกิจกรรมการเรียนการสอนที่หลากหลาย</w:t>
            </w:r>
          </w:p>
        </w:tc>
        <w:tc>
          <w:tcPr>
            <w:tcW w:w="879" w:type="dxa"/>
          </w:tcPr>
          <w:p w:rsidR="00C63821" w:rsidRDefault="00C63821" w:rsidP="0075120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3</w:t>
            </w:r>
          </w:p>
        </w:tc>
        <w:tc>
          <w:tcPr>
            <w:tcW w:w="964" w:type="dxa"/>
          </w:tcPr>
          <w:p w:rsidR="00C63821" w:rsidRDefault="00C63821" w:rsidP="0075120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C63821" w:rsidRPr="003E2385" w:rsidRDefault="00C63821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C63821" w:rsidTr="00C73FC0">
        <w:tc>
          <w:tcPr>
            <w:tcW w:w="4395" w:type="dxa"/>
          </w:tcPr>
          <w:p w:rsidR="00C63821" w:rsidRPr="00547A8F" w:rsidRDefault="00C63821" w:rsidP="00C73FC0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547A8F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7. </w:t>
            </w:r>
            <w:r w:rsidRPr="00547A8F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มีทักษะในการประยุกต์ใช้ความรู้ด้านต่างๆในการพัฒนางานที่รับผิดชอบ</w:t>
            </w:r>
          </w:p>
        </w:tc>
        <w:tc>
          <w:tcPr>
            <w:tcW w:w="879" w:type="dxa"/>
          </w:tcPr>
          <w:p w:rsidR="00C63821" w:rsidRDefault="00C63821" w:rsidP="0075120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3</w:t>
            </w:r>
          </w:p>
        </w:tc>
        <w:tc>
          <w:tcPr>
            <w:tcW w:w="964" w:type="dxa"/>
          </w:tcPr>
          <w:p w:rsidR="00C63821" w:rsidRDefault="00C63821" w:rsidP="0075120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C63821" w:rsidRPr="003E2385" w:rsidRDefault="00C63821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C63821" w:rsidTr="00C73FC0">
        <w:tc>
          <w:tcPr>
            <w:tcW w:w="4395" w:type="dxa"/>
          </w:tcPr>
          <w:p w:rsidR="00C63821" w:rsidRPr="00547A8F" w:rsidRDefault="00C63821" w:rsidP="00C73FC0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547A8F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8. </w:t>
            </w:r>
            <w:r w:rsidRPr="00547A8F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มีวุฒิภาวะทางอารมณ์ และแสดงออกอย่างเหมาะสม</w:t>
            </w:r>
          </w:p>
        </w:tc>
        <w:tc>
          <w:tcPr>
            <w:tcW w:w="879" w:type="dxa"/>
          </w:tcPr>
          <w:p w:rsidR="00C63821" w:rsidRDefault="00C63821" w:rsidP="0075120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3</w:t>
            </w:r>
          </w:p>
        </w:tc>
        <w:tc>
          <w:tcPr>
            <w:tcW w:w="964" w:type="dxa"/>
          </w:tcPr>
          <w:p w:rsidR="00C63821" w:rsidRDefault="00C63821" w:rsidP="0075120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C63821" w:rsidRPr="003E2385" w:rsidRDefault="00C63821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C63821" w:rsidTr="00C73FC0">
        <w:tc>
          <w:tcPr>
            <w:tcW w:w="4395" w:type="dxa"/>
          </w:tcPr>
          <w:p w:rsidR="00C63821" w:rsidRPr="00547A8F" w:rsidRDefault="00C63821" w:rsidP="00C73FC0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547A8F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9. </w:t>
            </w:r>
            <w:r w:rsidRPr="00547A8F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มีทักษะในการสื่อสาร และการทำงานร่วมกันเป็นทีม</w:t>
            </w:r>
          </w:p>
        </w:tc>
        <w:tc>
          <w:tcPr>
            <w:tcW w:w="879" w:type="dxa"/>
          </w:tcPr>
          <w:p w:rsidR="00C63821" w:rsidRDefault="00C63821" w:rsidP="0075120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3</w:t>
            </w:r>
          </w:p>
        </w:tc>
        <w:tc>
          <w:tcPr>
            <w:tcW w:w="964" w:type="dxa"/>
          </w:tcPr>
          <w:p w:rsidR="00C63821" w:rsidRDefault="00C63821" w:rsidP="0075120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C63821" w:rsidRPr="003E2385" w:rsidRDefault="00C63821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C63821" w:rsidTr="00C73FC0">
        <w:tc>
          <w:tcPr>
            <w:tcW w:w="4395" w:type="dxa"/>
          </w:tcPr>
          <w:p w:rsidR="00C63821" w:rsidRPr="00547A8F" w:rsidRDefault="00C63821" w:rsidP="00C73FC0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547A8F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10. </w:t>
            </w:r>
            <w:r w:rsidRPr="00547A8F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มีทักษะพื้นฐานทางด้านการใช้เทคโนโลยี</w:t>
            </w:r>
          </w:p>
        </w:tc>
        <w:tc>
          <w:tcPr>
            <w:tcW w:w="879" w:type="dxa"/>
          </w:tcPr>
          <w:p w:rsidR="00C63821" w:rsidRDefault="00C63821" w:rsidP="0075120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3</w:t>
            </w:r>
          </w:p>
        </w:tc>
        <w:tc>
          <w:tcPr>
            <w:tcW w:w="964" w:type="dxa"/>
          </w:tcPr>
          <w:p w:rsidR="00C63821" w:rsidRDefault="00C63821" w:rsidP="0075120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C63821" w:rsidRPr="003E2385" w:rsidRDefault="00C63821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C73FC0" w:rsidTr="00C73FC0">
        <w:tc>
          <w:tcPr>
            <w:tcW w:w="4395" w:type="dxa"/>
            <w:shd w:val="clear" w:color="auto" w:fill="C2D69B" w:themeFill="accent3" w:themeFillTint="99"/>
          </w:tcPr>
          <w:p w:rsidR="00C73FC0" w:rsidRPr="004B4A29" w:rsidRDefault="00C73FC0" w:rsidP="00C73FC0">
            <w:pPr>
              <w:jc w:val="right"/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879" w:type="dxa"/>
            <w:shd w:val="clear" w:color="auto" w:fill="C2D69B" w:themeFill="accent3" w:themeFillTint="99"/>
          </w:tcPr>
          <w:p w:rsidR="00C73FC0" w:rsidRDefault="00C73FC0" w:rsidP="00C73FC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C2D69B" w:themeFill="accent3" w:themeFillTint="99"/>
          </w:tcPr>
          <w:p w:rsidR="00C73FC0" w:rsidRDefault="00C73FC0" w:rsidP="00C73FC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4367" w:type="dxa"/>
            <w:shd w:val="clear" w:color="auto" w:fill="C2D69B" w:themeFill="accent3" w:themeFillTint="99"/>
          </w:tcPr>
          <w:p w:rsidR="00C73FC0" w:rsidRPr="003E2385" w:rsidRDefault="00C73FC0" w:rsidP="00C73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</w:tbl>
    <w:p w:rsidR="00C73FC0" w:rsidRDefault="00C73FC0" w:rsidP="00C73FC0"/>
    <w:p w:rsidR="00C73FC0" w:rsidRDefault="00C73FC0" w:rsidP="00C73FC0"/>
    <w:p w:rsidR="00C73FC0" w:rsidRDefault="00C73FC0" w:rsidP="00C73FC0"/>
    <w:p w:rsidR="00C73FC0" w:rsidRDefault="00C73FC0" w:rsidP="00C73FC0"/>
    <w:p w:rsidR="00C73FC0" w:rsidRDefault="00C73FC0" w:rsidP="00C73FC0"/>
    <w:p w:rsidR="00C73FC0" w:rsidRPr="00EF75F8" w:rsidRDefault="00C73FC0" w:rsidP="00C73FC0"/>
    <w:p w:rsidR="00C73FC0" w:rsidRDefault="00C73FC0" w:rsidP="00C73FC0"/>
    <w:p w:rsidR="00C73FC0" w:rsidRPr="00EF75F8" w:rsidRDefault="00C73FC0" w:rsidP="00C73FC0"/>
    <w:p w:rsidR="00C73FC0" w:rsidRDefault="00C73FC0" w:rsidP="00C73FC0"/>
    <w:p w:rsidR="00C73FC0" w:rsidRDefault="00C73FC0" w:rsidP="00C73FC0"/>
    <w:p w:rsidR="00C73FC0" w:rsidRDefault="00C73FC0" w:rsidP="00C73FC0"/>
    <w:p w:rsidR="00C73FC0" w:rsidRDefault="00C73FC0" w:rsidP="00C73FC0"/>
    <w:p w:rsidR="00C73FC0" w:rsidRDefault="00C73FC0" w:rsidP="00C73FC0"/>
    <w:p w:rsidR="00C73FC0" w:rsidRDefault="00C73FC0" w:rsidP="00C73FC0"/>
    <w:p w:rsidR="00C73FC0" w:rsidRDefault="00C73FC0" w:rsidP="00C73FC0"/>
    <w:p w:rsidR="00851FF1" w:rsidRDefault="00851FF1" w:rsidP="00851FF1"/>
    <w:p w:rsidR="00851FF1" w:rsidRDefault="00851FF1" w:rsidP="00851FF1"/>
    <w:p w:rsidR="00851FF1" w:rsidRDefault="00851FF1" w:rsidP="00851FF1"/>
    <w:p w:rsidR="00851FF1" w:rsidRDefault="00851FF1" w:rsidP="00851FF1"/>
    <w:p w:rsidR="00851FF1" w:rsidRDefault="00851FF1" w:rsidP="00851FF1"/>
    <w:p w:rsidR="00851FF1" w:rsidRDefault="00851FF1" w:rsidP="00851FF1"/>
    <w:p w:rsidR="00851FF1" w:rsidRDefault="00851FF1" w:rsidP="00851FF1"/>
    <w:p w:rsidR="00E213C3" w:rsidRDefault="00E213C3" w:rsidP="00E213C3"/>
    <w:p w:rsidR="00E213C3" w:rsidRDefault="00E213C3" w:rsidP="00E213C3"/>
    <w:p w:rsidR="00E213C3" w:rsidRDefault="00E213C3" w:rsidP="00E213C3"/>
    <w:p w:rsidR="00E213C3" w:rsidRDefault="00E213C3" w:rsidP="00E213C3"/>
    <w:p w:rsidR="00E213C3" w:rsidRDefault="00E213C3" w:rsidP="00E213C3"/>
    <w:p w:rsidR="00E213C3" w:rsidRDefault="00E213C3" w:rsidP="00E213C3"/>
    <w:p w:rsidR="00E213C3" w:rsidRDefault="00E213C3" w:rsidP="00E213C3"/>
    <w:p w:rsidR="00E213C3" w:rsidRDefault="00E213C3" w:rsidP="00E213C3"/>
    <w:p w:rsidR="00E213C3" w:rsidRDefault="00E213C3" w:rsidP="00E213C3"/>
    <w:p w:rsidR="00E213C3" w:rsidRDefault="00E213C3" w:rsidP="00E213C3"/>
    <w:p w:rsidR="00E213C3" w:rsidRDefault="00E213C3" w:rsidP="00E213C3"/>
    <w:p w:rsidR="00505270" w:rsidRDefault="00505270" w:rsidP="00505270"/>
    <w:p w:rsidR="00505270" w:rsidRDefault="00505270" w:rsidP="00505270"/>
    <w:p w:rsidR="00505270" w:rsidRDefault="00505270" w:rsidP="00505270"/>
    <w:p w:rsidR="00505270" w:rsidRDefault="00505270" w:rsidP="00505270"/>
    <w:p w:rsidR="00505270" w:rsidRDefault="00505270" w:rsidP="00505270"/>
    <w:p w:rsidR="00505270" w:rsidRDefault="00505270" w:rsidP="00505270"/>
    <w:p w:rsidR="00C73FC0" w:rsidRDefault="00C73FC0"/>
    <w:sectPr w:rsidR="00C73FC0" w:rsidSect="0050527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10"/>
  <w:displayHorizontalDrawingGridEvery w:val="2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270"/>
    <w:rsid w:val="00014254"/>
    <w:rsid w:val="00123706"/>
    <w:rsid w:val="001B214F"/>
    <w:rsid w:val="001D041B"/>
    <w:rsid w:val="0024064A"/>
    <w:rsid w:val="002F0714"/>
    <w:rsid w:val="003415BE"/>
    <w:rsid w:val="00375CF6"/>
    <w:rsid w:val="003B58E8"/>
    <w:rsid w:val="00434E26"/>
    <w:rsid w:val="00475AAE"/>
    <w:rsid w:val="004D3DD9"/>
    <w:rsid w:val="00505270"/>
    <w:rsid w:val="00547A8F"/>
    <w:rsid w:val="00570008"/>
    <w:rsid w:val="00604B4B"/>
    <w:rsid w:val="00681A9F"/>
    <w:rsid w:val="00692EC9"/>
    <w:rsid w:val="006A3C35"/>
    <w:rsid w:val="007D29B7"/>
    <w:rsid w:val="00851FF1"/>
    <w:rsid w:val="00887E9E"/>
    <w:rsid w:val="00AB3353"/>
    <w:rsid w:val="00B01F27"/>
    <w:rsid w:val="00B73794"/>
    <w:rsid w:val="00C53791"/>
    <w:rsid w:val="00C63821"/>
    <w:rsid w:val="00C73FC0"/>
    <w:rsid w:val="00C8684C"/>
    <w:rsid w:val="00C92053"/>
    <w:rsid w:val="00CB28D6"/>
    <w:rsid w:val="00D31251"/>
    <w:rsid w:val="00E213C3"/>
    <w:rsid w:val="00EF75F8"/>
    <w:rsid w:val="00FE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5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5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3133</Words>
  <Characters>17862</Characters>
  <Application>Microsoft Office Word</Application>
  <DocSecurity>0</DocSecurity>
  <Lines>148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DELL</cp:lastModifiedBy>
  <cp:revision>2</cp:revision>
  <dcterms:created xsi:type="dcterms:W3CDTF">2021-01-13T09:46:00Z</dcterms:created>
  <dcterms:modified xsi:type="dcterms:W3CDTF">2021-01-13T09:46:00Z</dcterms:modified>
</cp:coreProperties>
</file>